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80" w:rsidRDefault="0040287D" w:rsidP="00090A80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Анкета для родителей /Колмогорова Л.С./</w:t>
      </w:r>
    </w:p>
    <w:p w:rsidR="0040287D" w:rsidRDefault="0040287D" w:rsidP="003649D6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649D6" w:rsidRPr="00090A80" w:rsidRDefault="003649D6" w:rsidP="003649D6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0287D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Цель:</w:t>
      </w:r>
      <w:r w:rsidRPr="00090A8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изучение компетентности в поведении и общении подростка на основе оценки родителей.</w:t>
      </w:r>
      <w:r w:rsidRPr="00090A8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 w:rsidRPr="0040287D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Инструкция:</w:t>
      </w:r>
      <w:r w:rsidRPr="00090A8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«Уважаемые родители! Оцените по 5-балльной шкале проявления в общении и поведении вашего ребенка. В крайнем случае, если вы не можете объективно оценить его по какой-либо характеристике, ставьте прочерк».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134"/>
        <w:gridCol w:w="850"/>
        <w:gridCol w:w="851"/>
        <w:gridCol w:w="850"/>
        <w:gridCol w:w="935"/>
      </w:tblGrid>
      <w:tr w:rsidR="003649D6" w:rsidTr="0040287D">
        <w:tc>
          <w:tcPr>
            <w:tcW w:w="5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Высказывание</w:t>
            </w:r>
          </w:p>
        </w:tc>
        <w:tc>
          <w:tcPr>
            <w:tcW w:w="1134" w:type="dxa"/>
          </w:tcPr>
          <w:p w:rsidR="003649D6" w:rsidRPr="003649D6" w:rsidRDefault="003649D6" w:rsidP="003649D6">
            <w:pPr>
              <w:rPr>
                <w:b/>
                <w:sz w:val="20"/>
                <w:szCs w:val="20"/>
              </w:rPr>
            </w:pPr>
            <w:r w:rsidRPr="003649D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Никогда </w:t>
            </w:r>
          </w:p>
        </w:tc>
        <w:tc>
          <w:tcPr>
            <w:tcW w:w="850" w:type="dxa"/>
          </w:tcPr>
          <w:p w:rsidR="003649D6" w:rsidRPr="003649D6" w:rsidRDefault="003649D6" w:rsidP="003649D6">
            <w:pPr>
              <w:rPr>
                <w:b/>
                <w:sz w:val="20"/>
                <w:szCs w:val="20"/>
              </w:rPr>
            </w:pPr>
            <w:r w:rsidRPr="003649D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Редко </w:t>
            </w:r>
          </w:p>
        </w:tc>
        <w:tc>
          <w:tcPr>
            <w:tcW w:w="851" w:type="dxa"/>
          </w:tcPr>
          <w:p w:rsidR="003649D6" w:rsidRPr="003649D6" w:rsidRDefault="003649D6" w:rsidP="003649D6">
            <w:pPr>
              <w:rPr>
                <w:b/>
                <w:sz w:val="20"/>
                <w:szCs w:val="20"/>
              </w:rPr>
            </w:pPr>
            <w:r w:rsidRPr="003649D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Часто </w:t>
            </w:r>
          </w:p>
        </w:tc>
        <w:tc>
          <w:tcPr>
            <w:tcW w:w="850" w:type="dxa"/>
          </w:tcPr>
          <w:p w:rsidR="003649D6" w:rsidRPr="003649D6" w:rsidRDefault="003649D6" w:rsidP="003649D6">
            <w:pPr>
              <w:rPr>
                <w:b/>
                <w:sz w:val="20"/>
                <w:szCs w:val="20"/>
              </w:rPr>
            </w:pPr>
            <w:r w:rsidRPr="003649D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Почти всегда </w:t>
            </w:r>
          </w:p>
        </w:tc>
        <w:tc>
          <w:tcPr>
            <w:tcW w:w="935" w:type="dxa"/>
          </w:tcPr>
          <w:p w:rsidR="003649D6" w:rsidRDefault="003649D6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3649D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Всегда</w:t>
            </w:r>
          </w:p>
          <w:p w:rsidR="00090A80" w:rsidRPr="003649D6" w:rsidRDefault="00090A80">
            <w:pPr>
              <w:rPr>
                <w:b/>
                <w:sz w:val="20"/>
                <w:szCs w:val="20"/>
              </w:rPr>
            </w:pPr>
          </w:p>
        </w:tc>
      </w:tr>
      <w:tr w:rsidR="003649D6" w:rsidTr="0040287D">
        <w:tc>
          <w:tcPr>
            <w:tcW w:w="5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Вежлив: здоровается, прощается, благодарит, извиняется</w:t>
            </w:r>
            <w:r w:rsidR="00090A80"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649D6" w:rsidTr="0040287D">
        <w:tc>
          <w:tcPr>
            <w:tcW w:w="5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Внимательно слушает других в разговоре.</w:t>
            </w:r>
          </w:p>
        </w:tc>
        <w:tc>
          <w:tcPr>
            <w:tcW w:w="11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649D6" w:rsidTr="0040287D">
        <w:tc>
          <w:tcPr>
            <w:tcW w:w="5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8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Умеет договариваться, согласовывать свои действия с другими людьми.</w:t>
            </w:r>
          </w:p>
        </w:tc>
        <w:tc>
          <w:tcPr>
            <w:tcW w:w="11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649D6" w:rsidTr="0040287D">
        <w:tc>
          <w:tcPr>
            <w:tcW w:w="5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8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Может обратиться, вступить в контакт со взрослым, сверстником.</w:t>
            </w:r>
          </w:p>
        </w:tc>
        <w:tc>
          <w:tcPr>
            <w:tcW w:w="11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649D6" w:rsidTr="0040287D">
        <w:tc>
          <w:tcPr>
            <w:tcW w:w="5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8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Откликается на попытку другого человека (знакомого) вступить в контакт.</w:t>
            </w:r>
          </w:p>
        </w:tc>
        <w:tc>
          <w:tcPr>
            <w:tcW w:w="11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649D6" w:rsidTr="0040287D">
        <w:tc>
          <w:tcPr>
            <w:tcW w:w="5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8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Понимает состояния других людей, наблюдателен в отношении других людей.</w:t>
            </w:r>
          </w:p>
        </w:tc>
        <w:tc>
          <w:tcPr>
            <w:tcW w:w="11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649D6" w:rsidTr="0040287D">
        <w:tc>
          <w:tcPr>
            <w:tcW w:w="5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8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Анализирует и правильно оценивает действия других людей.</w:t>
            </w:r>
          </w:p>
        </w:tc>
        <w:tc>
          <w:tcPr>
            <w:tcW w:w="11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649D6" w:rsidTr="0040287D">
        <w:tc>
          <w:tcPr>
            <w:tcW w:w="5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8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Анализирует и правильно оценивает свои достоинства и недостатки.</w:t>
            </w:r>
          </w:p>
        </w:tc>
        <w:tc>
          <w:tcPr>
            <w:tcW w:w="11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649D6" w:rsidTr="0040287D">
        <w:tc>
          <w:tcPr>
            <w:tcW w:w="5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8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Анализирует и правильно оценивает свои успехи в учебе.</w:t>
            </w:r>
          </w:p>
        </w:tc>
        <w:tc>
          <w:tcPr>
            <w:tcW w:w="11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649D6" w:rsidTr="0040287D">
        <w:tc>
          <w:tcPr>
            <w:tcW w:w="5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8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Руководствуется в поведении нравственными нормами (честность, справедливость, заботливость).</w:t>
            </w:r>
          </w:p>
        </w:tc>
        <w:tc>
          <w:tcPr>
            <w:tcW w:w="11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649D6" w:rsidTr="0040287D">
        <w:tc>
          <w:tcPr>
            <w:tcW w:w="534" w:type="dxa"/>
          </w:tcPr>
          <w:p w:rsidR="003649D6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8" w:type="dxa"/>
          </w:tcPr>
          <w:p w:rsidR="003649D6" w:rsidRPr="00090A80" w:rsidRDefault="003649D6" w:rsidP="00090A80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Контролирует свои действия и речь.</w:t>
            </w:r>
          </w:p>
        </w:tc>
        <w:tc>
          <w:tcPr>
            <w:tcW w:w="11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649D6" w:rsidTr="0040287D">
        <w:tc>
          <w:tcPr>
            <w:tcW w:w="534" w:type="dxa"/>
          </w:tcPr>
          <w:p w:rsidR="003649D6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28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Проявляет сочувствие, сопереживание по отношению к другим людям.</w:t>
            </w:r>
          </w:p>
        </w:tc>
        <w:tc>
          <w:tcPr>
            <w:tcW w:w="11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649D6" w:rsidTr="0040287D">
        <w:tc>
          <w:tcPr>
            <w:tcW w:w="534" w:type="dxa"/>
          </w:tcPr>
          <w:p w:rsidR="003649D6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8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Принимает сочувствие, проявляемое со стороны других людей.</w:t>
            </w:r>
          </w:p>
        </w:tc>
        <w:tc>
          <w:tcPr>
            <w:tcW w:w="11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649D6" w:rsidTr="0040287D">
        <w:tc>
          <w:tcPr>
            <w:tcW w:w="534" w:type="dxa"/>
          </w:tcPr>
          <w:p w:rsidR="003649D6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8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На свой неуспех реагирует адекватно: считает, что в другой раз получится лучше, не «опускает руки».</w:t>
            </w:r>
          </w:p>
        </w:tc>
        <w:tc>
          <w:tcPr>
            <w:tcW w:w="11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649D6" w:rsidTr="0040287D">
        <w:tc>
          <w:tcPr>
            <w:tcW w:w="534" w:type="dxa"/>
          </w:tcPr>
          <w:p w:rsidR="003649D6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28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На чужой успех реагирует адекватно: разделяет радость других, не завидует.</w:t>
            </w:r>
          </w:p>
        </w:tc>
        <w:tc>
          <w:tcPr>
            <w:tcW w:w="11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649D6" w:rsidTr="0040287D">
        <w:tc>
          <w:tcPr>
            <w:tcW w:w="534" w:type="dxa"/>
          </w:tcPr>
          <w:p w:rsidR="003649D6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28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Организует свою жизнедеятельность: планирует дела на следующий день, на несколько дней.</w:t>
            </w:r>
          </w:p>
        </w:tc>
        <w:tc>
          <w:tcPr>
            <w:tcW w:w="11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649D6" w:rsidTr="0040287D">
        <w:tc>
          <w:tcPr>
            <w:tcW w:w="534" w:type="dxa"/>
          </w:tcPr>
          <w:p w:rsidR="003649D6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28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Противостоит чужому мнению, если не согласен, умеет сказать «нет».</w:t>
            </w:r>
          </w:p>
        </w:tc>
        <w:tc>
          <w:tcPr>
            <w:tcW w:w="11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649D6" w:rsidTr="0040287D">
        <w:tc>
          <w:tcPr>
            <w:tcW w:w="534" w:type="dxa"/>
          </w:tcPr>
          <w:p w:rsidR="003649D6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28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Адекватная реакция на справедливую критику.</w:t>
            </w:r>
          </w:p>
        </w:tc>
        <w:tc>
          <w:tcPr>
            <w:tcW w:w="11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649D6" w:rsidTr="0040287D">
        <w:tc>
          <w:tcPr>
            <w:tcW w:w="534" w:type="dxa"/>
          </w:tcPr>
          <w:p w:rsidR="003649D6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28" w:type="dxa"/>
          </w:tcPr>
          <w:p w:rsidR="003649D6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Принимает предложенную помощь.</w:t>
            </w:r>
          </w:p>
        </w:tc>
        <w:tc>
          <w:tcPr>
            <w:tcW w:w="11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649D6" w:rsidTr="0040287D">
        <w:tc>
          <w:tcPr>
            <w:tcW w:w="534" w:type="dxa"/>
          </w:tcPr>
          <w:p w:rsidR="003649D6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28" w:type="dxa"/>
          </w:tcPr>
          <w:p w:rsidR="003649D6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Сам может предложить помощь товарищу, взрослому.</w:t>
            </w:r>
          </w:p>
        </w:tc>
        <w:tc>
          <w:tcPr>
            <w:tcW w:w="11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649D6" w:rsidTr="0040287D">
        <w:tc>
          <w:tcPr>
            <w:tcW w:w="534" w:type="dxa"/>
          </w:tcPr>
          <w:p w:rsidR="003649D6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28" w:type="dxa"/>
          </w:tcPr>
          <w:p w:rsidR="003649D6" w:rsidRPr="00090A80" w:rsidRDefault="00090A80" w:rsidP="00090A80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Стремится к творчеству, самостоятельности в различных жизненных проявлениях: в делах, поступках, выполнении поручений и т.д.</w:t>
            </w:r>
          </w:p>
        </w:tc>
        <w:tc>
          <w:tcPr>
            <w:tcW w:w="11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649D6" w:rsidTr="0040287D">
        <w:tc>
          <w:tcPr>
            <w:tcW w:w="534" w:type="dxa"/>
          </w:tcPr>
          <w:p w:rsidR="003649D6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28" w:type="dxa"/>
          </w:tcPr>
          <w:p w:rsidR="003649D6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Стремится стать лучше, приобрести полезные привычки.</w:t>
            </w:r>
          </w:p>
        </w:tc>
        <w:tc>
          <w:tcPr>
            <w:tcW w:w="11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649D6" w:rsidTr="0040287D">
        <w:tc>
          <w:tcPr>
            <w:tcW w:w="534" w:type="dxa"/>
          </w:tcPr>
          <w:p w:rsidR="003649D6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28" w:type="dxa"/>
          </w:tcPr>
          <w:p w:rsidR="003649D6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Ценит чужой труд.</w:t>
            </w:r>
          </w:p>
        </w:tc>
        <w:tc>
          <w:tcPr>
            <w:tcW w:w="1134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3649D6" w:rsidRPr="00090A80" w:rsidRDefault="003649D6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90A80" w:rsidTr="0040287D">
        <w:tc>
          <w:tcPr>
            <w:tcW w:w="534" w:type="dxa"/>
          </w:tcPr>
          <w:p w:rsidR="00090A80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28" w:type="dxa"/>
          </w:tcPr>
          <w:p w:rsidR="00090A80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Ценит самого себя, нравится себе таким, какой он есть.</w:t>
            </w:r>
          </w:p>
        </w:tc>
        <w:tc>
          <w:tcPr>
            <w:tcW w:w="1134" w:type="dxa"/>
          </w:tcPr>
          <w:p w:rsidR="00090A80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90A80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90A80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90A80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090A80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90A80" w:rsidTr="0040287D">
        <w:tc>
          <w:tcPr>
            <w:tcW w:w="534" w:type="dxa"/>
          </w:tcPr>
          <w:p w:rsidR="00090A80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28" w:type="dxa"/>
          </w:tcPr>
          <w:p w:rsidR="00090A80" w:rsidRPr="00090A80" w:rsidRDefault="00090A80" w:rsidP="00090A80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Наблюдаете ли вы за последние 6-8 месяцев положительные изменения в поведении и отношениях ребенка со взрослыми?</w:t>
            </w:r>
          </w:p>
        </w:tc>
        <w:tc>
          <w:tcPr>
            <w:tcW w:w="4620" w:type="dxa"/>
            <w:gridSpan w:val="5"/>
          </w:tcPr>
          <w:p w:rsidR="00090A80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да </w:t>
            </w:r>
          </w:p>
          <w:p w:rsidR="00090A80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нет </w:t>
            </w:r>
          </w:p>
          <w:p w:rsidR="00090A80" w:rsidRPr="00090A80" w:rsidRDefault="00090A80" w:rsidP="00090A80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не знаю (нужное подчеркнуть)</w:t>
            </w:r>
          </w:p>
        </w:tc>
      </w:tr>
      <w:tr w:rsidR="00090A80" w:rsidTr="0040287D">
        <w:tc>
          <w:tcPr>
            <w:tcW w:w="534" w:type="dxa"/>
          </w:tcPr>
          <w:p w:rsidR="00090A80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28" w:type="dxa"/>
          </w:tcPr>
          <w:p w:rsidR="00090A80" w:rsidRPr="00090A80" w:rsidRDefault="00090A80" w:rsidP="00090A80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Появились ли за последние месяцы положительные изменения в поведении и отношениях ребенка со сверстниками и друзьями?</w:t>
            </w:r>
          </w:p>
        </w:tc>
        <w:tc>
          <w:tcPr>
            <w:tcW w:w="4620" w:type="dxa"/>
            <w:gridSpan w:val="5"/>
          </w:tcPr>
          <w:p w:rsidR="00090A80" w:rsidRPr="00090A80" w:rsidRDefault="00090A80" w:rsidP="00090A80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да </w:t>
            </w:r>
          </w:p>
          <w:p w:rsidR="00090A80" w:rsidRPr="00090A80" w:rsidRDefault="00090A80" w:rsidP="00090A80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нет </w:t>
            </w:r>
          </w:p>
          <w:p w:rsidR="00090A80" w:rsidRPr="00090A80" w:rsidRDefault="00090A80" w:rsidP="00090A80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не знаю (нужное подчеркнуть)</w:t>
            </w:r>
          </w:p>
        </w:tc>
      </w:tr>
      <w:tr w:rsidR="00090A80" w:rsidTr="0040287D">
        <w:tc>
          <w:tcPr>
            <w:tcW w:w="534" w:type="dxa"/>
          </w:tcPr>
          <w:p w:rsidR="00090A80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28" w:type="dxa"/>
          </w:tcPr>
          <w:p w:rsidR="00090A80" w:rsidRPr="00090A80" w:rsidRDefault="00090A80" w:rsidP="00090A80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Как ребенок знает правила поведения?</w:t>
            </w: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неудовлетворительно, </w:t>
            </w:r>
          </w:p>
        </w:tc>
        <w:tc>
          <w:tcPr>
            <w:tcW w:w="4620" w:type="dxa"/>
            <w:gridSpan w:val="5"/>
          </w:tcPr>
          <w:p w:rsidR="00090A80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удовлетворительно, </w:t>
            </w:r>
          </w:p>
          <w:p w:rsidR="00090A80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хорошо, </w:t>
            </w:r>
          </w:p>
          <w:p w:rsidR="00090A80" w:rsidRPr="00090A80" w:rsidRDefault="00090A80" w:rsidP="00090A80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отлично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(нужное подчеркнуть)</w:t>
            </w:r>
          </w:p>
        </w:tc>
      </w:tr>
      <w:tr w:rsidR="00090A80" w:rsidTr="0040287D">
        <w:tc>
          <w:tcPr>
            <w:tcW w:w="534" w:type="dxa"/>
          </w:tcPr>
          <w:p w:rsidR="00090A80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28" w:type="dxa"/>
          </w:tcPr>
          <w:p w:rsidR="00090A80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0A80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Назовите положительный, отрицательный поступок ребенка за последнее время, который поразил, удивил вас (проявления самостоятельности, находчивости и т.п.).</w:t>
            </w:r>
          </w:p>
        </w:tc>
        <w:tc>
          <w:tcPr>
            <w:tcW w:w="4620" w:type="dxa"/>
            <w:gridSpan w:val="5"/>
          </w:tcPr>
          <w:p w:rsidR="00090A80" w:rsidRPr="00090A80" w:rsidRDefault="00090A80" w:rsidP="003649D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40287D" w:rsidRDefault="0040287D" w:rsidP="0040287D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0287D" w:rsidRPr="0040287D" w:rsidRDefault="0040287D" w:rsidP="004028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0287D">
        <w:rPr>
          <w:rFonts w:ascii="Times New Roman" w:hAnsi="Times New Roman" w:cs="Times New Roman"/>
          <w:i/>
          <w:sz w:val="24"/>
          <w:szCs w:val="24"/>
          <w:lang w:eastAsia="ru-RU"/>
        </w:rPr>
        <w:t>Интерпретация.</w:t>
      </w:r>
    </w:p>
    <w:p w:rsidR="0040287D" w:rsidRPr="0040287D" w:rsidRDefault="003649D6" w:rsidP="004028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0287D">
        <w:rPr>
          <w:rFonts w:ascii="Times New Roman" w:hAnsi="Times New Roman" w:cs="Times New Roman"/>
          <w:sz w:val="24"/>
          <w:szCs w:val="24"/>
          <w:lang w:eastAsia="ru-RU"/>
        </w:rPr>
        <w:t xml:space="preserve">За ответы «всегда» ставится 4 балла и далее убавляется по 1 баллу, за ответ «никогда» — 0 баллов (в пунктах 1-24). </w:t>
      </w:r>
    </w:p>
    <w:p w:rsidR="0040287D" w:rsidRPr="0040287D" w:rsidRDefault="003649D6" w:rsidP="004028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0287D">
        <w:rPr>
          <w:rFonts w:ascii="Times New Roman" w:hAnsi="Times New Roman" w:cs="Times New Roman"/>
          <w:sz w:val="24"/>
          <w:szCs w:val="24"/>
          <w:lang w:eastAsia="ru-RU"/>
        </w:rPr>
        <w:t xml:space="preserve">В пунктах 25-26 ставится 3 балла за ответ «да». </w:t>
      </w:r>
    </w:p>
    <w:p w:rsidR="0040287D" w:rsidRDefault="0040287D" w:rsidP="004028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028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пункте 27 — от 0 до 3 баллов.</w:t>
      </w:r>
    </w:p>
    <w:p w:rsidR="0040287D" w:rsidRPr="0040287D" w:rsidRDefault="0040287D" w:rsidP="004028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Средний балл – от 54 до 60</w:t>
      </w:r>
    </w:p>
    <w:p w:rsidR="0040287D" w:rsidRPr="0040287D" w:rsidRDefault="0040287D" w:rsidP="004028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9D6" w:rsidRPr="0040287D" w:rsidRDefault="003649D6" w:rsidP="004028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87D">
        <w:rPr>
          <w:rFonts w:ascii="Times New Roman" w:hAnsi="Times New Roman" w:cs="Times New Roman"/>
          <w:sz w:val="24"/>
          <w:szCs w:val="24"/>
          <w:lang w:eastAsia="ru-RU"/>
        </w:rPr>
        <w:t>Эту же анкету может заполнить учитель, тем самым будет возможность сравнить мнения родителей и педагогов.</w:t>
      </w:r>
      <w:r w:rsidRPr="0040287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0287D" w:rsidRPr="0040287D" w:rsidRDefault="003649D6" w:rsidP="0040287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0287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Источник: </w:t>
      </w:r>
    </w:p>
    <w:p w:rsidR="007B4A79" w:rsidRPr="0040287D" w:rsidRDefault="003649D6" w:rsidP="00402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0287D">
        <w:rPr>
          <w:rFonts w:ascii="Times New Roman" w:hAnsi="Times New Roman" w:cs="Times New Roman"/>
          <w:sz w:val="24"/>
          <w:szCs w:val="24"/>
          <w:lang w:eastAsia="ru-RU"/>
        </w:rPr>
        <w:t>Колмогорова Л.С.</w:t>
      </w:r>
      <w:r w:rsidR="0040287D" w:rsidRPr="0040287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0287D">
        <w:rPr>
          <w:rFonts w:ascii="Times New Roman" w:hAnsi="Times New Roman" w:cs="Times New Roman"/>
          <w:sz w:val="24"/>
          <w:szCs w:val="24"/>
          <w:lang w:eastAsia="ru-RU"/>
        </w:rPr>
        <w:t>Диагностика психологичес</w:t>
      </w:r>
      <w:r w:rsidR="0040287D" w:rsidRPr="0040287D">
        <w:rPr>
          <w:rFonts w:ascii="Times New Roman" w:hAnsi="Times New Roman" w:cs="Times New Roman"/>
          <w:sz w:val="24"/>
          <w:szCs w:val="24"/>
          <w:lang w:eastAsia="ru-RU"/>
        </w:rPr>
        <w:t>кой культуры школьников:</w:t>
      </w:r>
      <w:r w:rsidR="0040287D" w:rsidRPr="0040287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Практическое пособие для школьных </w:t>
      </w:r>
      <w:r w:rsidRPr="0040287D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психологов. — Изд</w:t>
      </w:r>
      <w:r w:rsidR="0040287D" w:rsidRPr="0040287D">
        <w:rPr>
          <w:rFonts w:ascii="Times New Roman" w:hAnsi="Times New Roman" w:cs="Times New Roman"/>
          <w:sz w:val="24"/>
          <w:szCs w:val="24"/>
          <w:lang w:eastAsia="ru-RU"/>
        </w:rPr>
        <w:t>ательство</w:t>
      </w:r>
      <w:r w:rsidRPr="0040287D">
        <w:rPr>
          <w:rFonts w:ascii="Times New Roman" w:hAnsi="Times New Roman" w:cs="Times New Roman"/>
          <w:sz w:val="24"/>
          <w:szCs w:val="24"/>
          <w:lang w:eastAsia="ru-RU"/>
        </w:rPr>
        <w:t xml:space="preserve"> ВЛАДОСПРЕСС, 2002. — 360 с.: ил. — (Б</w:t>
      </w:r>
      <w:r w:rsidR="0040287D" w:rsidRPr="0040287D">
        <w:rPr>
          <w:rFonts w:ascii="Times New Roman" w:hAnsi="Times New Roman" w:cs="Times New Roman"/>
          <w:sz w:val="24"/>
          <w:szCs w:val="24"/>
          <w:lang w:eastAsia="ru-RU"/>
        </w:rPr>
        <w:t>иблиоте</w:t>
      </w:r>
      <w:r w:rsidRPr="0040287D">
        <w:rPr>
          <w:rFonts w:ascii="Times New Roman" w:hAnsi="Times New Roman" w:cs="Times New Roman"/>
          <w:sz w:val="24"/>
          <w:szCs w:val="24"/>
          <w:lang w:eastAsia="ru-RU"/>
        </w:rPr>
        <w:t>ка школьного психолога)</w:t>
      </w:r>
    </w:p>
    <w:sectPr w:rsidR="007B4A79" w:rsidRPr="0040287D" w:rsidSect="00364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874"/>
    <w:multiLevelType w:val="hybridMultilevel"/>
    <w:tmpl w:val="03C01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8C9"/>
    <w:multiLevelType w:val="hybridMultilevel"/>
    <w:tmpl w:val="8A42A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D6"/>
    <w:rsid w:val="00090A80"/>
    <w:rsid w:val="003649D6"/>
    <w:rsid w:val="0040287D"/>
    <w:rsid w:val="007B4A79"/>
    <w:rsid w:val="00C6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08732-349D-4926-A7CB-9C1185E8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9D6"/>
    <w:pPr>
      <w:spacing w:after="0" w:line="240" w:lineRule="auto"/>
    </w:pPr>
  </w:style>
  <w:style w:type="table" w:styleId="a4">
    <w:name w:val="Table Grid"/>
    <w:basedOn w:val="a1"/>
    <w:uiPriority w:val="59"/>
    <w:rsid w:val="003649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 </cp:lastModifiedBy>
  <cp:revision>2</cp:revision>
  <dcterms:created xsi:type="dcterms:W3CDTF">2020-05-07T17:32:00Z</dcterms:created>
  <dcterms:modified xsi:type="dcterms:W3CDTF">2020-05-07T17:32:00Z</dcterms:modified>
</cp:coreProperties>
</file>