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2E2B" w:rsidRPr="00BF2E2B" w:rsidTr="00BF2E2B">
        <w:tc>
          <w:tcPr>
            <w:tcW w:w="4785" w:type="dxa"/>
          </w:tcPr>
          <w:p w:rsidR="00BF2E2B" w:rsidRPr="00BF2E2B" w:rsidRDefault="00BF2E2B" w:rsidP="00A81697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2E2B" w:rsidRPr="00BF2E2B" w:rsidRDefault="00BF2E2B" w:rsidP="00BF2E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2E2B">
              <w:rPr>
                <w:rFonts w:ascii="Times New Roman" w:hAnsi="Times New Roman"/>
                <w:sz w:val="24"/>
                <w:szCs w:val="24"/>
              </w:rPr>
              <w:t xml:space="preserve">Приложение 1 к Программе реабилитации </w:t>
            </w:r>
          </w:p>
          <w:p w:rsidR="00BF2E2B" w:rsidRPr="00BF2E2B" w:rsidRDefault="00BF2E2B" w:rsidP="00BF2E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2E2B">
              <w:rPr>
                <w:rFonts w:ascii="Times New Roman" w:hAnsi="Times New Roman"/>
                <w:sz w:val="24"/>
                <w:szCs w:val="24"/>
              </w:rPr>
              <w:t xml:space="preserve">для граждан пожилого возраста и инвалидов, </w:t>
            </w:r>
          </w:p>
          <w:p w:rsidR="00BF2E2B" w:rsidRPr="00BF2E2B" w:rsidRDefault="00BF2E2B" w:rsidP="00BF2E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E2B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BF2E2B">
              <w:rPr>
                <w:rFonts w:ascii="Times New Roman" w:hAnsi="Times New Roman"/>
                <w:sz w:val="24"/>
                <w:szCs w:val="24"/>
              </w:rPr>
              <w:t xml:space="preserve"> когнитивные расстройства</w:t>
            </w:r>
          </w:p>
        </w:tc>
      </w:tr>
    </w:tbl>
    <w:p w:rsidR="00BF2E2B" w:rsidRDefault="00BF2E2B" w:rsidP="00A81697">
      <w:pPr>
        <w:pStyle w:val="a5"/>
        <w:jc w:val="right"/>
        <w:rPr>
          <w:rFonts w:ascii="Times New Roman" w:hAnsi="Times New Roman"/>
        </w:rPr>
      </w:pPr>
    </w:p>
    <w:p w:rsidR="00B9576D" w:rsidRPr="00A81697" w:rsidRDefault="00B9576D" w:rsidP="00A81697">
      <w:pPr>
        <w:pStyle w:val="a5"/>
        <w:jc w:val="right"/>
        <w:rPr>
          <w:rFonts w:ascii="Times New Roman" w:hAnsi="Times New Roman"/>
        </w:rPr>
      </w:pPr>
    </w:p>
    <w:p w:rsidR="00B9576D" w:rsidRPr="0007512A" w:rsidRDefault="00B9576D" w:rsidP="000751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7512A">
        <w:rPr>
          <w:rFonts w:ascii="Times New Roman" w:hAnsi="Times New Roman"/>
          <w:sz w:val="24"/>
          <w:szCs w:val="24"/>
        </w:rPr>
        <w:t xml:space="preserve"> </w:t>
      </w:r>
    </w:p>
    <w:p w:rsidR="00B9576D" w:rsidRPr="00BF2E2B" w:rsidRDefault="00B9576D" w:rsidP="00F14F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F2E2B">
        <w:rPr>
          <w:rFonts w:ascii="Times New Roman" w:hAnsi="Times New Roman"/>
          <w:b/>
          <w:sz w:val="24"/>
          <w:szCs w:val="24"/>
        </w:rPr>
        <w:t xml:space="preserve">Тематический план занятий </w:t>
      </w:r>
    </w:p>
    <w:p w:rsidR="00B9576D" w:rsidRDefault="00B9576D" w:rsidP="00F14F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88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813"/>
        <w:gridCol w:w="708"/>
        <w:gridCol w:w="710"/>
        <w:gridCol w:w="142"/>
        <w:gridCol w:w="2374"/>
      </w:tblGrid>
      <w:tr w:rsidR="00B9576D" w:rsidRPr="00F4720E" w:rsidTr="00F4720E">
        <w:trPr>
          <w:cantSplit/>
          <w:trHeight w:val="1134"/>
        </w:trPr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>Краткое содержание, темы занятий</w:t>
            </w:r>
          </w:p>
        </w:tc>
        <w:tc>
          <w:tcPr>
            <w:tcW w:w="343" w:type="pct"/>
            <w:textDirection w:val="btLr"/>
          </w:tcPr>
          <w:p w:rsidR="00B9576D" w:rsidRPr="00F4720E" w:rsidRDefault="00B9576D" w:rsidP="00F47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9576D" w:rsidRPr="00F4720E" w:rsidRDefault="00B9576D" w:rsidP="00F47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3" w:type="pct"/>
            <w:gridSpan w:val="2"/>
            <w:textDirection w:val="btLr"/>
          </w:tcPr>
          <w:p w:rsidR="00B9576D" w:rsidRPr="00F4720E" w:rsidRDefault="00B9576D" w:rsidP="00F472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>Ответственный специалист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25" w:type="pct"/>
            <w:gridSpan w:val="5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 xml:space="preserve"> блок. Вводный этап.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Знакомство с сенсорной комнатой.</w:t>
            </w:r>
          </w:p>
          <w:p w:rsidR="00B9576D" w:rsidRPr="00F4720E" w:rsidRDefault="00B9576D" w:rsidP="00A817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t xml:space="preserve">Диагностика когнитивных нарушений, тестирование. Проведение психологических методик исследования интеллекта пожилых людей и инвалидов.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 Вводное занятие по живописи в изостудии. Инструктаж по ТБ.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Знакомство с сенсорной комнатой.</w:t>
            </w:r>
          </w:p>
          <w:p w:rsidR="00B9576D" w:rsidRPr="00F4720E" w:rsidRDefault="00B9576D" w:rsidP="00F4720E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>3. Занятие-лекция «Интеллектуальная активность пожилого человека».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4.  Вводное занятие. Знакомство </w:t>
            </w:r>
            <w:proofErr w:type="gramStart"/>
            <w:r w:rsidRPr="00F4720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4720E">
              <w:rPr>
                <w:rFonts w:ascii="Times New Roman" w:hAnsi="Times New Roman"/>
                <w:sz w:val="24"/>
                <w:szCs w:val="24"/>
              </w:rPr>
              <w:t xml:space="preserve"> швейной мастерской.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Психоэмоциональное напряжение и защита от стресса.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 Игровая программа «Музыкотерапия - создаем оркестр».</w:t>
            </w:r>
          </w:p>
          <w:p w:rsidR="00B9576D" w:rsidRPr="00F4720E" w:rsidRDefault="00B9576D" w:rsidP="005364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>4. Знакомство с техникой Модульное оригами. Изготовление модулей.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2. Психологическое сопровождение ГДП. Психоэмоциональное напряжение и защита от стресса.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3.  Гуашевая живопись «Весенние цветочки, Одуванчик, Сирень, Мухоморы».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Лоскутное шитье.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Психоэмоциональное напряжение и защита от стресса.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Профилактика финансового и других видов мошенничества.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несложных объемных фигур. «Рыбка».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Титова А.А., социальный педагог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pct"/>
            <w:gridSpan w:val="5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 xml:space="preserve"> блок. Основной этап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Психоэмоциональное напряжение и защита от стресса.</w:t>
            </w:r>
          </w:p>
          <w:p w:rsidR="00B9576D" w:rsidRPr="00F4720E" w:rsidRDefault="00B9576D" w:rsidP="00E94CE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>3. Занятие на с</w:t>
            </w:r>
            <w:r w:rsidRPr="00F4720E">
              <w:rPr>
                <w:rFonts w:ascii="Times New Roman" w:hAnsi="Times New Roman"/>
                <w:sz w:val="24"/>
                <w:szCs w:val="24"/>
                <w:lang w:eastAsia="ru-RU"/>
              </w:rPr>
              <w:t>тимулирование критического мышления, рассуждения, оценку и навыки критического подхода к проблеме.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Лоскутное шитье.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2. Психологическое сопровождение ГДП. Психоэмоциональное напряжение и защита от стресса.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Гуашевая живопись «Весенние цветочки, Одуванчик, Сирень, Мухоморы».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Музыкотерапия. Улучшение сердечного ритма, снятие головной боли.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Ерохин А.В., музыкальный руководитель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Обучение навыкам психомышечной релаксации.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Познавательное занятие «Найди отличие, заметь все!».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Лоскутное шитье.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Обучение навыкам психомышечной релаксации.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Когнитивный тренинг, направленный на тренировку памяти «Зарядка для ума».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несложных объемных фигур. «Цветок».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1. Оздоровительный комплекс АФК для граждан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Обучение навыкам психомышечной релаксации.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Гуашевая живопись «Весенние цветочки, Одуванчик, Сирень, Мухоморы».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Спортивно-оздоровительное мероприятие (дартц, кольцеброс) «Глаз-алмаз».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Байкалова С.А.,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Обучение навыкам психомышечной релаксации.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Оригами. Сборка несложных объемных фигур. «Фрукты».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 4. Швейная мастерская. Лоскутное шитье.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Обучение навыкам психомышечной релаксации.</w:t>
            </w:r>
          </w:p>
          <w:p w:rsidR="00B9576D" w:rsidRPr="00F4720E" w:rsidRDefault="00B9576D" w:rsidP="0035636F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3. Занятие на </w:t>
            </w:r>
            <w:r w:rsidRPr="00F4720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мышления, беглости, гибкости и способности к преобразованию.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Информационн</w:t>
            </w:r>
            <w:proofErr w:type="gramStart"/>
            <w:r w:rsidRPr="00F4720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4720E">
              <w:rPr>
                <w:rFonts w:ascii="Times New Roman" w:hAnsi="Times New Roman"/>
                <w:sz w:val="24"/>
                <w:szCs w:val="24"/>
              </w:rPr>
              <w:t xml:space="preserve"> консультативное занятие «Пункт проката. ТСР».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Курагина Т.Ф.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Обучение навыкам психомышечной релаксации.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Гуашевая живопись «Весенние цветочки, Одуванчик, Сирень, Мухоморы».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Лоскутное шитье.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Цветотерапия.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Игровое занятие «Развиваем мышление».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несложных объемных фигур.  «Фоторамка».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Цветотерапия.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Современные гаджеты.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Лоскутное шитье.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Титова А.А., социальный педагог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Цветотерапия.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Акварельная живопись «Колосья», «Фламинго», «Утро в горах».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Музыкотерапия. Для поднятия бодрости.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Ерохин А.В., музыкальный руководитель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Цветотерапия.</w:t>
            </w:r>
          </w:p>
          <w:p w:rsidR="00B9576D" w:rsidRPr="00F4720E" w:rsidRDefault="00B9576D" w:rsidP="00901E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3. Когнитивный тренинг, направленный на развитие внимания и мыслительных процессов, с использованием «Таблицы </w:t>
            </w:r>
            <w:proofErr w:type="spellStart"/>
            <w:r w:rsidRPr="00F4720E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F4720E">
              <w:rPr>
                <w:rFonts w:ascii="Times New Roman" w:hAnsi="Times New Roman"/>
                <w:sz w:val="24"/>
                <w:szCs w:val="24"/>
              </w:rPr>
              <w:t xml:space="preserve">», «Метод  Пиктограмма».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несложных объемных фигур. «Пасхальное яйцо».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Цветотерапия.</w:t>
            </w:r>
          </w:p>
          <w:p w:rsidR="00B9576D" w:rsidRPr="00F4720E" w:rsidRDefault="00B9576D" w:rsidP="00F4720E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>3. Занятие на развитие творческого мышления, комбинирования и экспериментирования.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Пошив изделий (кухонные принадлежности, бандана, православный плато, косынка, рукавицы).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Цветотерапия.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Акварельная живопись «Колосья», «Фламинго», «Утро в горах».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Пошив изделий (кухонные принадлежности, бандана, православный плато, косынка, рукавицы).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Колдаева О.И., инструктор по труду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Как справляться с негативными эмоциями и снять напряжение.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Онлайн-экскурсия «Лувр».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4. Оригами. Сборка объемных фигур средней сложности. «Лебедь».  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 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2. Психологическое сопровождение ГДП. Как справляться с негативными эмоциями и снять напряжение.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Спортивно-оздоровительное мероприятие «Скандинавская ходьба. Шаги к здоровью»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Пошив изделий (кухонные принадлежности, бандана, православный плато, косынка, рукавицы).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Как справляться с негативными эмоциями и снять напряжение.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Акварельная живопись «Колосья», «Фламинго», «Утро в горах».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4. Музыкотерапия. </w:t>
            </w:r>
            <w:r w:rsidRPr="00F4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20E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Снятие стресса, уменьшение чувства тревоги, депрессии</w:t>
            </w: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47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Ерохин А.В., музыкальный руководитель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Как справляться с негативными эмоциями и снять напряжение.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Игровое занятие «Дорисуй и соедини».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Пошив изделий (кухонные принадлежности, бандана, православный плато, косынка, рукавицы).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Как справляться с негативными эмоциями и снять напряжение.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Портал «</w:t>
            </w:r>
            <w:proofErr w:type="spellStart"/>
            <w:r w:rsidRPr="00F4720E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F4720E">
              <w:rPr>
                <w:rFonts w:ascii="Times New Roman" w:hAnsi="Times New Roman"/>
                <w:sz w:val="24"/>
                <w:szCs w:val="24"/>
              </w:rPr>
              <w:t xml:space="preserve">», раздел для </w:t>
            </w:r>
            <w:proofErr w:type="gramStart"/>
            <w:r w:rsidRPr="00F4720E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F472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4. Оригами. Сборка объемных фигур средней сложности. «Карандашница».  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Титова А.А., социальный педагог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Как справляться с негативными эмоциями и снять напряжение.</w:t>
            </w:r>
          </w:p>
          <w:p w:rsidR="00B9576D" w:rsidRPr="00F4720E" w:rsidRDefault="00B9576D" w:rsidP="00B0463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Когнитивный тренинг «Нейробика».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Обрывная аппликация «Сказочный лес», «Совушка».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Как справляться с негативными эмоциями и снять напряжение.</w:t>
            </w:r>
          </w:p>
          <w:p w:rsidR="00B9576D" w:rsidRPr="00F4720E" w:rsidRDefault="00B9576D" w:rsidP="00F472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 xml:space="preserve">3. Занятие на </w:t>
            </w:r>
            <w:r w:rsidRPr="00F4720E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мыслительных процессов, кратковременной  и долговременной памяти.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Пошив изделий (кухонные принадлежности, бандана, православный плато, косынка, рукавицы).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Медведева Т.В., специалист по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Активизация внутренней энергии.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3. Оригами. Сборка объемных фигур средней сложности. «Матрешка». 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Спортивно-развлекательное мероприятие «Веселые старты!».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Активизация внутренней энергии.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Обрывная аппликация «Сказочный лес», «Совушка».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Пошив изделий (кухонные принадлежности, бандана, православный плато, косынка, рукавицы).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Активизация внутренней энергии.</w:t>
            </w:r>
          </w:p>
          <w:p w:rsidR="00B9576D" w:rsidRPr="00F4720E" w:rsidRDefault="00B9576D" w:rsidP="005005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Тематическое мероприятие «</w:t>
            </w:r>
            <w:r w:rsidRPr="00F4720E">
              <w:rPr>
                <w:rStyle w:val="aa"/>
                <w:rFonts w:ascii="Times New Roman" w:hAnsi="Times New Roman"/>
                <w:bCs/>
                <w:color w:val="164469"/>
                <w:sz w:val="24"/>
                <w:szCs w:val="24"/>
                <w:shd w:val="clear" w:color="auto" w:fill="FFFFFF"/>
              </w:rPr>
              <w:t> </w:t>
            </w:r>
            <w:r w:rsidRPr="00F4720E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Идринский районный краеведческий музей им. Н.Ф.Летягина</w:t>
            </w:r>
            <w:r w:rsidRPr="00F4720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4. Оригами. Сборка объемных фигур средней сложности. «Елочка».  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Активизация внутренней энергии.</w:t>
            </w:r>
          </w:p>
          <w:p w:rsidR="00B9576D" w:rsidRPr="00F4720E" w:rsidRDefault="00B9576D" w:rsidP="00A65F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3. Занятие на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t>стимулирование мыслительных процессов, краткосрочной памяти и творческого подхода к решению проблем.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Декоративные подушки с буфами.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Активизация внутренней энергии.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Обрывная аппликация «Сказочный лес», «Совушка».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4. Швейная мастерская. Декоративные подушки с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буфами.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Активизация внутренней энергии.</w:t>
            </w:r>
          </w:p>
          <w:p w:rsidR="00B9576D" w:rsidRPr="00F4720E" w:rsidRDefault="00B9576D" w:rsidP="008C57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Развлекательная программа «Весь мир театр, а люди в нем актеры».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Музыкотерапия. Снятие чувства раздражения, разочарования, агрессии.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Ерохин А.В., музыкальный руководитель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Активизация внутренней энергии.</w:t>
            </w:r>
          </w:p>
          <w:p w:rsidR="00B9576D" w:rsidRPr="00F4720E" w:rsidRDefault="00B9576D" w:rsidP="009427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Когнитивный тренинг «Продуктивность и устойчивость внимания».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Декоративные подушки с буфами.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Энергетическое очищение.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Декоративное панно из соленого теста «Птица счастья», «Тигр», «Рыбка».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Спортивно-развлекательное мероприятие «Эстафета. Время первых!»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Энергетическое очищение.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4720E">
              <w:rPr>
                <w:rFonts w:ascii="Times New Roman" w:hAnsi="Times New Roman"/>
                <w:sz w:val="24"/>
                <w:szCs w:val="24"/>
              </w:rPr>
              <w:t>Энергосбыт</w:t>
            </w:r>
            <w:proofErr w:type="spellEnd"/>
            <w:r w:rsidRPr="00F4720E">
              <w:rPr>
                <w:rFonts w:ascii="Times New Roman" w:hAnsi="Times New Roman"/>
                <w:sz w:val="24"/>
                <w:szCs w:val="24"/>
              </w:rPr>
              <w:t>. Личный кабинет.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4. Оригами. Сборка объемных фигур повышенной сложности.  «Праздничный торт». 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Титова А.А., социальный педагог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Энергетическое очищение.</w:t>
            </w:r>
          </w:p>
          <w:p w:rsidR="00B9576D" w:rsidRPr="00F4720E" w:rsidRDefault="00B9576D" w:rsidP="000E177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3. Занятие на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t>стимулирование мыслительных процессов, и языковой гибкости.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Декоративные подушки с буфами.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Энергетическое очищение.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3. Декоративное панно из соленого теста «Птица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счастья», «Тигр», «Рыбка».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объемных фигур повышенной сложности.  «Праздничный торт».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Энергетическое очищение.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Онлайн-экскурсия «Эрмитаж. Зимний дворец».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Декоративные подушки с буфами.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Шейнмайер М.А., культорганизатор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Энергетическое очищение.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Оригами. Сборка объемных фигур повышенной сложности.  «Ваза».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Информационно-консультативное занятие «Санатории Красноярского края».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Курагина Т.Ф.,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Энергетическое очищение.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Декоративное панно из соленого теста «Птица счастья», «Тигр», «Рыбка».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объемных фигур повышенной сложности.  «Корзинка».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644B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Психологическое занятие «Зрительная память».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Декоративные подушки с буфами.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5D4E3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3. Занятие на </w:t>
            </w:r>
            <w:r w:rsidRPr="00F4720E">
              <w:rPr>
                <w:rFonts w:ascii="Times New Roman" w:hAnsi="Times New Roman"/>
                <w:sz w:val="24"/>
                <w:szCs w:val="24"/>
                <w:lang w:eastAsia="ru-RU"/>
              </w:rPr>
              <w:t>стимулирование репродуктивного мышления, упорядочивание информации, рассуждения, внимания и  концентрации.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Музыкотерапия. Для успокоения, расслабления.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Ерохин А.В., музыкальный руководитель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2. Психологическое сопровождение ГДП. </w:t>
            </w: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Аутотренинг «Расслабление и релаксация».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Рисование пастелью для начинающих «Котик», «Морской пейзаж», «Лавандовое поле».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объемных фигур повышенной сложности.  «Корзинка».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Просмотр видеофильма.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Спортивно-оздоровительное мероприятие «Быстрее, выше, сильнее!».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Оператор связи. Личный кабинет.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объемных фигур повышенной сложности.  «Ангел».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Титова А.А., социальный педагог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5" w:type="pct"/>
            <w:gridSpan w:val="5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4720E">
              <w:rPr>
                <w:rFonts w:ascii="Times New Roman" w:hAnsi="Times New Roman"/>
                <w:b/>
                <w:sz w:val="24"/>
                <w:szCs w:val="24"/>
              </w:rPr>
              <w:t xml:space="preserve"> блок. Заключительный этап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Рисование пастелью для начинающих «Котик», «Морской пейзаж», «Лавандовое поле».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Швейная мастерская. Выставка творческих работ.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Коченко Л.В., руководитель кружка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7626B6">
            <w:pPr>
              <w:pStyle w:val="a5"/>
              <w:rPr>
                <w:sz w:val="24"/>
                <w:szCs w:val="24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>3. Занятия на совершенствование аналитического мышления, тренировку памяти и наблюдательности.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Музыкотерапия. Поднятие общего жизненного тонуса.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Ерохин А.В., музыкальный руководитель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B55A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3. Проведение анкетирования участников программы и анализ результатов.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Оригами. Сборка объемных фигур повышенной сложности.  «Чайный сервиз».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Рисование пастелью для начинающих «Котик», «Морской пейзаж», «Лавандовое поле».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4. Спортивно-оздоровительное мероприятие «Вместе мы сила».</w:t>
            </w: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Колдаева О.И., инструктор по труду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  <w:tr w:rsidR="00B9576D" w:rsidRPr="00F4720E" w:rsidTr="00F4720E">
        <w:tc>
          <w:tcPr>
            <w:tcW w:w="275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18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1. Оздоровительный комплекс АФК для граждан пожилого возраста и лиц с ограниченными возможностями здоровья.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2. Психологическое сопровождение ГДП. Аутотренинг «Расслабление и релаксация».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3. Музыкальная программа «Угадай мелодию».</w:t>
            </w:r>
          </w:p>
          <w:p w:rsidR="00B9576D" w:rsidRPr="00F4720E" w:rsidRDefault="00B9576D" w:rsidP="00F4720E">
            <w:pPr>
              <w:pStyle w:val="a5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4720E">
              <w:rPr>
                <w:rStyle w:val="markedcontent"/>
                <w:rFonts w:ascii="Times New Roman" w:hAnsi="Times New Roman"/>
                <w:sz w:val="24"/>
                <w:szCs w:val="24"/>
              </w:rPr>
              <w:t>4. Экспозиция «Удивительный мир оригами».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</w:tcPr>
          <w:p w:rsidR="00B9576D" w:rsidRPr="00F4720E" w:rsidRDefault="00B9576D" w:rsidP="00F4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Байкалова С.А., инструктор по АФК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 xml:space="preserve">Шаркова С.В., педагог-психолог 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Шейнмайер М.А., культорганизатор</w:t>
            </w:r>
          </w:p>
          <w:p w:rsidR="00B9576D" w:rsidRPr="00F4720E" w:rsidRDefault="00B9576D" w:rsidP="00F4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0E">
              <w:rPr>
                <w:rFonts w:ascii="Times New Roman" w:hAnsi="Times New Roman"/>
                <w:sz w:val="24"/>
                <w:szCs w:val="24"/>
              </w:rPr>
              <w:t>Медведева Т.В., специалист по социальной работе</w:t>
            </w:r>
          </w:p>
        </w:tc>
      </w:tr>
    </w:tbl>
    <w:p w:rsidR="00B9576D" w:rsidRPr="00C9073C" w:rsidRDefault="00B9576D" w:rsidP="00C907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576D" w:rsidRPr="00C9073C" w:rsidRDefault="00B9576D" w:rsidP="00C9073C">
      <w:pPr>
        <w:rPr>
          <w:rFonts w:ascii="Times New Roman" w:hAnsi="Times New Roman"/>
          <w:sz w:val="28"/>
          <w:szCs w:val="28"/>
        </w:rPr>
      </w:pPr>
    </w:p>
    <w:sectPr w:rsidR="00B9576D" w:rsidRPr="00C9073C" w:rsidSect="00BA1F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6D" w:rsidRDefault="00B9576D" w:rsidP="00040DEC">
      <w:pPr>
        <w:spacing w:after="0" w:line="240" w:lineRule="auto"/>
      </w:pPr>
      <w:r>
        <w:separator/>
      </w:r>
    </w:p>
  </w:endnote>
  <w:endnote w:type="continuationSeparator" w:id="0">
    <w:p w:rsidR="00B9576D" w:rsidRDefault="00B9576D" w:rsidP="0004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6D" w:rsidRDefault="005356F7">
    <w:pPr>
      <w:pStyle w:val="a8"/>
      <w:jc w:val="center"/>
    </w:pPr>
    <w:fldSimple w:instr=" PAGE   \* MERGEFORMAT ">
      <w:r w:rsidR="00BF2E2B">
        <w:rPr>
          <w:noProof/>
        </w:rPr>
        <w:t>10</w:t>
      </w:r>
    </w:fldSimple>
  </w:p>
  <w:p w:rsidR="00B9576D" w:rsidRDefault="00B957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6D" w:rsidRDefault="00B9576D" w:rsidP="00040DEC">
      <w:pPr>
        <w:spacing w:after="0" w:line="240" w:lineRule="auto"/>
      </w:pPr>
      <w:r>
        <w:separator/>
      </w:r>
    </w:p>
  </w:footnote>
  <w:footnote w:type="continuationSeparator" w:id="0">
    <w:p w:rsidR="00B9576D" w:rsidRDefault="00B9576D" w:rsidP="00040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12B"/>
    <w:rsid w:val="000019D1"/>
    <w:rsid w:val="000126B2"/>
    <w:rsid w:val="00012D8E"/>
    <w:rsid w:val="0002170F"/>
    <w:rsid w:val="0002402D"/>
    <w:rsid w:val="00033651"/>
    <w:rsid w:val="00040DEC"/>
    <w:rsid w:val="0004146F"/>
    <w:rsid w:val="0004165F"/>
    <w:rsid w:val="00042A90"/>
    <w:rsid w:val="00052A0C"/>
    <w:rsid w:val="00053E4D"/>
    <w:rsid w:val="000548E6"/>
    <w:rsid w:val="0006329A"/>
    <w:rsid w:val="0007512A"/>
    <w:rsid w:val="00076C30"/>
    <w:rsid w:val="00076F77"/>
    <w:rsid w:val="00083DE0"/>
    <w:rsid w:val="000B152E"/>
    <w:rsid w:val="000B239F"/>
    <w:rsid w:val="000B6A16"/>
    <w:rsid w:val="000D76A6"/>
    <w:rsid w:val="000E177E"/>
    <w:rsid w:val="000E68EA"/>
    <w:rsid w:val="000F0FD4"/>
    <w:rsid w:val="001147D3"/>
    <w:rsid w:val="00120BFD"/>
    <w:rsid w:val="00121467"/>
    <w:rsid w:val="00127BA8"/>
    <w:rsid w:val="00130DFA"/>
    <w:rsid w:val="0013400F"/>
    <w:rsid w:val="0013747E"/>
    <w:rsid w:val="00137F26"/>
    <w:rsid w:val="00141741"/>
    <w:rsid w:val="00141F9A"/>
    <w:rsid w:val="00143B85"/>
    <w:rsid w:val="00145749"/>
    <w:rsid w:val="00173A12"/>
    <w:rsid w:val="00173B89"/>
    <w:rsid w:val="00187F87"/>
    <w:rsid w:val="00196847"/>
    <w:rsid w:val="001A231A"/>
    <w:rsid w:val="001B6E8A"/>
    <w:rsid w:val="001C039E"/>
    <w:rsid w:val="001C566E"/>
    <w:rsid w:val="001D3446"/>
    <w:rsid w:val="001D6A5D"/>
    <w:rsid w:val="00204987"/>
    <w:rsid w:val="00206EB8"/>
    <w:rsid w:val="00223DDD"/>
    <w:rsid w:val="002252F7"/>
    <w:rsid w:val="00226B3B"/>
    <w:rsid w:val="00232275"/>
    <w:rsid w:val="00235643"/>
    <w:rsid w:val="002470EA"/>
    <w:rsid w:val="00260CD3"/>
    <w:rsid w:val="0026117A"/>
    <w:rsid w:val="00270914"/>
    <w:rsid w:val="00272A85"/>
    <w:rsid w:val="0029081C"/>
    <w:rsid w:val="00293419"/>
    <w:rsid w:val="002A0B09"/>
    <w:rsid w:val="002A7D0F"/>
    <w:rsid w:val="002C7EAA"/>
    <w:rsid w:val="002D6515"/>
    <w:rsid w:val="002E12A7"/>
    <w:rsid w:val="002F09FC"/>
    <w:rsid w:val="002F2A67"/>
    <w:rsid w:val="00302380"/>
    <w:rsid w:val="00302F82"/>
    <w:rsid w:val="003143EA"/>
    <w:rsid w:val="003259CD"/>
    <w:rsid w:val="00326F7D"/>
    <w:rsid w:val="00340A16"/>
    <w:rsid w:val="00351F08"/>
    <w:rsid w:val="0035636F"/>
    <w:rsid w:val="003616E7"/>
    <w:rsid w:val="00363461"/>
    <w:rsid w:val="00363FA4"/>
    <w:rsid w:val="003718E9"/>
    <w:rsid w:val="00372C6B"/>
    <w:rsid w:val="00380BCF"/>
    <w:rsid w:val="003842D4"/>
    <w:rsid w:val="00385385"/>
    <w:rsid w:val="003925FB"/>
    <w:rsid w:val="003B4546"/>
    <w:rsid w:val="003B7616"/>
    <w:rsid w:val="003D3970"/>
    <w:rsid w:val="003D475F"/>
    <w:rsid w:val="003D5868"/>
    <w:rsid w:val="003E0709"/>
    <w:rsid w:val="003E28A2"/>
    <w:rsid w:val="003E6920"/>
    <w:rsid w:val="003F5A76"/>
    <w:rsid w:val="004003F3"/>
    <w:rsid w:val="00405C1A"/>
    <w:rsid w:val="00406725"/>
    <w:rsid w:val="00414288"/>
    <w:rsid w:val="004147EC"/>
    <w:rsid w:val="004157BF"/>
    <w:rsid w:val="00416E33"/>
    <w:rsid w:val="0042649C"/>
    <w:rsid w:val="00447C29"/>
    <w:rsid w:val="00463BC4"/>
    <w:rsid w:val="0046731B"/>
    <w:rsid w:val="004761EA"/>
    <w:rsid w:val="004834ED"/>
    <w:rsid w:val="00483CD4"/>
    <w:rsid w:val="0049193C"/>
    <w:rsid w:val="00491E17"/>
    <w:rsid w:val="0049484D"/>
    <w:rsid w:val="004A6625"/>
    <w:rsid w:val="004B6F9F"/>
    <w:rsid w:val="004D6965"/>
    <w:rsid w:val="004E74AD"/>
    <w:rsid w:val="004E78BA"/>
    <w:rsid w:val="004F0497"/>
    <w:rsid w:val="004F1B0E"/>
    <w:rsid w:val="00500520"/>
    <w:rsid w:val="00500DF8"/>
    <w:rsid w:val="0051053F"/>
    <w:rsid w:val="00510A81"/>
    <w:rsid w:val="00512D46"/>
    <w:rsid w:val="00532003"/>
    <w:rsid w:val="005356F7"/>
    <w:rsid w:val="00536437"/>
    <w:rsid w:val="00541B03"/>
    <w:rsid w:val="00541C9B"/>
    <w:rsid w:val="0054392A"/>
    <w:rsid w:val="00543A33"/>
    <w:rsid w:val="00563FAC"/>
    <w:rsid w:val="00564C2E"/>
    <w:rsid w:val="00565694"/>
    <w:rsid w:val="0057577F"/>
    <w:rsid w:val="005A0917"/>
    <w:rsid w:val="005A1798"/>
    <w:rsid w:val="005A3FB2"/>
    <w:rsid w:val="005A5E2B"/>
    <w:rsid w:val="005B038D"/>
    <w:rsid w:val="005B0F0C"/>
    <w:rsid w:val="005C6B62"/>
    <w:rsid w:val="005D4E3E"/>
    <w:rsid w:val="005D7BC5"/>
    <w:rsid w:val="005F063C"/>
    <w:rsid w:val="005F49F9"/>
    <w:rsid w:val="005F5479"/>
    <w:rsid w:val="006064C6"/>
    <w:rsid w:val="0060785D"/>
    <w:rsid w:val="00610EFE"/>
    <w:rsid w:val="0061251D"/>
    <w:rsid w:val="006264CA"/>
    <w:rsid w:val="006279F1"/>
    <w:rsid w:val="00627E7C"/>
    <w:rsid w:val="00631745"/>
    <w:rsid w:val="006335CE"/>
    <w:rsid w:val="006445C2"/>
    <w:rsid w:val="00644B09"/>
    <w:rsid w:val="00660701"/>
    <w:rsid w:val="00661648"/>
    <w:rsid w:val="0066412D"/>
    <w:rsid w:val="00666343"/>
    <w:rsid w:val="00677E21"/>
    <w:rsid w:val="00681F18"/>
    <w:rsid w:val="00690886"/>
    <w:rsid w:val="006A12BF"/>
    <w:rsid w:val="006B31DF"/>
    <w:rsid w:val="006B77BB"/>
    <w:rsid w:val="006C5423"/>
    <w:rsid w:val="006C7FB8"/>
    <w:rsid w:val="006D1C30"/>
    <w:rsid w:val="006D537A"/>
    <w:rsid w:val="006E2DEB"/>
    <w:rsid w:val="006E60EB"/>
    <w:rsid w:val="00702BFD"/>
    <w:rsid w:val="00707986"/>
    <w:rsid w:val="00713D4B"/>
    <w:rsid w:val="007179F2"/>
    <w:rsid w:val="00732C20"/>
    <w:rsid w:val="00732CCB"/>
    <w:rsid w:val="00733268"/>
    <w:rsid w:val="007358E7"/>
    <w:rsid w:val="00737594"/>
    <w:rsid w:val="00741ADC"/>
    <w:rsid w:val="007431FF"/>
    <w:rsid w:val="0074493F"/>
    <w:rsid w:val="00751FF6"/>
    <w:rsid w:val="007626B6"/>
    <w:rsid w:val="00762CB3"/>
    <w:rsid w:val="00764714"/>
    <w:rsid w:val="0076616D"/>
    <w:rsid w:val="00772E04"/>
    <w:rsid w:val="00773FAD"/>
    <w:rsid w:val="00780838"/>
    <w:rsid w:val="00780EF1"/>
    <w:rsid w:val="007825F7"/>
    <w:rsid w:val="007846D7"/>
    <w:rsid w:val="007858D2"/>
    <w:rsid w:val="00786A32"/>
    <w:rsid w:val="00786A81"/>
    <w:rsid w:val="007A04D8"/>
    <w:rsid w:val="007A5473"/>
    <w:rsid w:val="007A57B9"/>
    <w:rsid w:val="007B21E2"/>
    <w:rsid w:val="007B4B55"/>
    <w:rsid w:val="007C57F9"/>
    <w:rsid w:val="007C6F8A"/>
    <w:rsid w:val="007C7ED3"/>
    <w:rsid w:val="007D1DB7"/>
    <w:rsid w:val="007E0E51"/>
    <w:rsid w:val="007E5288"/>
    <w:rsid w:val="007E5D9F"/>
    <w:rsid w:val="0080372B"/>
    <w:rsid w:val="00817CB6"/>
    <w:rsid w:val="00820051"/>
    <w:rsid w:val="00832B8E"/>
    <w:rsid w:val="00836708"/>
    <w:rsid w:val="008435DF"/>
    <w:rsid w:val="0086103F"/>
    <w:rsid w:val="0086612D"/>
    <w:rsid w:val="00875030"/>
    <w:rsid w:val="00881B71"/>
    <w:rsid w:val="00886F1F"/>
    <w:rsid w:val="00890E9E"/>
    <w:rsid w:val="00894383"/>
    <w:rsid w:val="00896830"/>
    <w:rsid w:val="008A0FFD"/>
    <w:rsid w:val="008A13CF"/>
    <w:rsid w:val="008A590B"/>
    <w:rsid w:val="008A62FB"/>
    <w:rsid w:val="008B42F6"/>
    <w:rsid w:val="008C0425"/>
    <w:rsid w:val="008C57A8"/>
    <w:rsid w:val="008C66BD"/>
    <w:rsid w:val="008D4392"/>
    <w:rsid w:val="008E6688"/>
    <w:rsid w:val="008F7247"/>
    <w:rsid w:val="00901E87"/>
    <w:rsid w:val="00905286"/>
    <w:rsid w:val="00907467"/>
    <w:rsid w:val="00920F23"/>
    <w:rsid w:val="009328C2"/>
    <w:rsid w:val="0093698A"/>
    <w:rsid w:val="0094276F"/>
    <w:rsid w:val="0094387B"/>
    <w:rsid w:val="00972A7D"/>
    <w:rsid w:val="0099144A"/>
    <w:rsid w:val="009962B1"/>
    <w:rsid w:val="009962DD"/>
    <w:rsid w:val="009A61B4"/>
    <w:rsid w:val="009A6685"/>
    <w:rsid w:val="009B60E7"/>
    <w:rsid w:val="009E1B8D"/>
    <w:rsid w:val="009E5FEE"/>
    <w:rsid w:val="00A11BA5"/>
    <w:rsid w:val="00A23169"/>
    <w:rsid w:val="00A35DCC"/>
    <w:rsid w:val="00A44BE6"/>
    <w:rsid w:val="00A46FA7"/>
    <w:rsid w:val="00A478EB"/>
    <w:rsid w:val="00A5285F"/>
    <w:rsid w:val="00A55F6E"/>
    <w:rsid w:val="00A65F3D"/>
    <w:rsid w:val="00A70F89"/>
    <w:rsid w:val="00A730D9"/>
    <w:rsid w:val="00A73EA0"/>
    <w:rsid w:val="00A74D7F"/>
    <w:rsid w:val="00A76A03"/>
    <w:rsid w:val="00A81697"/>
    <w:rsid w:val="00A8172E"/>
    <w:rsid w:val="00A849EE"/>
    <w:rsid w:val="00A92EF8"/>
    <w:rsid w:val="00AA0E2D"/>
    <w:rsid w:val="00AA0F4E"/>
    <w:rsid w:val="00AB2A96"/>
    <w:rsid w:val="00AB5773"/>
    <w:rsid w:val="00AC0888"/>
    <w:rsid w:val="00AC447E"/>
    <w:rsid w:val="00AC5FE2"/>
    <w:rsid w:val="00AD1EAA"/>
    <w:rsid w:val="00AD48D3"/>
    <w:rsid w:val="00AD779E"/>
    <w:rsid w:val="00AE50D3"/>
    <w:rsid w:val="00AE67E9"/>
    <w:rsid w:val="00AF0FBA"/>
    <w:rsid w:val="00AF1CD8"/>
    <w:rsid w:val="00AF1DBE"/>
    <w:rsid w:val="00B04634"/>
    <w:rsid w:val="00B1466A"/>
    <w:rsid w:val="00B15836"/>
    <w:rsid w:val="00B24385"/>
    <w:rsid w:val="00B26EB4"/>
    <w:rsid w:val="00B342CD"/>
    <w:rsid w:val="00B40071"/>
    <w:rsid w:val="00B40A6B"/>
    <w:rsid w:val="00B55A55"/>
    <w:rsid w:val="00B61FC8"/>
    <w:rsid w:val="00B62360"/>
    <w:rsid w:val="00B62620"/>
    <w:rsid w:val="00B628CC"/>
    <w:rsid w:val="00B62B24"/>
    <w:rsid w:val="00B634A9"/>
    <w:rsid w:val="00B67894"/>
    <w:rsid w:val="00B80C7A"/>
    <w:rsid w:val="00B80E59"/>
    <w:rsid w:val="00B8216D"/>
    <w:rsid w:val="00B8218F"/>
    <w:rsid w:val="00B86875"/>
    <w:rsid w:val="00B9576D"/>
    <w:rsid w:val="00BA1F9B"/>
    <w:rsid w:val="00BC3C9F"/>
    <w:rsid w:val="00BC75C4"/>
    <w:rsid w:val="00BC7749"/>
    <w:rsid w:val="00BD1D6C"/>
    <w:rsid w:val="00BE68EF"/>
    <w:rsid w:val="00BF2E2B"/>
    <w:rsid w:val="00BF40EA"/>
    <w:rsid w:val="00C004D0"/>
    <w:rsid w:val="00C00ED0"/>
    <w:rsid w:val="00C0209D"/>
    <w:rsid w:val="00C070C2"/>
    <w:rsid w:val="00C124D2"/>
    <w:rsid w:val="00C20DA5"/>
    <w:rsid w:val="00C26D98"/>
    <w:rsid w:val="00C331FD"/>
    <w:rsid w:val="00C37BDB"/>
    <w:rsid w:val="00C40952"/>
    <w:rsid w:val="00C41471"/>
    <w:rsid w:val="00C41D23"/>
    <w:rsid w:val="00C434F2"/>
    <w:rsid w:val="00C50633"/>
    <w:rsid w:val="00C52575"/>
    <w:rsid w:val="00C532EA"/>
    <w:rsid w:val="00C63549"/>
    <w:rsid w:val="00C64C6F"/>
    <w:rsid w:val="00C71DA5"/>
    <w:rsid w:val="00C74BC0"/>
    <w:rsid w:val="00C74F03"/>
    <w:rsid w:val="00C81A5A"/>
    <w:rsid w:val="00C9073C"/>
    <w:rsid w:val="00C95FB4"/>
    <w:rsid w:val="00C97DE3"/>
    <w:rsid w:val="00CB498A"/>
    <w:rsid w:val="00CB7B52"/>
    <w:rsid w:val="00CC4A01"/>
    <w:rsid w:val="00CC76E2"/>
    <w:rsid w:val="00CD04B2"/>
    <w:rsid w:val="00CD31EC"/>
    <w:rsid w:val="00CD694F"/>
    <w:rsid w:val="00CE1206"/>
    <w:rsid w:val="00CE479B"/>
    <w:rsid w:val="00CE5FE1"/>
    <w:rsid w:val="00CE70EA"/>
    <w:rsid w:val="00CF3BDE"/>
    <w:rsid w:val="00CF48CE"/>
    <w:rsid w:val="00CF4F11"/>
    <w:rsid w:val="00D00BA4"/>
    <w:rsid w:val="00D0531A"/>
    <w:rsid w:val="00D102A5"/>
    <w:rsid w:val="00D1571C"/>
    <w:rsid w:val="00D15B69"/>
    <w:rsid w:val="00D217A3"/>
    <w:rsid w:val="00D21BD8"/>
    <w:rsid w:val="00D26C3C"/>
    <w:rsid w:val="00D421C8"/>
    <w:rsid w:val="00D44414"/>
    <w:rsid w:val="00D50E3B"/>
    <w:rsid w:val="00D629F9"/>
    <w:rsid w:val="00D634F4"/>
    <w:rsid w:val="00D64F3B"/>
    <w:rsid w:val="00D71E3E"/>
    <w:rsid w:val="00D759E3"/>
    <w:rsid w:val="00D8198E"/>
    <w:rsid w:val="00D83C7C"/>
    <w:rsid w:val="00D90C95"/>
    <w:rsid w:val="00D9489B"/>
    <w:rsid w:val="00D94DF4"/>
    <w:rsid w:val="00DA616B"/>
    <w:rsid w:val="00DB3C48"/>
    <w:rsid w:val="00DC2435"/>
    <w:rsid w:val="00DC794A"/>
    <w:rsid w:val="00DD12CA"/>
    <w:rsid w:val="00DD5CFD"/>
    <w:rsid w:val="00DE1706"/>
    <w:rsid w:val="00DE5975"/>
    <w:rsid w:val="00DE7BC1"/>
    <w:rsid w:val="00DF1A25"/>
    <w:rsid w:val="00E06B63"/>
    <w:rsid w:val="00E14353"/>
    <w:rsid w:val="00E22140"/>
    <w:rsid w:val="00E23B43"/>
    <w:rsid w:val="00E23D72"/>
    <w:rsid w:val="00E23DC4"/>
    <w:rsid w:val="00E363B7"/>
    <w:rsid w:val="00E37838"/>
    <w:rsid w:val="00E40308"/>
    <w:rsid w:val="00E42C41"/>
    <w:rsid w:val="00E4571A"/>
    <w:rsid w:val="00E50BC0"/>
    <w:rsid w:val="00E511D1"/>
    <w:rsid w:val="00E572FB"/>
    <w:rsid w:val="00E6126F"/>
    <w:rsid w:val="00E64294"/>
    <w:rsid w:val="00E7001C"/>
    <w:rsid w:val="00E7189D"/>
    <w:rsid w:val="00E72E21"/>
    <w:rsid w:val="00E7535D"/>
    <w:rsid w:val="00E80454"/>
    <w:rsid w:val="00E870C9"/>
    <w:rsid w:val="00E94CED"/>
    <w:rsid w:val="00EB1262"/>
    <w:rsid w:val="00EB77F1"/>
    <w:rsid w:val="00EC3325"/>
    <w:rsid w:val="00EC7937"/>
    <w:rsid w:val="00ED13D2"/>
    <w:rsid w:val="00ED6D34"/>
    <w:rsid w:val="00ED7B36"/>
    <w:rsid w:val="00EF39D6"/>
    <w:rsid w:val="00EF6176"/>
    <w:rsid w:val="00F105CD"/>
    <w:rsid w:val="00F12CBF"/>
    <w:rsid w:val="00F14FA8"/>
    <w:rsid w:val="00F23939"/>
    <w:rsid w:val="00F3485F"/>
    <w:rsid w:val="00F4720E"/>
    <w:rsid w:val="00F567A9"/>
    <w:rsid w:val="00F57DA2"/>
    <w:rsid w:val="00F661ED"/>
    <w:rsid w:val="00F6712B"/>
    <w:rsid w:val="00F8471A"/>
    <w:rsid w:val="00F8708C"/>
    <w:rsid w:val="00F978F0"/>
    <w:rsid w:val="00FA2CE0"/>
    <w:rsid w:val="00FB165B"/>
    <w:rsid w:val="00FB211B"/>
    <w:rsid w:val="00FB2893"/>
    <w:rsid w:val="00FB4796"/>
    <w:rsid w:val="00FB6B7A"/>
    <w:rsid w:val="00FC4C38"/>
    <w:rsid w:val="00FD1DBA"/>
    <w:rsid w:val="00FE7581"/>
    <w:rsid w:val="00FF01FE"/>
    <w:rsid w:val="00FF1C62"/>
    <w:rsid w:val="00FF2D9A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7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1697"/>
    <w:pPr>
      <w:ind w:left="720"/>
      <w:contextualSpacing/>
    </w:pPr>
    <w:rPr>
      <w:lang w:eastAsia="en-US"/>
    </w:rPr>
  </w:style>
  <w:style w:type="paragraph" w:styleId="a5">
    <w:name w:val="No Spacing"/>
    <w:uiPriority w:val="99"/>
    <w:qFormat/>
    <w:rsid w:val="00A81697"/>
    <w:rPr>
      <w:lang w:eastAsia="en-US"/>
    </w:rPr>
  </w:style>
  <w:style w:type="paragraph" w:styleId="a6">
    <w:name w:val="header"/>
    <w:basedOn w:val="a"/>
    <w:link w:val="a7"/>
    <w:uiPriority w:val="99"/>
    <w:semiHidden/>
    <w:rsid w:val="0004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40DEC"/>
    <w:rPr>
      <w:rFonts w:cs="Times New Roman"/>
    </w:rPr>
  </w:style>
  <w:style w:type="paragraph" w:styleId="a8">
    <w:name w:val="footer"/>
    <w:basedOn w:val="a"/>
    <w:link w:val="a9"/>
    <w:uiPriority w:val="99"/>
    <w:rsid w:val="0004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40DEC"/>
    <w:rPr>
      <w:rFonts w:cs="Times New Roman"/>
    </w:rPr>
  </w:style>
  <w:style w:type="character" w:customStyle="1" w:styleId="markedcontent">
    <w:name w:val="markedcontent"/>
    <w:basedOn w:val="a0"/>
    <w:uiPriority w:val="99"/>
    <w:rsid w:val="0054392A"/>
    <w:rPr>
      <w:rFonts w:cs="Times New Roman"/>
    </w:rPr>
  </w:style>
  <w:style w:type="character" w:styleId="aa">
    <w:name w:val="Emphasis"/>
    <w:basedOn w:val="a0"/>
    <w:uiPriority w:val="99"/>
    <w:qFormat/>
    <w:rsid w:val="00500520"/>
    <w:rPr>
      <w:rFonts w:cs="Times New Roman"/>
      <w:i/>
      <w:iCs/>
    </w:rPr>
  </w:style>
  <w:style w:type="character" w:styleId="ab">
    <w:name w:val="Strong"/>
    <w:basedOn w:val="a0"/>
    <w:uiPriority w:val="99"/>
    <w:qFormat/>
    <w:rsid w:val="00786A8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10</Pages>
  <Words>2934</Words>
  <Characters>20820</Characters>
  <Application>Microsoft Office Word</Application>
  <DocSecurity>0</DocSecurity>
  <Lines>173</Lines>
  <Paragraphs>47</Paragraphs>
  <ScaleCrop>false</ScaleCrop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457</cp:revision>
  <cp:lastPrinted>2021-10-08T09:00:00Z</cp:lastPrinted>
  <dcterms:created xsi:type="dcterms:W3CDTF">2021-09-30T08:58:00Z</dcterms:created>
  <dcterms:modified xsi:type="dcterms:W3CDTF">2022-10-14T04:44:00Z</dcterms:modified>
</cp:coreProperties>
</file>