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2" w:rsidRPr="00187429" w:rsidRDefault="00FE6382" w:rsidP="00563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429">
        <w:rPr>
          <w:rFonts w:ascii="Times New Roman" w:hAnsi="Times New Roman" w:cs="Times New Roman"/>
          <w:sz w:val="26"/>
          <w:szCs w:val="26"/>
        </w:rPr>
        <w:t>Паспорт</w:t>
      </w:r>
    </w:p>
    <w:p w:rsidR="00FE6382" w:rsidRPr="00187429" w:rsidRDefault="00FE6382" w:rsidP="00563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429">
        <w:rPr>
          <w:rFonts w:ascii="Times New Roman" w:hAnsi="Times New Roman" w:cs="Times New Roman"/>
          <w:sz w:val="26"/>
          <w:szCs w:val="26"/>
        </w:rPr>
        <w:t>инновационной технологии (проекта)  ГБУСО «Андроповский ЦСОН».</w:t>
      </w:r>
    </w:p>
    <w:p w:rsidR="00FE6382" w:rsidRPr="00187429" w:rsidRDefault="00FE6382" w:rsidP="00563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3654"/>
        <w:gridCol w:w="5246"/>
      </w:tblGrid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248"/>
              </w:tabs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5246" w:type="dxa"/>
          </w:tcPr>
          <w:p w:rsidR="00FE6382" w:rsidRPr="000B5964" w:rsidRDefault="00690A67" w:rsidP="00497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Школа сахарного диабета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Тема проекта</w:t>
            </w:r>
          </w:p>
        </w:tc>
        <w:tc>
          <w:tcPr>
            <w:tcW w:w="5246" w:type="dxa"/>
          </w:tcPr>
          <w:p w:rsidR="00FE6382" w:rsidRPr="000B5964" w:rsidRDefault="001D5B81" w:rsidP="008317E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964">
              <w:rPr>
                <w:rFonts w:ascii="Times New Roman" w:hAnsi="Times New Roman"/>
                <w:sz w:val="26"/>
                <w:szCs w:val="26"/>
              </w:rPr>
              <w:t>«</w:t>
            </w:r>
            <w:r w:rsidR="00690A67" w:rsidRPr="000B5964">
              <w:rPr>
                <w:rFonts w:ascii="Times New Roman" w:hAnsi="Times New Roman"/>
                <w:sz w:val="26"/>
                <w:szCs w:val="26"/>
              </w:rPr>
              <w:t>Школа сахарного диабета</w:t>
            </w:r>
            <w:r w:rsidRPr="000B5964">
              <w:rPr>
                <w:rFonts w:ascii="Times New Roman" w:hAnsi="Times New Roman"/>
                <w:sz w:val="26"/>
                <w:szCs w:val="26"/>
              </w:rPr>
              <w:t>»</w:t>
            </w:r>
            <w:r w:rsidR="008317E2" w:rsidRPr="000B5964">
              <w:rPr>
                <w:rFonts w:ascii="Times New Roman" w:hAnsi="Times New Roman"/>
                <w:sz w:val="26"/>
                <w:szCs w:val="26"/>
              </w:rPr>
              <w:t xml:space="preserve">предназначена дляобучения пожилых людей </w:t>
            </w:r>
            <w:r w:rsidR="00D336E4" w:rsidRPr="000B5964">
              <w:rPr>
                <w:rFonts w:ascii="Times New Roman" w:hAnsi="Times New Roman"/>
                <w:sz w:val="26"/>
                <w:szCs w:val="26"/>
              </w:rPr>
              <w:t xml:space="preserve">и инвалидов  </w:t>
            </w:r>
            <w:r w:rsidR="008317E2" w:rsidRPr="000B5964">
              <w:rPr>
                <w:rFonts w:ascii="Times New Roman" w:hAnsi="Times New Roman"/>
                <w:sz w:val="26"/>
                <w:szCs w:val="26"/>
              </w:rPr>
              <w:t>методам самоконтроля, основам рационал</w:t>
            </w:r>
            <w:r w:rsidR="008317E2" w:rsidRPr="000B5964">
              <w:rPr>
                <w:rFonts w:ascii="Times New Roman" w:hAnsi="Times New Roman"/>
                <w:sz w:val="26"/>
                <w:szCs w:val="26"/>
              </w:rPr>
              <w:t>ь</w:t>
            </w:r>
            <w:r w:rsidR="008317E2" w:rsidRPr="000B5964">
              <w:rPr>
                <w:rFonts w:ascii="Times New Roman" w:hAnsi="Times New Roman"/>
                <w:sz w:val="26"/>
                <w:szCs w:val="26"/>
              </w:rPr>
              <w:t>ного питания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Направления  инновационной деятельности</w:t>
            </w:r>
          </w:p>
        </w:tc>
        <w:tc>
          <w:tcPr>
            <w:tcW w:w="5246" w:type="dxa"/>
          </w:tcPr>
          <w:p w:rsidR="00B40C8D" w:rsidRPr="000B5964" w:rsidRDefault="0096617D" w:rsidP="00AF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6124C" w:rsidRPr="000B5964">
              <w:rPr>
                <w:rFonts w:ascii="Times New Roman" w:hAnsi="Times New Roman" w:cs="Times New Roman"/>
                <w:sz w:val="26"/>
                <w:szCs w:val="26"/>
              </w:rPr>
              <w:t>Школа сахарного диабета</w:t>
            </w:r>
            <w:r w:rsidR="00187429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B40C8D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направлена </w:t>
            </w:r>
            <w:proofErr w:type="gramStart"/>
            <w:r w:rsidR="00B40C8D" w:rsidRPr="000B596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B40C8D" w:rsidRPr="000B59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36C7B" w:rsidRPr="000B5964" w:rsidRDefault="0096617D" w:rsidP="00AF0921">
            <w:pPr>
              <w:pStyle w:val="aa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0B5964">
              <w:rPr>
                <w:sz w:val="26"/>
                <w:szCs w:val="26"/>
              </w:rPr>
              <w:t xml:space="preserve">- </w:t>
            </w:r>
            <w:r w:rsidR="00F6124C" w:rsidRPr="000B5964">
              <w:rPr>
                <w:sz w:val="26"/>
                <w:szCs w:val="26"/>
              </w:rPr>
              <w:t xml:space="preserve"> повышение уровня знаний, умений и н</w:t>
            </w:r>
            <w:r w:rsidR="00F6124C" w:rsidRPr="000B5964">
              <w:rPr>
                <w:sz w:val="26"/>
                <w:szCs w:val="26"/>
              </w:rPr>
              <w:t>а</w:t>
            </w:r>
            <w:r w:rsidR="00F6124C" w:rsidRPr="000B5964">
              <w:rPr>
                <w:sz w:val="26"/>
                <w:szCs w:val="26"/>
              </w:rPr>
              <w:t>выков по самоконтролю за здоровьем и ок</w:t>
            </w:r>
            <w:r w:rsidR="00F6124C" w:rsidRPr="000B5964">
              <w:rPr>
                <w:sz w:val="26"/>
                <w:szCs w:val="26"/>
              </w:rPr>
              <w:t>а</w:t>
            </w:r>
            <w:r w:rsidR="00F6124C" w:rsidRPr="000B5964">
              <w:rPr>
                <w:sz w:val="26"/>
                <w:szCs w:val="26"/>
              </w:rPr>
              <w:t>занию помощи самому себе в случаях, не требующих медицинского вмешательства;</w:t>
            </w:r>
          </w:p>
          <w:p w:rsidR="00F6124C" w:rsidRPr="000B5964" w:rsidRDefault="00836C7B" w:rsidP="00AF092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B5964">
              <w:rPr>
                <w:sz w:val="26"/>
                <w:szCs w:val="26"/>
                <w:shd w:val="clear" w:color="auto" w:fill="FFFFFF"/>
              </w:rPr>
              <w:t>- формирование ответственности в сохран</w:t>
            </w:r>
            <w:r w:rsidRPr="000B5964">
              <w:rPr>
                <w:sz w:val="26"/>
                <w:szCs w:val="26"/>
                <w:shd w:val="clear" w:color="auto" w:fill="FFFFFF"/>
              </w:rPr>
              <w:t>е</w:t>
            </w:r>
            <w:r w:rsidRPr="000B5964">
              <w:rPr>
                <w:sz w:val="26"/>
                <w:szCs w:val="26"/>
                <w:shd w:val="clear" w:color="auto" w:fill="FFFFFF"/>
              </w:rPr>
              <w:t>нии и укреплении здоровья;</w:t>
            </w:r>
          </w:p>
          <w:p w:rsidR="00FE6382" w:rsidRPr="000B5964" w:rsidRDefault="0096617D" w:rsidP="00AF0921">
            <w:pPr>
              <w:pStyle w:val="aa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  <w:r w:rsidRPr="000B5964">
              <w:rPr>
                <w:sz w:val="26"/>
                <w:szCs w:val="26"/>
              </w:rPr>
              <w:t>-</w:t>
            </w:r>
            <w:r w:rsidR="00F6124C" w:rsidRPr="000B5964">
              <w:rPr>
                <w:sz w:val="26"/>
                <w:szCs w:val="26"/>
              </w:rPr>
              <w:t xml:space="preserve"> создание мотивации для здорового образа жизни и предупреждения развития отклон</w:t>
            </w:r>
            <w:r w:rsidR="00F6124C" w:rsidRPr="000B5964">
              <w:rPr>
                <w:sz w:val="26"/>
                <w:szCs w:val="26"/>
              </w:rPr>
              <w:t>е</w:t>
            </w:r>
            <w:r w:rsidR="00F6124C" w:rsidRPr="000B5964">
              <w:rPr>
                <w:sz w:val="26"/>
                <w:szCs w:val="26"/>
              </w:rPr>
              <w:t>ния и осложнений в состоянии здоровья, у</w:t>
            </w:r>
            <w:r w:rsidR="00F6124C" w:rsidRPr="000B5964">
              <w:rPr>
                <w:sz w:val="26"/>
                <w:szCs w:val="26"/>
              </w:rPr>
              <w:t>т</w:t>
            </w:r>
            <w:r w:rsidR="00F6124C" w:rsidRPr="000B5964">
              <w:rPr>
                <w:sz w:val="26"/>
                <w:szCs w:val="26"/>
              </w:rPr>
              <w:t xml:space="preserve">раты трудоспособности и </w:t>
            </w:r>
            <w:proofErr w:type="spellStart"/>
            <w:r w:rsidR="00F6124C" w:rsidRPr="000B5964">
              <w:rPr>
                <w:sz w:val="26"/>
                <w:szCs w:val="26"/>
              </w:rPr>
              <w:t>дезадаптации</w:t>
            </w:r>
            <w:proofErr w:type="spellEnd"/>
            <w:r w:rsidR="00F6124C" w:rsidRPr="000B5964">
              <w:rPr>
                <w:sz w:val="26"/>
                <w:szCs w:val="26"/>
              </w:rPr>
              <w:t xml:space="preserve"> в обществе</w:t>
            </w:r>
            <w:r w:rsidR="00836C7B" w:rsidRPr="000B5964">
              <w:rPr>
                <w:sz w:val="26"/>
                <w:szCs w:val="26"/>
              </w:rPr>
              <w:t>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5246" w:type="dxa"/>
          </w:tcPr>
          <w:p w:rsidR="00FE6382" w:rsidRPr="000B5964" w:rsidRDefault="00FE6382" w:rsidP="0049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ГБУСО «Андроповский ЦСОН».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246" w:type="dxa"/>
          </w:tcPr>
          <w:p w:rsidR="00FE6382" w:rsidRPr="000B5964" w:rsidRDefault="00FE6382" w:rsidP="0049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. Курсавка, ул. Стратийчука, д. 70</w:t>
            </w:r>
          </w:p>
        </w:tc>
      </w:tr>
      <w:tr w:rsidR="00FE6382" w:rsidRPr="00187429" w:rsidTr="00D336E4">
        <w:trPr>
          <w:trHeight w:val="343"/>
        </w:trPr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Телефон/факс</w:t>
            </w:r>
          </w:p>
        </w:tc>
        <w:tc>
          <w:tcPr>
            <w:tcW w:w="5246" w:type="dxa"/>
          </w:tcPr>
          <w:p w:rsidR="00FE6382" w:rsidRPr="000B5964" w:rsidRDefault="00FE6382" w:rsidP="00497542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8(86556)</w:t>
            </w:r>
            <w:r w:rsidRPr="000B5964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6-38-01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5246" w:type="dxa"/>
          </w:tcPr>
          <w:p w:rsidR="00FE6382" w:rsidRPr="000B5964" w:rsidRDefault="00FE6382" w:rsidP="00497542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ацсон.рф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6" w:type="dxa"/>
          </w:tcPr>
          <w:p w:rsidR="00FE6382" w:rsidRPr="000B5964" w:rsidRDefault="00FE6382" w:rsidP="00497542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cson02@minsoc26.ru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</w:tc>
        <w:tc>
          <w:tcPr>
            <w:tcW w:w="5246" w:type="dxa"/>
          </w:tcPr>
          <w:p w:rsidR="00FE6382" w:rsidRPr="000B5964" w:rsidRDefault="00FE6382" w:rsidP="00497542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Крапивко Марина Павловна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5246" w:type="dxa"/>
          </w:tcPr>
          <w:p w:rsidR="00FE6382" w:rsidRPr="00186551" w:rsidRDefault="00FE6382" w:rsidP="00497542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Крапивко Марина Павловна</w:t>
            </w:r>
          </w:p>
        </w:tc>
      </w:tr>
      <w:tr w:rsidR="00FE6382" w:rsidRPr="00187429" w:rsidTr="00AF0921">
        <w:trPr>
          <w:trHeight w:val="411"/>
        </w:trPr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Консультант (при наличии)</w:t>
            </w:r>
          </w:p>
        </w:tc>
        <w:tc>
          <w:tcPr>
            <w:tcW w:w="5246" w:type="dxa"/>
          </w:tcPr>
          <w:p w:rsidR="00FE6382" w:rsidRPr="00186551" w:rsidRDefault="00186551" w:rsidP="00D66289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 по медицинской де</w:t>
            </w: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тельности </w:t>
            </w:r>
            <w:r w:rsidR="00D662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Головко А.В.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Дата создания инновационного проекта и реквизиты приказа  о его вн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дрении</w:t>
            </w:r>
          </w:p>
        </w:tc>
        <w:tc>
          <w:tcPr>
            <w:tcW w:w="5246" w:type="dxa"/>
          </w:tcPr>
          <w:p w:rsidR="00FE6382" w:rsidRPr="00186551" w:rsidRDefault="00FE6382" w:rsidP="00AF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приказ №</w:t>
            </w:r>
            <w:r w:rsidR="00AF09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137 </w:t>
            </w: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</w:t>
            </w:r>
            <w:r w:rsidR="00AF09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11.04.</w:t>
            </w:r>
            <w:r w:rsidR="00A02BE0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  <w:r w:rsidR="00231B9F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 </w:t>
            </w:r>
            <w:r w:rsidR="004A6F18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нии п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ложения </w:t>
            </w:r>
            <w:r w:rsidR="00D336E4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«Ш</w:t>
            </w:r>
            <w:r w:rsidR="00A02BE0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колы сахарного диабета</w:t>
            </w:r>
            <w:r w:rsidR="004A6F18" w:rsidRPr="00186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 xml:space="preserve"> в ГБУСО «Андроповский ЦСОН».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Кадровый состав специал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стов, участвующих в реализ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246" w:type="dxa"/>
          </w:tcPr>
          <w:p w:rsidR="00FE6382" w:rsidRPr="00186551" w:rsidRDefault="00FE6382" w:rsidP="00A67FB5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директора, специалисты по с</w:t>
            </w: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циальной работе, заведующие струк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турными  отделениями</w:t>
            </w:r>
            <w:r w:rsidR="00A02BE0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социальные работники</w:t>
            </w:r>
            <w:r w:rsidR="00186551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м</w:t>
            </w:r>
            <w:r w:rsidR="00186551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="00186551"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дицинские работники.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54" w:type="dxa"/>
          </w:tcPr>
          <w:p w:rsidR="00FE6382" w:rsidRPr="00186551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 проекта</w:t>
            </w:r>
          </w:p>
        </w:tc>
        <w:tc>
          <w:tcPr>
            <w:tcW w:w="5246" w:type="dxa"/>
          </w:tcPr>
          <w:p w:rsidR="00D336E4" w:rsidRPr="00186551" w:rsidRDefault="002B65CD" w:rsidP="00A02BE0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36E4" w:rsidRPr="001865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7FB5" w:rsidRPr="00186551">
              <w:rPr>
                <w:rFonts w:ascii="Times New Roman" w:hAnsi="Times New Roman" w:cs="Times New Roman"/>
                <w:sz w:val="26"/>
                <w:szCs w:val="26"/>
              </w:rPr>
              <w:t>олучатели социальных услуг</w:t>
            </w:r>
            <w:r w:rsidR="0065208C" w:rsidRPr="00186551">
              <w:rPr>
                <w:rFonts w:ascii="Times New Roman" w:hAnsi="Times New Roman" w:cs="Times New Roman"/>
                <w:sz w:val="26"/>
                <w:szCs w:val="26"/>
              </w:rPr>
              <w:t xml:space="preserve"> на  дому</w:t>
            </w:r>
            <w:r w:rsidR="00D605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5B81" w:rsidRPr="00186551" w:rsidRDefault="00D336E4" w:rsidP="00A02BE0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>- граждане больные сахарным диабетом</w:t>
            </w:r>
            <w:r w:rsidR="00D605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6382" w:rsidRPr="00186551" w:rsidRDefault="001D5B81" w:rsidP="0018655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 xml:space="preserve">- родственники граждан </w:t>
            </w:r>
            <w:r w:rsidR="00186551" w:rsidRPr="00186551">
              <w:rPr>
                <w:rFonts w:ascii="Times New Roman" w:hAnsi="Times New Roman" w:cs="Times New Roman"/>
                <w:sz w:val="26"/>
                <w:szCs w:val="26"/>
              </w:rPr>
              <w:t>получающих соц</w:t>
            </w:r>
            <w:r w:rsidR="00186551" w:rsidRPr="0018655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86551" w:rsidRPr="00186551">
              <w:rPr>
                <w:rFonts w:ascii="Times New Roman" w:hAnsi="Times New Roman" w:cs="Times New Roman"/>
                <w:sz w:val="26"/>
                <w:szCs w:val="26"/>
              </w:rPr>
              <w:t>альные услуги на дому</w:t>
            </w:r>
            <w:r w:rsidR="00D605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54" w:type="dxa"/>
          </w:tcPr>
          <w:p w:rsidR="00FE6382" w:rsidRPr="00186551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>Продолжительность реализ</w:t>
            </w: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5246" w:type="dxa"/>
          </w:tcPr>
          <w:p w:rsidR="00FE6382" w:rsidRPr="00186551" w:rsidRDefault="00D6052B" w:rsidP="007072AA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="00186551" w:rsidRPr="00186551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A02BE0" w:rsidRDefault="00A02BE0" w:rsidP="00A02BE0">
            <w:pPr>
              <w:tabs>
                <w:tab w:val="left" w:pos="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54" w:type="dxa"/>
          </w:tcPr>
          <w:p w:rsidR="00FE6382" w:rsidRPr="00186551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</w:rPr>
              <w:t>Используемые ресурсы:</w:t>
            </w:r>
          </w:p>
        </w:tc>
        <w:tc>
          <w:tcPr>
            <w:tcW w:w="5246" w:type="dxa"/>
          </w:tcPr>
          <w:p w:rsidR="00FE6382" w:rsidRPr="00186551" w:rsidRDefault="001C235B" w:rsidP="00842F2E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6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16.1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организационные</w:t>
            </w:r>
          </w:p>
        </w:tc>
        <w:tc>
          <w:tcPr>
            <w:tcW w:w="5246" w:type="dxa"/>
          </w:tcPr>
          <w:p w:rsidR="00E2233F" w:rsidRPr="006A3D40" w:rsidRDefault="000B5964" w:rsidP="00E2233F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072AA">
              <w:rPr>
                <w:rFonts w:ascii="Times New Roman" w:hAnsi="Times New Roman"/>
                <w:sz w:val="26"/>
                <w:szCs w:val="26"/>
              </w:rPr>
              <w:t>-</w:t>
            </w:r>
            <w:r w:rsidR="006A3D40">
              <w:rPr>
                <w:rFonts w:ascii="Times New Roman" w:hAnsi="Times New Roman"/>
                <w:sz w:val="26"/>
                <w:szCs w:val="26"/>
              </w:rPr>
              <w:t>р</w:t>
            </w:r>
            <w:r w:rsidR="00E2233F" w:rsidRPr="007072AA">
              <w:rPr>
                <w:rFonts w:ascii="Times New Roman" w:hAnsi="Times New Roman"/>
                <w:sz w:val="26"/>
                <w:szCs w:val="26"/>
              </w:rPr>
              <w:t>азработка программ</w:t>
            </w:r>
            <w:r w:rsidR="007072AA" w:rsidRPr="007072AA">
              <w:rPr>
                <w:rFonts w:ascii="Times New Roman" w:hAnsi="Times New Roman"/>
                <w:sz w:val="26"/>
                <w:szCs w:val="26"/>
              </w:rPr>
              <w:t xml:space="preserve"> обучений </w:t>
            </w:r>
            <w:r w:rsidR="007072AA" w:rsidRPr="007072A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 </w:t>
            </w:r>
            <w:r w:rsidR="007072AA" w:rsidRPr="006A3D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саха</w:t>
            </w:r>
            <w:r w:rsidR="007072AA" w:rsidRPr="006A3D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</w:t>
            </w:r>
            <w:r w:rsidR="007072AA" w:rsidRPr="006A3D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ном диабете 1 и 2 типа</w:t>
            </w:r>
            <w:r w:rsidR="00E2233F" w:rsidRPr="006A3D4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233F" w:rsidRPr="006A3D40" w:rsidRDefault="001609E5" w:rsidP="00E2233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3D4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2233F" w:rsidRPr="006A3D40">
              <w:rPr>
                <w:rFonts w:ascii="Times New Roman" w:hAnsi="Times New Roman"/>
                <w:sz w:val="26"/>
                <w:szCs w:val="26"/>
              </w:rPr>
              <w:t xml:space="preserve">привлечение специалистов </w:t>
            </w:r>
            <w:r w:rsidR="006A3D40" w:rsidRPr="006A3D40">
              <w:rPr>
                <w:rFonts w:ascii="Times New Roman" w:hAnsi="Times New Roman"/>
                <w:sz w:val="26"/>
                <w:szCs w:val="26"/>
              </w:rPr>
              <w:t>учреждений здравоохранения на добровольной основе</w:t>
            </w:r>
            <w:r w:rsidR="001926E5" w:rsidRPr="006A3D4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F0921" w:rsidRDefault="001609E5" w:rsidP="000B5964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3D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B5964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нформирование обслуживаемых граждан </w:t>
            </w:r>
          </w:p>
          <w:p w:rsidR="00AF0921" w:rsidRDefault="00AF0921" w:rsidP="000B5964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382" w:rsidRPr="000B5964" w:rsidRDefault="000B5964" w:rsidP="000B5964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внедрении новой технологии</w:t>
            </w:r>
            <w:r w:rsidR="00E2233F" w:rsidRPr="000B59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16.2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кадровые</w:t>
            </w:r>
          </w:p>
        </w:tc>
        <w:tc>
          <w:tcPr>
            <w:tcW w:w="5246" w:type="dxa"/>
          </w:tcPr>
          <w:p w:rsidR="00FE6382" w:rsidRPr="000B5964" w:rsidRDefault="001926E5" w:rsidP="001926E5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директора, с</w:t>
            </w:r>
            <w:r w:rsidR="00FE6382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пециалист</w:t>
            </w:r>
            <w:r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="00FE6382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с</w:t>
            </w:r>
            <w:r w:rsidR="00FE6382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FE6382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циальной работе, заведующие отделениями</w:t>
            </w:r>
            <w:r w:rsidR="00D336E4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социальные работники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16.3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материально-технические</w:t>
            </w:r>
          </w:p>
        </w:tc>
        <w:tc>
          <w:tcPr>
            <w:tcW w:w="5246" w:type="dxa"/>
          </w:tcPr>
          <w:p w:rsidR="00FE6382" w:rsidRPr="000B5964" w:rsidRDefault="00561C4E" w:rsidP="00842F2E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Без привлечения средств</w:t>
            </w:r>
            <w:r w:rsidR="00E2233F" w:rsidRPr="000B59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финансовые</w:t>
            </w:r>
            <w:proofErr w:type="gramEnd"/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, в том числе по источникам</w:t>
            </w:r>
          </w:p>
        </w:tc>
        <w:tc>
          <w:tcPr>
            <w:tcW w:w="5246" w:type="dxa"/>
          </w:tcPr>
          <w:p w:rsidR="00FE6382" w:rsidRPr="000B5964" w:rsidRDefault="006A5D0D" w:rsidP="00842F2E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Без привлечения средств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5246" w:type="dxa"/>
          </w:tcPr>
          <w:p w:rsidR="006B2DC1" w:rsidRPr="000B5964" w:rsidRDefault="002B65CD" w:rsidP="00D3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="00DA716F"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лучшение качества жизни </w:t>
            </w:r>
            <w:r w:rsidR="00D336E4"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пожилых людей </w:t>
            </w:r>
            <w:r w:rsidR="00DA716F"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путём обучения с мотивацией на правильное питание и здоровый образ жизни</w:t>
            </w:r>
          </w:p>
        </w:tc>
      </w:tr>
      <w:tr w:rsidR="00FE6382" w:rsidRPr="00187429" w:rsidTr="002B65CD">
        <w:trPr>
          <w:trHeight w:val="1744"/>
        </w:trPr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5246" w:type="dxa"/>
          </w:tcPr>
          <w:p w:rsidR="005D015C" w:rsidRPr="000B5964" w:rsidRDefault="005D015C" w:rsidP="002B6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- Познакомить пожилых людей с общим п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нятием диабета</w:t>
            </w:r>
            <w:r w:rsidR="000B59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5B81" w:rsidRPr="000B5964" w:rsidRDefault="002B65CD" w:rsidP="002B6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DA716F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бучение пожилых людей 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основам сам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контроля уровня сахара в крови;</w:t>
            </w:r>
          </w:p>
          <w:p w:rsidR="001D5B81" w:rsidRPr="000B5964" w:rsidRDefault="002B65CD" w:rsidP="002B6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E3426A" w:rsidRPr="000B5964">
              <w:rPr>
                <w:rFonts w:ascii="Times New Roman" w:hAnsi="Times New Roman" w:cs="Times New Roman"/>
                <w:sz w:val="26"/>
                <w:szCs w:val="26"/>
              </w:rPr>
              <w:t>бучение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 и навыкам довраче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ной самопомощи при повышении уровня с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хара в крови; </w:t>
            </w:r>
          </w:p>
          <w:p w:rsidR="001D5B81" w:rsidRPr="000B5964" w:rsidRDefault="002B65CD" w:rsidP="002B6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B5964">
              <w:rPr>
                <w:rFonts w:ascii="Times New Roman" w:hAnsi="Times New Roman" w:cs="Times New Roman"/>
                <w:sz w:val="26"/>
                <w:szCs w:val="26"/>
              </w:rPr>
              <w:t>Информирование к</w:t>
            </w:r>
            <w:r w:rsidR="005D015C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лиента о  правильном питании 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при сахарном диабете;</w:t>
            </w:r>
          </w:p>
          <w:p w:rsidR="00AD73BA" w:rsidRPr="000B5964" w:rsidRDefault="002B65CD" w:rsidP="005D0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- Формирование контроля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факт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5B81" w:rsidRPr="000B5964">
              <w:rPr>
                <w:rFonts w:ascii="Times New Roman" w:hAnsi="Times New Roman" w:cs="Times New Roman"/>
                <w:sz w:val="26"/>
                <w:szCs w:val="26"/>
              </w:rPr>
              <w:t>ров риска осложнений</w:t>
            </w:r>
            <w:r w:rsidR="005D015C" w:rsidRPr="000B59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Практическая значимость проекта</w:t>
            </w:r>
          </w:p>
        </w:tc>
        <w:tc>
          <w:tcPr>
            <w:tcW w:w="5246" w:type="dxa"/>
          </w:tcPr>
          <w:p w:rsidR="00FE6382" w:rsidRPr="000B5964" w:rsidRDefault="001D5B81" w:rsidP="001D5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пожилых граждан и инвалидов о сахарном диабете для снижения частоты обострений и осло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нений заболевания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Прогнозируемая результати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ность проекта</w:t>
            </w:r>
          </w:p>
        </w:tc>
        <w:tc>
          <w:tcPr>
            <w:tcW w:w="5246" w:type="dxa"/>
          </w:tcPr>
          <w:p w:rsidR="00FE6382" w:rsidRPr="000B5964" w:rsidRDefault="001D5B81" w:rsidP="001C235B">
            <w:pPr>
              <w:pStyle w:val="a5"/>
              <w:tabs>
                <w:tab w:val="left" w:pos="900"/>
                <w:tab w:val="center" w:pos="5032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Улучшение качества жизни</w:t>
            </w:r>
            <w:r w:rsidR="00DA716F"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людей, а также 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 больных сахарным диабетом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Индикаторы и показатели э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фективности проекта</w:t>
            </w:r>
          </w:p>
        </w:tc>
        <w:tc>
          <w:tcPr>
            <w:tcW w:w="5246" w:type="dxa"/>
          </w:tcPr>
          <w:p w:rsidR="000B5964" w:rsidRDefault="00DA716F" w:rsidP="00B268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-Расширение знаний клиентов о заболевании «сахарный диабет»</w:t>
            </w:r>
            <w:r w:rsidR="000B5964" w:rsidRPr="000B59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B5964" w:rsidRPr="000B5964" w:rsidRDefault="000B5964" w:rsidP="00B268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общего самочувствия </w:t>
            </w:r>
            <w:r w:rsidR="00CB7AFA">
              <w:rPr>
                <w:rFonts w:ascii="Times New Roman" w:hAnsi="Times New Roman" w:cs="Times New Roman"/>
                <w:sz w:val="26"/>
                <w:szCs w:val="26"/>
              </w:rPr>
              <w:t>и состо</w:t>
            </w:r>
            <w:r w:rsidR="00CB7AF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B7AFA">
              <w:rPr>
                <w:rFonts w:ascii="Times New Roman" w:hAnsi="Times New Roman" w:cs="Times New Roman"/>
                <w:sz w:val="26"/>
                <w:szCs w:val="26"/>
              </w:rPr>
              <w:t>ния здоровья;</w:t>
            </w:r>
          </w:p>
          <w:p w:rsidR="00FE6382" w:rsidRPr="000B5964" w:rsidRDefault="000B5964" w:rsidP="00B268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ормирование позитивного взгляда на жизнь.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654" w:type="dxa"/>
          </w:tcPr>
          <w:p w:rsidR="00FE6382" w:rsidRPr="00DA716F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16F">
              <w:rPr>
                <w:rFonts w:ascii="Times New Roman" w:hAnsi="Times New Roman" w:cs="Times New Roman"/>
                <w:sz w:val="26"/>
                <w:szCs w:val="26"/>
              </w:rPr>
              <w:t>Периодичность отчетности о результатах внедрения техн</w:t>
            </w:r>
            <w:r w:rsidRPr="00DA71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716F">
              <w:rPr>
                <w:rFonts w:ascii="Times New Roman" w:hAnsi="Times New Roman" w:cs="Times New Roman"/>
                <w:sz w:val="26"/>
                <w:szCs w:val="26"/>
              </w:rPr>
              <w:t>логии (годовая, квартальная и т.п.)</w:t>
            </w:r>
          </w:p>
        </w:tc>
        <w:tc>
          <w:tcPr>
            <w:tcW w:w="5246" w:type="dxa"/>
          </w:tcPr>
          <w:p w:rsidR="00FE6382" w:rsidRPr="000B5964" w:rsidRDefault="006608CF" w:rsidP="001B3F49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</w:t>
            </w:r>
            <w:r w:rsidR="001B3F49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месячная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Актуальность проекта</w:t>
            </w:r>
          </w:p>
        </w:tc>
        <w:tc>
          <w:tcPr>
            <w:tcW w:w="5246" w:type="dxa"/>
          </w:tcPr>
          <w:p w:rsidR="00FE6382" w:rsidRPr="000B5964" w:rsidRDefault="00DA716F" w:rsidP="001609E5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>Рост числа заболеваний сахарным диабе</w:t>
            </w:r>
            <w:r w:rsidR="00B268D7" w:rsidRPr="000B5964">
              <w:rPr>
                <w:rFonts w:ascii="Times New Roman" w:hAnsi="Times New Roman" w:cs="Times New Roman"/>
                <w:sz w:val="26"/>
                <w:szCs w:val="26"/>
              </w:rPr>
              <w:t>том среди</w:t>
            </w:r>
            <w:r w:rsidRPr="000B596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</w:t>
            </w:r>
            <w:r w:rsidR="001B3F49" w:rsidRPr="000B59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Описание проекта</w:t>
            </w:r>
          </w:p>
        </w:tc>
        <w:tc>
          <w:tcPr>
            <w:tcW w:w="5246" w:type="dxa"/>
          </w:tcPr>
          <w:p w:rsidR="002217A7" w:rsidRPr="000B5964" w:rsidRDefault="002217A7" w:rsidP="002217A7">
            <w:pPr>
              <w:spacing w:after="0" w:line="240" w:lineRule="auto"/>
              <w:rPr>
                <w:rFonts w:ascii="Times New Roman" w:hAnsi="Times New Roman" w:cs="Times New Roman"/>
                <w:color w:val="4F4F4F"/>
                <w:sz w:val="26"/>
                <w:szCs w:val="26"/>
                <w:shd w:val="clear" w:color="auto" w:fill="FFFFFF"/>
              </w:rPr>
            </w:pP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Сахарный диабет – болезнь эндокринной системы. Она диагностируется и у молодых, и у пожилых людей. Статистические данные безжалостны: по всему миру сахарным ди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а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бетом болеет около ста миллионов человек, масштабность заболевания увеличивается ежегодно. Большинство случаев диагност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и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руемого заболевания приходится на пацие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н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тов преклонного возраста – диабет у пож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и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лых людей встречается практически у ка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ж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DFBF9"/>
              </w:rPr>
              <w:t>дого второго.</w:t>
            </w:r>
          </w:p>
          <w:p w:rsidR="00563D82" w:rsidRPr="000B5964" w:rsidRDefault="00563D82" w:rsidP="00563D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Школа диабета создана для того, чтобы у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нало как можно больше людей о реальной возможности держать диабет "в узде", кот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рым пришлось косвенно (диагноз "сахарный диабет" поставлен близким </w:t>
            </w:r>
            <w:r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людям) или н</w:t>
            </w:r>
            <w:r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прямую столкнуться с этой болезнью</w:t>
            </w:r>
            <w:r w:rsidR="00B268D7"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а та</w:t>
            </w:r>
            <w:r w:rsidR="00B268D7"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="00B268D7"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же, чтобы помочь  справиться со всеми сложностями, которые ожидают их на пути, и добиться </w:t>
            </w:r>
            <w:r w:rsidR="001865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определенных </w:t>
            </w:r>
            <w:r w:rsidR="00B268D7" w:rsidRPr="000B59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результатов в борьбе с диабетом.</w:t>
            </w:r>
            <w:proofErr w:type="gramEnd"/>
          </w:p>
          <w:p w:rsidR="00DC47D0" w:rsidRPr="000B5964" w:rsidRDefault="00563D82" w:rsidP="00B268D7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proofErr w:type="gramStart"/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Уверены</w:t>
            </w:r>
            <w:proofErr w:type="gramEnd"/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 что это приведёт к улучшению с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0B59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моконтроля при сахарном диабете.</w:t>
            </w:r>
          </w:p>
        </w:tc>
      </w:tr>
      <w:tr w:rsidR="00FE6382" w:rsidRPr="00187429" w:rsidTr="00D336E4">
        <w:tc>
          <w:tcPr>
            <w:tcW w:w="671" w:type="dxa"/>
          </w:tcPr>
          <w:p w:rsidR="00FE6382" w:rsidRPr="00187429" w:rsidRDefault="00FE6382" w:rsidP="00A0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3654" w:type="dxa"/>
          </w:tcPr>
          <w:p w:rsidR="00FE6382" w:rsidRPr="00187429" w:rsidRDefault="00FE6382" w:rsidP="0016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429">
              <w:rPr>
                <w:rFonts w:ascii="Times New Roman" w:hAnsi="Times New Roman" w:cs="Times New Roman"/>
                <w:sz w:val="26"/>
                <w:szCs w:val="26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5246" w:type="dxa"/>
          </w:tcPr>
          <w:p w:rsidR="00FE6382" w:rsidRPr="00C66A8C" w:rsidRDefault="00C66A8C" w:rsidP="00D72A8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66A8C">
              <w:rPr>
                <w:rFonts w:ascii="Times New Roman" w:hAnsi="Times New Roman"/>
                <w:sz w:val="26"/>
                <w:szCs w:val="26"/>
              </w:rPr>
              <w:t>«Школа сахарного диабета</w:t>
            </w:r>
            <w:r w:rsidR="0023371E" w:rsidRPr="00C66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C66A8C">
              <w:rPr>
                <w:rFonts w:ascii="Times New Roman" w:hAnsi="Times New Roman"/>
                <w:sz w:val="26"/>
                <w:szCs w:val="26"/>
              </w:rPr>
              <w:t xml:space="preserve">  поможет</w:t>
            </w:r>
            <w:r w:rsidR="001609E5" w:rsidRPr="00C66A8C">
              <w:rPr>
                <w:rFonts w:ascii="Times New Roman" w:hAnsi="Times New Roman"/>
                <w:sz w:val="26"/>
                <w:szCs w:val="26"/>
              </w:rPr>
              <w:t xml:space="preserve"> уч</w:t>
            </w:r>
            <w:r w:rsidR="001609E5" w:rsidRPr="00C66A8C">
              <w:rPr>
                <w:rFonts w:ascii="Times New Roman" w:hAnsi="Times New Roman"/>
                <w:sz w:val="26"/>
                <w:szCs w:val="26"/>
              </w:rPr>
              <w:t>а</w:t>
            </w:r>
            <w:r w:rsidR="001609E5" w:rsidRPr="00C66A8C">
              <w:rPr>
                <w:rFonts w:ascii="Times New Roman" w:hAnsi="Times New Roman"/>
                <w:sz w:val="26"/>
                <w:szCs w:val="26"/>
              </w:rPr>
              <w:t xml:space="preserve">стникам </w:t>
            </w:r>
            <w:r w:rsidRPr="00C66A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надежно</w:t>
            </w:r>
            <w:r w:rsidRPr="00C66A8C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C66A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контролировать и обесп</w:t>
            </w:r>
            <w:r w:rsidRPr="00C66A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C66A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чивать профилактику осложнений</w:t>
            </w:r>
            <w:r w:rsidRPr="00C66A8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66A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сущес</w:t>
            </w:r>
            <w:r w:rsidRPr="00C66A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D72A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венно продлить и повысить качество жизни.</w:t>
            </w:r>
          </w:p>
        </w:tc>
      </w:tr>
    </w:tbl>
    <w:p w:rsidR="00FE6382" w:rsidRPr="00B04011" w:rsidRDefault="00FE6382" w:rsidP="002B6E0C">
      <w:pPr>
        <w:rPr>
          <w:rFonts w:ascii="Times New Roman" w:hAnsi="Times New Roman" w:cs="Times New Roman"/>
          <w:sz w:val="28"/>
          <w:szCs w:val="28"/>
        </w:rPr>
      </w:pPr>
    </w:p>
    <w:sectPr w:rsidR="00FE6382" w:rsidRPr="00B04011" w:rsidSect="007072A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3435"/>
    <w:multiLevelType w:val="hybridMultilevel"/>
    <w:tmpl w:val="643E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775B3"/>
    <w:multiLevelType w:val="hybridMultilevel"/>
    <w:tmpl w:val="70222A4A"/>
    <w:lvl w:ilvl="0" w:tplc="0419000F">
      <w:start w:val="1"/>
      <w:numFmt w:val="decimal"/>
      <w:lvlText w:val="%1."/>
      <w:lvlJc w:val="left"/>
      <w:pPr>
        <w:ind w:left="355" w:hanging="360"/>
      </w:p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B04011"/>
    <w:rsid w:val="00045D88"/>
    <w:rsid w:val="00071C9C"/>
    <w:rsid w:val="000A1450"/>
    <w:rsid w:val="000B16D7"/>
    <w:rsid w:val="000B2277"/>
    <w:rsid w:val="000B5964"/>
    <w:rsid w:val="001347F9"/>
    <w:rsid w:val="001609E5"/>
    <w:rsid w:val="0017363D"/>
    <w:rsid w:val="00186551"/>
    <w:rsid w:val="00187429"/>
    <w:rsid w:val="0019152A"/>
    <w:rsid w:val="001926E5"/>
    <w:rsid w:val="001A6675"/>
    <w:rsid w:val="001B3F49"/>
    <w:rsid w:val="001C235B"/>
    <w:rsid w:val="001D5B81"/>
    <w:rsid w:val="001D7067"/>
    <w:rsid w:val="002020AE"/>
    <w:rsid w:val="002217A7"/>
    <w:rsid w:val="00231B9F"/>
    <w:rsid w:val="0023371E"/>
    <w:rsid w:val="002828AF"/>
    <w:rsid w:val="002B65CD"/>
    <w:rsid w:val="002B6E0C"/>
    <w:rsid w:val="002E7E4B"/>
    <w:rsid w:val="002F2710"/>
    <w:rsid w:val="00311DD0"/>
    <w:rsid w:val="00340DE5"/>
    <w:rsid w:val="00365A8D"/>
    <w:rsid w:val="003A1761"/>
    <w:rsid w:val="003B4075"/>
    <w:rsid w:val="00421B0C"/>
    <w:rsid w:val="00426B50"/>
    <w:rsid w:val="004365CE"/>
    <w:rsid w:val="004419F0"/>
    <w:rsid w:val="00466A47"/>
    <w:rsid w:val="00472162"/>
    <w:rsid w:val="0047444B"/>
    <w:rsid w:val="0048238E"/>
    <w:rsid w:val="00497542"/>
    <w:rsid w:val="004A6F18"/>
    <w:rsid w:val="00561C4E"/>
    <w:rsid w:val="005637E4"/>
    <w:rsid w:val="00563D82"/>
    <w:rsid w:val="005D015C"/>
    <w:rsid w:val="005E20CD"/>
    <w:rsid w:val="00606339"/>
    <w:rsid w:val="0063124D"/>
    <w:rsid w:val="00633342"/>
    <w:rsid w:val="0065208C"/>
    <w:rsid w:val="006608CF"/>
    <w:rsid w:val="0067089D"/>
    <w:rsid w:val="00690A67"/>
    <w:rsid w:val="0069416C"/>
    <w:rsid w:val="006A3D40"/>
    <w:rsid w:val="006A5D0D"/>
    <w:rsid w:val="006B2DC1"/>
    <w:rsid w:val="006C6915"/>
    <w:rsid w:val="006E49F9"/>
    <w:rsid w:val="006F42C0"/>
    <w:rsid w:val="007072AA"/>
    <w:rsid w:val="007162E2"/>
    <w:rsid w:val="00722816"/>
    <w:rsid w:val="00726056"/>
    <w:rsid w:val="007634AF"/>
    <w:rsid w:val="007A6824"/>
    <w:rsid w:val="0082610A"/>
    <w:rsid w:val="008317E2"/>
    <w:rsid w:val="00836C7B"/>
    <w:rsid w:val="00842F2E"/>
    <w:rsid w:val="00844F3E"/>
    <w:rsid w:val="008819C8"/>
    <w:rsid w:val="00884A11"/>
    <w:rsid w:val="008856A4"/>
    <w:rsid w:val="008C0C99"/>
    <w:rsid w:val="008F5143"/>
    <w:rsid w:val="009015C5"/>
    <w:rsid w:val="00947DC1"/>
    <w:rsid w:val="00951624"/>
    <w:rsid w:val="0096617D"/>
    <w:rsid w:val="0099458D"/>
    <w:rsid w:val="009A5054"/>
    <w:rsid w:val="009D3E34"/>
    <w:rsid w:val="009E0539"/>
    <w:rsid w:val="00A02BE0"/>
    <w:rsid w:val="00A1122A"/>
    <w:rsid w:val="00A25CFC"/>
    <w:rsid w:val="00A50F8C"/>
    <w:rsid w:val="00A60C52"/>
    <w:rsid w:val="00A67FB5"/>
    <w:rsid w:val="00AB2788"/>
    <w:rsid w:val="00AC1F73"/>
    <w:rsid w:val="00AD73BA"/>
    <w:rsid w:val="00AF0921"/>
    <w:rsid w:val="00AF64FF"/>
    <w:rsid w:val="00B04011"/>
    <w:rsid w:val="00B268D7"/>
    <w:rsid w:val="00B40C8D"/>
    <w:rsid w:val="00BA7858"/>
    <w:rsid w:val="00BF7DCE"/>
    <w:rsid w:val="00C05853"/>
    <w:rsid w:val="00C416C1"/>
    <w:rsid w:val="00C417D2"/>
    <w:rsid w:val="00C600A4"/>
    <w:rsid w:val="00C66A8C"/>
    <w:rsid w:val="00CB072E"/>
    <w:rsid w:val="00CB7AFA"/>
    <w:rsid w:val="00CE6B74"/>
    <w:rsid w:val="00D04B97"/>
    <w:rsid w:val="00D336E4"/>
    <w:rsid w:val="00D6052B"/>
    <w:rsid w:val="00D66289"/>
    <w:rsid w:val="00D72A88"/>
    <w:rsid w:val="00D7480C"/>
    <w:rsid w:val="00D96789"/>
    <w:rsid w:val="00DA716F"/>
    <w:rsid w:val="00DC47D0"/>
    <w:rsid w:val="00DF0CEA"/>
    <w:rsid w:val="00DF22B9"/>
    <w:rsid w:val="00E2233F"/>
    <w:rsid w:val="00E270CB"/>
    <w:rsid w:val="00E3426A"/>
    <w:rsid w:val="00F12D90"/>
    <w:rsid w:val="00F6124C"/>
    <w:rsid w:val="00FA7B6F"/>
    <w:rsid w:val="00FE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40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4011"/>
    <w:pPr>
      <w:ind w:left="720"/>
    </w:pPr>
  </w:style>
  <w:style w:type="paragraph" w:customStyle="1" w:styleId="a5">
    <w:name w:val="Стиль"/>
    <w:rsid w:val="004A6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">
    <w:name w:val="Абзац списка2"/>
    <w:basedOn w:val="a"/>
    <w:rsid w:val="00E2233F"/>
    <w:pPr>
      <w:ind w:left="720"/>
    </w:pPr>
    <w:rPr>
      <w:rFonts w:cs="Times New Roman"/>
    </w:rPr>
  </w:style>
  <w:style w:type="paragraph" w:customStyle="1" w:styleId="4">
    <w:name w:val="Абзац списка4"/>
    <w:basedOn w:val="a"/>
    <w:rsid w:val="00E2233F"/>
    <w:pPr>
      <w:ind w:left="720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5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08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locked/>
    <w:rsid w:val="002217A7"/>
    <w:rPr>
      <w:b/>
      <w:bCs/>
    </w:rPr>
  </w:style>
  <w:style w:type="character" w:customStyle="1" w:styleId="apple-converted-space">
    <w:name w:val="apple-converted-space"/>
    <w:basedOn w:val="a0"/>
    <w:rsid w:val="002217A7"/>
  </w:style>
  <w:style w:type="character" w:customStyle="1" w:styleId="copyright-span">
    <w:name w:val="copyright-span"/>
    <w:basedOn w:val="a0"/>
    <w:rsid w:val="002217A7"/>
  </w:style>
  <w:style w:type="character" w:styleId="a9">
    <w:name w:val="Hyperlink"/>
    <w:basedOn w:val="a0"/>
    <w:uiPriority w:val="99"/>
    <w:semiHidden/>
    <w:unhideWhenUsed/>
    <w:rsid w:val="002217A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612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40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4011"/>
    <w:pPr>
      <w:ind w:left="720"/>
    </w:pPr>
  </w:style>
  <w:style w:type="paragraph" w:customStyle="1" w:styleId="a5">
    <w:name w:val="Стиль"/>
    <w:rsid w:val="004A6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">
    <w:name w:val="Абзац списка2"/>
    <w:basedOn w:val="a"/>
    <w:rsid w:val="00E2233F"/>
    <w:pPr>
      <w:ind w:left="720"/>
    </w:pPr>
    <w:rPr>
      <w:rFonts w:cs="Times New Roman"/>
    </w:rPr>
  </w:style>
  <w:style w:type="paragraph" w:customStyle="1" w:styleId="4">
    <w:name w:val="Абзац списка4"/>
    <w:basedOn w:val="a"/>
    <w:rsid w:val="00E2233F"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ABB5-D574-4678-9DB0-51C548FD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570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11</cp:lastModifiedBy>
  <cp:revision>14</cp:revision>
  <cp:lastPrinted>2017-04-18T10:35:00Z</cp:lastPrinted>
  <dcterms:created xsi:type="dcterms:W3CDTF">2017-03-31T05:59:00Z</dcterms:created>
  <dcterms:modified xsi:type="dcterms:W3CDTF">2017-04-18T10:36:00Z</dcterms:modified>
</cp:coreProperties>
</file>