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F5" w:rsidRPr="00DF684E" w:rsidRDefault="00653654" w:rsidP="00DF68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84E">
        <w:rPr>
          <w:rFonts w:ascii="Times New Roman" w:hAnsi="Times New Roman" w:cs="Times New Roman"/>
          <w:b/>
          <w:sz w:val="28"/>
          <w:szCs w:val="28"/>
        </w:rPr>
        <w:t>Чек-лист «Социальная реклама»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861"/>
        <w:gridCol w:w="3333"/>
      </w:tblGrid>
      <w:tr w:rsidR="00653654" w:rsidRPr="00DF684E" w:rsidTr="00653654">
        <w:tc>
          <w:tcPr>
            <w:tcW w:w="769" w:type="dxa"/>
          </w:tcPr>
          <w:p w:rsidR="00653654" w:rsidRPr="00DF684E" w:rsidRDefault="00653654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34" w:type="dxa"/>
          </w:tcPr>
          <w:p w:rsidR="00653654" w:rsidRPr="00DF684E" w:rsidRDefault="00653654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D32801" w:rsidRPr="00DF684E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352" w:type="dxa"/>
          </w:tcPr>
          <w:p w:rsidR="00653654" w:rsidRPr="00DF684E" w:rsidRDefault="00653654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653654" w:rsidRPr="00DF684E" w:rsidTr="00653654">
        <w:tc>
          <w:tcPr>
            <w:tcW w:w="769" w:type="dxa"/>
          </w:tcPr>
          <w:p w:rsidR="00653654" w:rsidRPr="00DF684E" w:rsidRDefault="00653654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4" w:type="dxa"/>
          </w:tcPr>
          <w:p w:rsidR="00653654" w:rsidRPr="00DF684E" w:rsidRDefault="007D10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Ребята, нам поступил заказ на рекламу. Что такое реклама?</w:t>
            </w:r>
          </w:p>
        </w:tc>
        <w:tc>
          <w:tcPr>
            <w:tcW w:w="3352" w:type="dxa"/>
          </w:tcPr>
          <w:p w:rsidR="00653654" w:rsidRPr="00DF684E" w:rsidRDefault="00653654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54" w:rsidRPr="00DF684E" w:rsidTr="00653654">
        <w:tc>
          <w:tcPr>
            <w:tcW w:w="769" w:type="dxa"/>
          </w:tcPr>
          <w:p w:rsidR="00653654" w:rsidRPr="00DF684E" w:rsidRDefault="00653654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4" w:type="dxa"/>
          </w:tcPr>
          <w:p w:rsidR="00653654" w:rsidRPr="00DF684E" w:rsidRDefault="007D10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Тема нашей рекламы «………» Что вы можете об этом сказать?</w:t>
            </w:r>
          </w:p>
        </w:tc>
        <w:tc>
          <w:tcPr>
            <w:tcW w:w="3352" w:type="dxa"/>
          </w:tcPr>
          <w:p w:rsidR="00653654" w:rsidRPr="00DF684E" w:rsidRDefault="007D10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</w:p>
        </w:tc>
      </w:tr>
      <w:tr w:rsidR="00653654" w:rsidRPr="00DF684E" w:rsidTr="00653654">
        <w:tc>
          <w:tcPr>
            <w:tcW w:w="769" w:type="dxa"/>
          </w:tcPr>
          <w:p w:rsidR="00653654" w:rsidRPr="00DF684E" w:rsidRDefault="00653654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4" w:type="dxa"/>
          </w:tcPr>
          <w:p w:rsidR="00653654" w:rsidRPr="00DF684E" w:rsidRDefault="007D10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Это хорошо или плохо?</w:t>
            </w:r>
          </w:p>
        </w:tc>
        <w:tc>
          <w:tcPr>
            <w:tcW w:w="3352" w:type="dxa"/>
          </w:tcPr>
          <w:p w:rsidR="00653654" w:rsidRPr="00DF684E" w:rsidRDefault="007D10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выбор и фиксация 2-3 аргументов </w:t>
            </w:r>
          </w:p>
        </w:tc>
      </w:tr>
      <w:tr w:rsidR="00653654" w:rsidRPr="00DF684E" w:rsidTr="00653654">
        <w:tc>
          <w:tcPr>
            <w:tcW w:w="769" w:type="dxa"/>
          </w:tcPr>
          <w:p w:rsidR="00653654" w:rsidRPr="00DF684E" w:rsidRDefault="007D1077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4" w:type="dxa"/>
          </w:tcPr>
          <w:p w:rsidR="00653654" w:rsidRPr="00DF684E" w:rsidRDefault="007D10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Как мы можем это показать?</w:t>
            </w:r>
          </w:p>
        </w:tc>
        <w:tc>
          <w:tcPr>
            <w:tcW w:w="3352" w:type="dxa"/>
          </w:tcPr>
          <w:p w:rsidR="00653654" w:rsidRPr="00DF684E" w:rsidRDefault="007D10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Обсуждение сюжетов для подтверждения аргументов, зарисовка технологической карты</w:t>
            </w:r>
          </w:p>
        </w:tc>
      </w:tr>
      <w:tr w:rsidR="00653654" w:rsidRPr="00DF684E" w:rsidTr="00653654">
        <w:tc>
          <w:tcPr>
            <w:tcW w:w="769" w:type="dxa"/>
          </w:tcPr>
          <w:p w:rsidR="00653654" w:rsidRPr="00DF684E" w:rsidRDefault="007D1077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4" w:type="dxa"/>
          </w:tcPr>
          <w:p w:rsidR="00653654" w:rsidRPr="00DF684E" w:rsidRDefault="007D10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Как мы распределим роли для съёмки?</w:t>
            </w:r>
          </w:p>
        </w:tc>
        <w:tc>
          <w:tcPr>
            <w:tcW w:w="3352" w:type="dxa"/>
          </w:tcPr>
          <w:p w:rsidR="00653654" w:rsidRPr="00DF684E" w:rsidRDefault="007D10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Распределение ролей, съёмка и монтаж видеоролика</w:t>
            </w:r>
          </w:p>
        </w:tc>
      </w:tr>
    </w:tbl>
    <w:p w:rsidR="00653654" w:rsidRPr="00DF684E" w:rsidRDefault="00653654" w:rsidP="00DF68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F42" w:rsidRPr="00DF684E" w:rsidRDefault="00944F42" w:rsidP="00DF68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F42" w:rsidRPr="00DF684E" w:rsidRDefault="00944F42" w:rsidP="00DF68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E">
        <w:rPr>
          <w:rFonts w:ascii="Times New Roman" w:hAnsi="Times New Roman" w:cs="Times New Roman"/>
          <w:b/>
          <w:sz w:val="28"/>
          <w:szCs w:val="28"/>
        </w:rPr>
        <w:t>Чек-лист «Выпуск газеты»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881"/>
        <w:gridCol w:w="3313"/>
      </w:tblGrid>
      <w:tr w:rsidR="00944F42" w:rsidRPr="00DF684E" w:rsidTr="00944F42">
        <w:tc>
          <w:tcPr>
            <w:tcW w:w="704" w:type="dxa"/>
          </w:tcPr>
          <w:p w:rsidR="00944F42" w:rsidRPr="00DF684E" w:rsidRDefault="00944F42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99" w:type="dxa"/>
          </w:tcPr>
          <w:p w:rsidR="00944F42" w:rsidRPr="00DF684E" w:rsidRDefault="00944F42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D32801" w:rsidRPr="00DF684E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352" w:type="dxa"/>
          </w:tcPr>
          <w:p w:rsidR="00944F42" w:rsidRPr="00DF684E" w:rsidRDefault="00944F42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944F42" w:rsidRPr="00DF684E" w:rsidTr="00944F42">
        <w:tc>
          <w:tcPr>
            <w:tcW w:w="704" w:type="dxa"/>
          </w:tcPr>
          <w:p w:rsidR="00944F42" w:rsidRPr="00DF684E" w:rsidRDefault="00944F42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9" w:type="dxa"/>
          </w:tcPr>
          <w:p w:rsidR="00944F42" w:rsidRPr="00DF684E" w:rsidRDefault="00944F42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Ребята, сегодня у нас очень интересное дело</w:t>
            </w:r>
            <w:r w:rsidR="002A4777"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 «Выпуск газеты». У нас есть фотографии важных событий, которые происходили в нашем детском саду в этом месяце. С чего начнём? </w:t>
            </w:r>
          </w:p>
        </w:tc>
        <w:tc>
          <w:tcPr>
            <w:tcW w:w="3352" w:type="dxa"/>
          </w:tcPr>
          <w:p w:rsidR="00944F42" w:rsidRPr="00DF684E" w:rsidRDefault="002A47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</w:p>
        </w:tc>
      </w:tr>
      <w:tr w:rsidR="00944F42" w:rsidRPr="00DF684E" w:rsidTr="00944F42">
        <w:tc>
          <w:tcPr>
            <w:tcW w:w="704" w:type="dxa"/>
          </w:tcPr>
          <w:p w:rsidR="00944F42" w:rsidRPr="00DF684E" w:rsidRDefault="00944F42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9" w:type="dxa"/>
          </w:tcPr>
          <w:p w:rsidR="00944F42" w:rsidRPr="00DF684E" w:rsidRDefault="002A47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Что надо расположить на первой странице? Почему?</w:t>
            </w:r>
          </w:p>
        </w:tc>
        <w:tc>
          <w:tcPr>
            <w:tcW w:w="3352" w:type="dxa"/>
          </w:tcPr>
          <w:p w:rsidR="00944F42" w:rsidRPr="00DF684E" w:rsidRDefault="002A47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Обсуждение (название, номер, главные новости)</w:t>
            </w:r>
          </w:p>
        </w:tc>
      </w:tr>
      <w:tr w:rsidR="00944F42" w:rsidRPr="00DF684E" w:rsidTr="00944F42">
        <w:tc>
          <w:tcPr>
            <w:tcW w:w="704" w:type="dxa"/>
          </w:tcPr>
          <w:p w:rsidR="00944F42" w:rsidRPr="00DF684E" w:rsidRDefault="00944F42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9" w:type="dxa"/>
          </w:tcPr>
          <w:p w:rsidR="00944F42" w:rsidRPr="00DF684E" w:rsidRDefault="002A47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Как вы считаете, какие новости будут главными? Почему?</w:t>
            </w:r>
          </w:p>
        </w:tc>
        <w:tc>
          <w:tcPr>
            <w:tcW w:w="3352" w:type="dxa"/>
          </w:tcPr>
          <w:p w:rsidR="00944F42" w:rsidRPr="00DF684E" w:rsidRDefault="002A47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Обсуждение, выбор главных новостей</w:t>
            </w:r>
          </w:p>
        </w:tc>
      </w:tr>
      <w:tr w:rsidR="00944F42" w:rsidRPr="00DF684E" w:rsidTr="00944F42">
        <w:tc>
          <w:tcPr>
            <w:tcW w:w="704" w:type="dxa"/>
          </w:tcPr>
          <w:p w:rsidR="00944F42" w:rsidRPr="00DF684E" w:rsidRDefault="00944F42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9" w:type="dxa"/>
          </w:tcPr>
          <w:p w:rsidR="00944F42" w:rsidRPr="00DF684E" w:rsidRDefault="002A47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Как правильно расположить фотографии и заметки к ним?</w:t>
            </w:r>
          </w:p>
        </w:tc>
        <w:tc>
          <w:tcPr>
            <w:tcW w:w="3352" w:type="dxa"/>
          </w:tcPr>
          <w:p w:rsidR="00944F42" w:rsidRPr="00DF684E" w:rsidRDefault="002A47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Группировка фотографий и заметок на странице газеты</w:t>
            </w:r>
          </w:p>
        </w:tc>
      </w:tr>
      <w:tr w:rsidR="00944F42" w:rsidRPr="00DF684E" w:rsidTr="00944F42">
        <w:tc>
          <w:tcPr>
            <w:tcW w:w="704" w:type="dxa"/>
          </w:tcPr>
          <w:p w:rsidR="00944F42" w:rsidRPr="00DF684E" w:rsidRDefault="00944F42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9" w:type="dxa"/>
          </w:tcPr>
          <w:p w:rsidR="00944F42" w:rsidRPr="00DF684E" w:rsidRDefault="002A47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Давайте распределим, кто какую работу будет делать?</w:t>
            </w:r>
          </w:p>
        </w:tc>
        <w:tc>
          <w:tcPr>
            <w:tcW w:w="3352" w:type="dxa"/>
          </w:tcPr>
          <w:p w:rsidR="00944F42" w:rsidRPr="00DF684E" w:rsidRDefault="002A4777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Распределение работы, изготовление газеты</w:t>
            </w:r>
          </w:p>
        </w:tc>
      </w:tr>
    </w:tbl>
    <w:p w:rsidR="00944F42" w:rsidRPr="00DF684E" w:rsidRDefault="00944F42" w:rsidP="00DF68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01" w:rsidRPr="00DF684E" w:rsidRDefault="00D32801" w:rsidP="00DF68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84E" w:rsidRDefault="00DF684E" w:rsidP="00DF68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801" w:rsidRPr="00DF684E" w:rsidRDefault="00D32801" w:rsidP="00DF68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684E">
        <w:rPr>
          <w:rFonts w:ascii="Times New Roman" w:hAnsi="Times New Roman" w:cs="Times New Roman"/>
          <w:b/>
          <w:sz w:val="28"/>
          <w:szCs w:val="28"/>
        </w:rPr>
        <w:lastRenderedPageBreak/>
        <w:t>Чек-лист «Новости»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865"/>
        <w:gridCol w:w="3329"/>
      </w:tblGrid>
      <w:tr w:rsidR="00D32801" w:rsidRPr="00DF684E" w:rsidTr="00D32801">
        <w:tc>
          <w:tcPr>
            <w:tcW w:w="704" w:type="dxa"/>
          </w:tcPr>
          <w:p w:rsidR="00D32801" w:rsidRPr="00DF684E" w:rsidRDefault="00D32801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99" w:type="dxa"/>
          </w:tcPr>
          <w:p w:rsidR="00D32801" w:rsidRPr="00DF684E" w:rsidRDefault="00D32801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Вопросы педагога</w:t>
            </w:r>
          </w:p>
        </w:tc>
        <w:tc>
          <w:tcPr>
            <w:tcW w:w="3352" w:type="dxa"/>
          </w:tcPr>
          <w:p w:rsidR="00D32801" w:rsidRPr="00DF684E" w:rsidRDefault="00D32801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D32801" w:rsidRPr="00DF684E" w:rsidTr="00D32801">
        <w:tc>
          <w:tcPr>
            <w:tcW w:w="704" w:type="dxa"/>
          </w:tcPr>
          <w:p w:rsidR="00D32801" w:rsidRPr="00DF684E" w:rsidRDefault="00D32801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9" w:type="dxa"/>
          </w:tcPr>
          <w:p w:rsidR="00D32801" w:rsidRPr="00DF684E" w:rsidRDefault="00D32801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Сегодня у нас очень интересное задание: отснять новости. Как думаете, мы справимся?</w:t>
            </w:r>
          </w:p>
        </w:tc>
        <w:tc>
          <w:tcPr>
            <w:tcW w:w="3352" w:type="dxa"/>
          </w:tcPr>
          <w:p w:rsidR="00D32801" w:rsidRPr="00DF684E" w:rsidRDefault="00D32801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801" w:rsidRPr="00DF684E" w:rsidTr="00D32801">
        <w:tc>
          <w:tcPr>
            <w:tcW w:w="704" w:type="dxa"/>
          </w:tcPr>
          <w:p w:rsidR="00D32801" w:rsidRPr="00DF684E" w:rsidRDefault="00D32801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9" w:type="dxa"/>
          </w:tcPr>
          <w:p w:rsidR="00D32801" w:rsidRPr="00DF684E" w:rsidRDefault="00D32801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Посмотрите, какие нам предоставили репортажи.</w:t>
            </w:r>
          </w:p>
        </w:tc>
        <w:tc>
          <w:tcPr>
            <w:tcW w:w="3352" w:type="dxa"/>
          </w:tcPr>
          <w:p w:rsidR="00D32801" w:rsidRPr="00DF684E" w:rsidRDefault="00D32801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Просмотр репортажей</w:t>
            </w:r>
          </w:p>
        </w:tc>
      </w:tr>
      <w:tr w:rsidR="00D32801" w:rsidRPr="00DF684E" w:rsidTr="00D32801">
        <w:tc>
          <w:tcPr>
            <w:tcW w:w="704" w:type="dxa"/>
          </w:tcPr>
          <w:p w:rsidR="00D32801" w:rsidRPr="00DF684E" w:rsidRDefault="00D32801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9" w:type="dxa"/>
          </w:tcPr>
          <w:p w:rsidR="00D32801" w:rsidRPr="00DF684E" w:rsidRDefault="00D32801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Какой репортаж будет первым? Почему? Какой репортаж самый важный? Почему?</w:t>
            </w:r>
          </w:p>
        </w:tc>
        <w:tc>
          <w:tcPr>
            <w:tcW w:w="3352" w:type="dxa"/>
          </w:tcPr>
          <w:p w:rsidR="00D32801" w:rsidRPr="00DF684E" w:rsidRDefault="00D32801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Обсуждение и фиксация последовательности репортажей</w:t>
            </w:r>
          </w:p>
        </w:tc>
      </w:tr>
      <w:tr w:rsidR="00D32801" w:rsidRPr="00DF684E" w:rsidTr="00D32801">
        <w:tc>
          <w:tcPr>
            <w:tcW w:w="704" w:type="dxa"/>
          </w:tcPr>
          <w:p w:rsidR="00D32801" w:rsidRPr="00DF684E" w:rsidRDefault="00D32801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9" w:type="dxa"/>
          </w:tcPr>
          <w:p w:rsidR="00D32801" w:rsidRPr="00DF684E" w:rsidRDefault="00D32801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Как мы представим каждый репортаж? Что скажем?</w:t>
            </w:r>
          </w:p>
        </w:tc>
        <w:tc>
          <w:tcPr>
            <w:tcW w:w="3352" w:type="dxa"/>
          </w:tcPr>
          <w:p w:rsidR="00D32801" w:rsidRPr="00DF684E" w:rsidRDefault="0092498C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2801" w:rsidRPr="00DF684E">
              <w:rPr>
                <w:rFonts w:ascii="Times New Roman" w:hAnsi="Times New Roman" w:cs="Times New Roman"/>
                <w:sz w:val="28"/>
                <w:szCs w:val="28"/>
              </w:rPr>
              <w:t>бсуждение</w:t>
            </w: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 подводки к репортажу</w:t>
            </w:r>
          </w:p>
        </w:tc>
      </w:tr>
      <w:tr w:rsidR="00D32801" w:rsidRPr="00DF684E" w:rsidTr="00D32801">
        <w:tc>
          <w:tcPr>
            <w:tcW w:w="704" w:type="dxa"/>
          </w:tcPr>
          <w:p w:rsidR="00D32801" w:rsidRPr="00DF684E" w:rsidRDefault="00D32801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9" w:type="dxa"/>
          </w:tcPr>
          <w:p w:rsidR="00D32801" w:rsidRPr="00DF684E" w:rsidRDefault="0092498C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Кто каким делом хочет заниматься в съёмке новостей?</w:t>
            </w:r>
          </w:p>
        </w:tc>
        <w:tc>
          <w:tcPr>
            <w:tcW w:w="3352" w:type="dxa"/>
          </w:tcPr>
          <w:p w:rsidR="00D32801" w:rsidRPr="00DF684E" w:rsidRDefault="0092498C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Распределение ролей, съёмка и монтаж выпуска новостей</w:t>
            </w:r>
          </w:p>
        </w:tc>
      </w:tr>
    </w:tbl>
    <w:p w:rsidR="00D32801" w:rsidRPr="00DF684E" w:rsidRDefault="00D32801" w:rsidP="00DF68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98C" w:rsidRPr="00DF684E" w:rsidRDefault="0092498C" w:rsidP="00DF68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98C" w:rsidRPr="00DF684E" w:rsidRDefault="0092498C" w:rsidP="00DF68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98C" w:rsidRPr="00DF684E" w:rsidRDefault="0092498C" w:rsidP="00DF68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4E">
        <w:rPr>
          <w:rFonts w:ascii="Times New Roman" w:hAnsi="Times New Roman" w:cs="Times New Roman"/>
          <w:b/>
          <w:sz w:val="28"/>
          <w:szCs w:val="28"/>
        </w:rPr>
        <w:t>Чек-лист «Съёмка репортажа»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865"/>
        <w:gridCol w:w="3329"/>
      </w:tblGrid>
      <w:tr w:rsidR="0092498C" w:rsidRPr="00DF684E" w:rsidTr="0092498C">
        <w:tc>
          <w:tcPr>
            <w:tcW w:w="704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999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Вопросы педагога</w:t>
            </w:r>
          </w:p>
        </w:tc>
        <w:tc>
          <w:tcPr>
            <w:tcW w:w="3352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92498C" w:rsidRPr="00DF684E" w:rsidTr="0092498C">
        <w:tc>
          <w:tcPr>
            <w:tcW w:w="704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9" w:type="dxa"/>
          </w:tcPr>
          <w:p w:rsidR="0092498C" w:rsidRPr="00DF684E" w:rsidRDefault="0092498C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Кто хочет поиграть в журналиста?</w:t>
            </w:r>
          </w:p>
        </w:tc>
        <w:tc>
          <w:tcPr>
            <w:tcW w:w="3352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8C" w:rsidRPr="00DF684E" w:rsidTr="0092498C">
        <w:tc>
          <w:tcPr>
            <w:tcW w:w="704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99" w:type="dxa"/>
          </w:tcPr>
          <w:p w:rsidR="0092498C" w:rsidRPr="00DF684E" w:rsidRDefault="0092498C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Сегодня у нас в саду интересное событие «…</w:t>
            </w:r>
            <w:proofErr w:type="gramStart"/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3352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98C" w:rsidRPr="00DF684E" w:rsidTr="0092498C">
        <w:tc>
          <w:tcPr>
            <w:tcW w:w="704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99" w:type="dxa"/>
          </w:tcPr>
          <w:p w:rsidR="0092498C" w:rsidRPr="00DF684E" w:rsidRDefault="0092498C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С чего мы начнём репортаж? Что мы спросим, у кого?</w:t>
            </w:r>
          </w:p>
        </w:tc>
        <w:tc>
          <w:tcPr>
            <w:tcW w:w="3352" w:type="dxa"/>
          </w:tcPr>
          <w:p w:rsidR="0092498C" w:rsidRPr="00DF684E" w:rsidRDefault="0092498C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DF684E" w:rsidRPr="00DF684E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последовательности действий и </w:t>
            </w: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</w:tr>
      <w:tr w:rsidR="0092498C" w:rsidRPr="00DF684E" w:rsidTr="0092498C">
        <w:tc>
          <w:tcPr>
            <w:tcW w:w="704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99" w:type="dxa"/>
          </w:tcPr>
          <w:p w:rsidR="0092498C" w:rsidRPr="00DF684E" w:rsidRDefault="00DF684E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Чем закончим репортаж?</w:t>
            </w:r>
          </w:p>
        </w:tc>
        <w:tc>
          <w:tcPr>
            <w:tcW w:w="3352" w:type="dxa"/>
          </w:tcPr>
          <w:p w:rsidR="0092498C" w:rsidRPr="00DF684E" w:rsidRDefault="00DF684E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Обсуждение и зарисовка технологической карты</w:t>
            </w:r>
          </w:p>
        </w:tc>
      </w:tr>
      <w:tr w:rsidR="0092498C" w:rsidRPr="00DF684E" w:rsidTr="0092498C">
        <w:tc>
          <w:tcPr>
            <w:tcW w:w="704" w:type="dxa"/>
          </w:tcPr>
          <w:p w:rsidR="0092498C" w:rsidRPr="00DF684E" w:rsidRDefault="0092498C" w:rsidP="00DF68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99" w:type="dxa"/>
          </w:tcPr>
          <w:p w:rsidR="0092498C" w:rsidRPr="00DF684E" w:rsidRDefault="00DF684E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Кто какую роль на себя возьмёт в съёмке репортажа?</w:t>
            </w:r>
          </w:p>
        </w:tc>
        <w:tc>
          <w:tcPr>
            <w:tcW w:w="3352" w:type="dxa"/>
          </w:tcPr>
          <w:p w:rsidR="0092498C" w:rsidRPr="00DF684E" w:rsidRDefault="00DF684E" w:rsidP="00DF68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84E">
              <w:rPr>
                <w:rFonts w:ascii="Times New Roman" w:hAnsi="Times New Roman" w:cs="Times New Roman"/>
                <w:sz w:val="28"/>
                <w:szCs w:val="28"/>
              </w:rPr>
              <w:t>Распределение ролей, съёмка репортажа</w:t>
            </w:r>
          </w:p>
        </w:tc>
      </w:tr>
    </w:tbl>
    <w:p w:rsidR="0092498C" w:rsidRPr="00DF684E" w:rsidRDefault="0092498C" w:rsidP="00DF68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498C" w:rsidRPr="00DF684E" w:rsidSect="00653654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54"/>
    <w:rsid w:val="001D36F5"/>
    <w:rsid w:val="002A4777"/>
    <w:rsid w:val="00653654"/>
    <w:rsid w:val="007D1077"/>
    <w:rsid w:val="0092498C"/>
    <w:rsid w:val="00944F42"/>
    <w:rsid w:val="00D32801"/>
    <w:rsid w:val="00D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A97E5-6E87-46DE-8336-D9FADFF7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</cp:revision>
  <dcterms:created xsi:type="dcterms:W3CDTF">2023-05-18T04:47:00Z</dcterms:created>
  <dcterms:modified xsi:type="dcterms:W3CDTF">2023-05-18T05:59:00Z</dcterms:modified>
</cp:coreProperties>
</file>