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12" w:rsidRPr="006E6B12" w:rsidRDefault="006E6B12" w:rsidP="006E6B12">
      <w:pPr>
        <w:ind w:firstLine="552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</w:t>
      </w:r>
      <w:r w:rsidRPr="006E6B12">
        <w:rPr>
          <w:rFonts w:ascii="Times New Roman" w:hAnsi="Times New Roman" w:cs="Times New Roman"/>
          <w:sz w:val="28"/>
        </w:rPr>
        <w:t>Утверждаю</w:t>
      </w:r>
    </w:p>
    <w:p w:rsidR="006E6B12" w:rsidRPr="006E6B12" w:rsidRDefault="006E6B12" w:rsidP="006E6B12">
      <w:pPr>
        <w:ind w:firstLine="354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6E6B12">
        <w:rPr>
          <w:rFonts w:ascii="Times New Roman" w:hAnsi="Times New Roman" w:cs="Times New Roman"/>
          <w:sz w:val="28"/>
        </w:rPr>
        <w:t xml:space="preserve">Директор КГБУ СО «КЦСОН «Березовский»        </w:t>
      </w:r>
    </w:p>
    <w:p w:rsidR="006E6B12" w:rsidRPr="006E6B12" w:rsidRDefault="006E6B12" w:rsidP="006E6B12">
      <w:pPr>
        <w:ind w:firstLine="552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</w:t>
      </w:r>
      <w:r w:rsidRPr="006E6B12">
        <w:rPr>
          <w:rFonts w:ascii="Times New Roman" w:hAnsi="Times New Roman" w:cs="Times New Roman"/>
          <w:sz w:val="28"/>
        </w:rPr>
        <w:t>Поворова Ю.В.</w:t>
      </w:r>
    </w:p>
    <w:p w:rsidR="006E6B12" w:rsidRPr="006E6B12" w:rsidRDefault="006E6B12" w:rsidP="006E6B12">
      <w:pPr>
        <w:ind w:firstLine="467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</w:t>
      </w:r>
      <w:r w:rsidRPr="006E6B12">
        <w:rPr>
          <w:rFonts w:ascii="Times New Roman" w:hAnsi="Times New Roman" w:cs="Times New Roman"/>
          <w:sz w:val="28"/>
        </w:rPr>
        <w:t xml:space="preserve">«29» </w:t>
      </w:r>
      <w:r w:rsidRPr="006E6B12">
        <w:rPr>
          <w:rFonts w:ascii="Times New Roman" w:hAnsi="Times New Roman" w:cs="Times New Roman"/>
          <w:sz w:val="28"/>
          <w:u w:val="single"/>
        </w:rPr>
        <w:t>декабря</w:t>
      </w:r>
      <w:r w:rsidRPr="006E6B12">
        <w:rPr>
          <w:rFonts w:ascii="Times New Roman" w:hAnsi="Times New Roman" w:cs="Times New Roman"/>
          <w:sz w:val="28"/>
        </w:rPr>
        <w:t xml:space="preserve"> 2023г.</w:t>
      </w:r>
    </w:p>
    <w:p w:rsidR="009F570B" w:rsidRPr="00AF2CA2" w:rsidRDefault="005026E2" w:rsidP="002B73E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План </w:t>
      </w:r>
      <w:proofErr w:type="gramStart"/>
      <w:r>
        <w:rPr>
          <w:rFonts w:ascii="Times New Roman" w:hAnsi="Times New Roman" w:cs="Times New Roman"/>
          <w:b/>
          <w:sz w:val="24"/>
        </w:rPr>
        <w:t>работы подразделения дневного пребывания гражда</w:t>
      </w:r>
      <w:r w:rsidR="00CE0152">
        <w:rPr>
          <w:rFonts w:ascii="Times New Roman" w:hAnsi="Times New Roman" w:cs="Times New Roman"/>
          <w:b/>
          <w:sz w:val="24"/>
        </w:rPr>
        <w:t>н пожилого возраста</w:t>
      </w:r>
      <w:proofErr w:type="gramEnd"/>
      <w:r w:rsidR="00CE0152">
        <w:rPr>
          <w:rFonts w:ascii="Times New Roman" w:hAnsi="Times New Roman" w:cs="Times New Roman"/>
          <w:b/>
          <w:sz w:val="24"/>
        </w:rPr>
        <w:t xml:space="preserve"> и инвалидов</w:t>
      </w:r>
      <w:r w:rsidR="006E6B12">
        <w:rPr>
          <w:rFonts w:ascii="Times New Roman" w:hAnsi="Times New Roman" w:cs="Times New Roman"/>
          <w:b/>
          <w:sz w:val="24"/>
        </w:rPr>
        <w:t xml:space="preserve"> на 2024 год</w:t>
      </w:r>
    </w:p>
    <w:tbl>
      <w:tblPr>
        <w:tblStyle w:val="1"/>
        <w:tblW w:w="1112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060"/>
        <w:gridCol w:w="5387"/>
        <w:gridCol w:w="3544"/>
      </w:tblGrid>
      <w:tr w:rsidR="001B645A" w:rsidRPr="00F12A2C" w:rsidTr="001B645A">
        <w:tc>
          <w:tcPr>
            <w:tcW w:w="567" w:type="dxa"/>
            <w:vMerge w:val="restart"/>
          </w:tcPr>
          <w:p w:rsidR="001B645A" w:rsidRPr="00F12A2C" w:rsidRDefault="001B645A" w:rsidP="00676C32">
            <w:pPr>
              <w:rPr>
                <w:rFonts w:ascii="Calibri" w:eastAsia="Calibri" w:hAnsi="Calibri" w:cs="Times New Roman"/>
              </w:rPr>
            </w:pPr>
            <w:r w:rsidRPr="00F12A2C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36446F9" wp14:editId="6903BFA2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770255</wp:posOffset>
                      </wp:positionV>
                      <wp:extent cx="361950" cy="2264410"/>
                      <wp:effectExtent l="0" t="0" r="0" b="2540"/>
                      <wp:wrapSquare wrapText="bothSides"/>
                      <wp:docPr id="34" name="Надпись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264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471B6" w:rsidRPr="00D36B47" w:rsidRDefault="00D471B6" w:rsidP="00676C32">
                                  <w:pPr>
                                    <w:pStyle w:val="1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Понедельник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0" o:spid="_x0000_s1026" type="#_x0000_t202" style="position:absolute;margin-left:-4.9pt;margin-top:60.65pt;width:28.5pt;height:178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" filled="f" stroked="f">
                      <v:textbox style="layout-flow:vertical;mso-layout-flow-alt:bottom-to-top">
                        <w:txbxContent>
                          <w:p w:rsidR="00D471B6" w:rsidRPr="00D36B47" w:rsidRDefault="00D471B6" w:rsidP="00676C32">
                            <w:pPr>
                              <w:pStyle w:val="1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Понедельник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60234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67" w:type="dxa"/>
          </w:tcPr>
          <w:p w:rsidR="001B645A" w:rsidRPr="000C4C92" w:rsidRDefault="001B645A" w:rsidP="00676C32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C4C92">
              <w:rPr>
                <w:rFonts w:ascii="Times New Roman" w:eastAsia="Calibri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1060" w:type="dxa"/>
          </w:tcPr>
          <w:p w:rsidR="001B645A" w:rsidRPr="000C4C92" w:rsidRDefault="001B645A" w:rsidP="00676C32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C4C92">
              <w:rPr>
                <w:rFonts w:ascii="Times New Roman" w:eastAsia="Calibri" w:hAnsi="Times New Roman" w:cs="Times New Roman"/>
                <w:b/>
                <w:color w:val="000000" w:themeColor="text1"/>
              </w:rPr>
              <w:t>Время</w:t>
            </w:r>
          </w:p>
        </w:tc>
        <w:tc>
          <w:tcPr>
            <w:tcW w:w="5387" w:type="dxa"/>
          </w:tcPr>
          <w:p w:rsidR="001B645A" w:rsidRPr="000C4C92" w:rsidRDefault="001B645A" w:rsidP="00676C32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C4C92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Мероприятие </w:t>
            </w:r>
          </w:p>
        </w:tc>
        <w:tc>
          <w:tcPr>
            <w:tcW w:w="3544" w:type="dxa"/>
          </w:tcPr>
          <w:p w:rsidR="001B645A" w:rsidRPr="000C4C92" w:rsidRDefault="001B645A" w:rsidP="00676C32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C4C92">
              <w:rPr>
                <w:rFonts w:ascii="Times New Roman" w:eastAsia="Calibri" w:hAnsi="Times New Roman" w:cs="Times New Roman"/>
                <w:b/>
                <w:color w:val="000000" w:themeColor="text1"/>
              </w:rPr>
              <w:t>Ответственные</w:t>
            </w:r>
          </w:p>
        </w:tc>
      </w:tr>
      <w:tr w:rsidR="001B645A" w:rsidRPr="00F12A2C" w:rsidTr="001B645A">
        <w:tc>
          <w:tcPr>
            <w:tcW w:w="567" w:type="dxa"/>
            <w:vMerge/>
          </w:tcPr>
          <w:p w:rsidR="001B645A" w:rsidRPr="00F12A2C" w:rsidRDefault="001B645A" w:rsidP="00676C32">
            <w:pPr>
              <w:rPr>
                <w:rFonts w:ascii="Calibri" w:eastAsia="Calibri" w:hAnsi="Calibri" w:cs="Times New Roman"/>
                <w:noProof/>
                <w:lang w:eastAsia="ru-RU"/>
              </w:rPr>
            </w:pPr>
          </w:p>
        </w:tc>
        <w:tc>
          <w:tcPr>
            <w:tcW w:w="567" w:type="dxa"/>
          </w:tcPr>
          <w:p w:rsidR="001B645A" w:rsidRPr="000C4C92" w:rsidRDefault="001B645A" w:rsidP="00676C3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060" w:type="dxa"/>
          </w:tcPr>
          <w:p w:rsidR="001B645A" w:rsidRPr="000C4C92" w:rsidRDefault="001B645A" w:rsidP="00676C3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8.30-</w:t>
            </w:r>
          </w:p>
          <w:p w:rsidR="001B645A" w:rsidRPr="000C4C92" w:rsidRDefault="001B645A" w:rsidP="00676C3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9.00</w:t>
            </w:r>
          </w:p>
        </w:tc>
        <w:tc>
          <w:tcPr>
            <w:tcW w:w="5387" w:type="dxa"/>
          </w:tcPr>
          <w:p w:rsidR="001B645A" w:rsidRPr="000C4C92" w:rsidRDefault="001B645A" w:rsidP="00676C3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Подвоз и сопровождение (помощь в передвижении от дома до машины и от машины до учреждения)</w:t>
            </w:r>
          </w:p>
        </w:tc>
        <w:tc>
          <w:tcPr>
            <w:tcW w:w="3544" w:type="dxa"/>
          </w:tcPr>
          <w:p w:rsidR="001B645A" w:rsidRPr="000C4C92" w:rsidRDefault="002B73EB" w:rsidP="002B73E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Специалисты учреждения </w:t>
            </w:r>
          </w:p>
        </w:tc>
      </w:tr>
      <w:tr w:rsidR="001B645A" w:rsidRPr="000C4C92" w:rsidTr="001B645A">
        <w:tc>
          <w:tcPr>
            <w:tcW w:w="567" w:type="dxa"/>
            <w:vMerge/>
          </w:tcPr>
          <w:p w:rsidR="001B645A" w:rsidRPr="00F12A2C" w:rsidRDefault="001B645A" w:rsidP="00676C3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1B645A" w:rsidRPr="000C4C92" w:rsidRDefault="001B645A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1B645A" w:rsidRPr="000C4C92" w:rsidRDefault="001B645A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09.00-09.30</w:t>
            </w:r>
          </w:p>
        </w:tc>
        <w:tc>
          <w:tcPr>
            <w:tcW w:w="5387" w:type="dxa"/>
          </w:tcPr>
          <w:p w:rsidR="001B645A" w:rsidRPr="000C4C92" w:rsidRDefault="001B645A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Отдых и контроль жизненных показателей для определения возможности физической нагрузки (замеры давления и температуры)</w:t>
            </w:r>
          </w:p>
        </w:tc>
        <w:tc>
          <w:tcPr>
            <w:tcW w:w="3544" w:type="dxa"/>
          </w:tcPr>
          <w:p w:rsidR="001B645A" w:rsidRPr="000C4C92" w:rsidRDefault="002B73EB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1B645A" w:rsidRPr="00F12A2C" w:rsidTr="001B645A">
        <w:trPr>
          <w:trHeight w:val="569"/>
        </w:trPr>
        <w:tc>
          <w:tcPr>
            <w:tcW w:w="567" w:type="dxa"/>
            <w:vMerge/>
          </w:tcPr>
          <w:p w:rsidR="001B645A" w:rsidRPr="00F12A2C" w:rsidRDefault="001B645A" w:rsidP="00676C3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1B645A" w:rsidRPr="000C4C92" w:rsidRDefault="001B645A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60" w:type="dxa"/>
          </w:tcPr>
          <w:p w:rsidR="001B645A" w:rsidRPr="000C4C92" w:rsidRDefault="001B645A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09.30-10.10</w:t>
            </w:r>
          </w:p>
        </w:tc>
        <w:tc>
          <w:tcPr>
            <w:tcW w:w="5387" w:type="dxa"/>
          </w:tcPr>
          <w:p w:rsidR="001B645A" w:rsidRPr="000C4C92" w:rsidRDefault="00AF2CA2" w:rsidP="00AF2C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«Давайте познакомимся». Тайна вашего имени. Игротека.</w:t>
            </w:r>
          </w:p>
        </w:tc>
        <w:tc>
          <w:tcPr>
            <w:tcW w:w="3544" w:type="dxa"/>
          </w:tcPr>
          <w:p w:rsidR="001B645A" w:rsidRPr="000C4C92" w:rsidRDefault="00AF2CA2" w:rsidP="00AF2C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Руководитель кружка Сбитнева Ирина Николаевна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B645A" w:rsidRPr="00F12A2C" w:rsidTr="001B645A">
        <w:tc>
          <w:tcPr>
            <w:tcW w:w="567" w:type="dxa"/>
            <w:vMerge/>
          </w:tcPr>
          <w:p w:rsidR="001B645A" w:rsidRPr="00F12A2C" w:rsidRDefault="001B645A" w:rsidP="00676C3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1B645A" w:rsidRPr="000C4C92" w:rsidRDefault="001B645A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60" w:type="dxa"/>
          </w:tcPr>
          <w:p w:rsidR="001B645A" w:rsidRPr="000C4C92" w:rsidRDefault="001B645A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10.10-10.20</w:t>
            </w:r>
          </w:p>
        </w:tc>
        <w:tc>
          <w:tcPr>
            <w:tcW w:w="5387" w:type="dxa"/>
          </w:tcPr>
          <w:p w:rsidR="001B645A" w:rsidRPr="000C4C92" w:rsidRDefault="001B645A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Отдых</w:t>
            </w:r>
            <w:r w:rsidR="00AF2C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</w:tcPr>
          <w:p w:rsidR="001B645A" w:rsidRPr="000C4C92" w:rsidRDefault="002B73EB" w:rsidP="002B73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1B645A" w:rsidRPr="00F12A2C" w:rsidTr="001B645A">
        <w:tc>
          <w:tcPr>
            <w:tcW w:w="567" w:type="dxa"/>
            <w:vMerge/>
          </w:tcPr>
          <w:p w:rsidR="001B645A" w:rsidRPr="00F12A2C" w:rsidRDefault="001B645A" w:rsidP="00676C3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1B645A" w:rsidRPr="000C4C92" w:rsidRDefault="001B645A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60" w:type="dxa"/>
          </w:tcPr>
          <w:p w:rsidR="001B645A" w:rsidRPr="000C4C92" w:rsidRDefault="001B645A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10.20-10.50</w:t>
            </w:r>
          </w:p>
        </w:tc>
        <w:tc>
          <w:tcPr>
            <w:tcW w:w="5387" w:type="dxa"/>
          </w:tcPr>
          <w:p w:rsidR="00AF2CA2" w:rsidRPr="000C4C92" w:rsidRDefault="00AF2CA2" w:rsidP="00AF2C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Пальчиковая гимнастика.</w:t>
            </w:r>
          </w:p>
          <w:p w:rsidR="001B645A" w:rsidRPr="000C4C92" w:rsidRDefault="00AF2CA2" w:rsidP="00AF2C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Творческая мастерская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1B645A" w:rsidRPr="000C4C92" w:rsidRDefault="00AF2CA2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Инструктор по труду Моисеева Ирина Ивановна</w:t>
            </w:r>
          </w:p>
        </w:tc>
      </w:tr>
      <w:tr w:rsidR="001B645A" w:rsidRPr="00F12A2C" w:rsidTr="001B645A">
        <w:tc>
          <w:tcPr>
            <w:tcW w:w="567" w:type="dxa"/>
            <w:vMerge/>
          </w:tcPr>
          <w:p w:rsidR="001B645A" w:rsidRPr="00F12A2C" w:rsidRDefault="001B645A" w:rsidP="00676C3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1B645A" w:rsidRPr="000C4C92" w:rsidRDefault="001B645A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60" w:type="dxa"/>
          </w:tcPr>
          <w:p w:rsidR="001B645A" w:rsidRPr="000C4C92" w:rsidRDefault="001B645A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10.50-11.10</w:t>
            </w:r>
          </w:p>
        </w:tc>
        <w:tc>
          <w:tcPr>
            <w:tcW w:w="5387" w:type="dxa"/>
          </w:tcPr>
          <w:p w:rsidR="001B645A" w:rsidRPr="000C4C92" w:rsidRDefault="001B645A" w:rsidP="004A74D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Чайная пауза </w:t>
            </w:r>
          </w:p>
        </w:tc>
        <w:tc>
          <w:tcPr>
            <w:tcW w:w="3544" w:type="dxa"/>
          </w:tcPr>
          <w:p w:rsidR="001B645A" w:rsidRPr="000C4C92" w:rsidRDefault="002B73EB" w:rsidP="002B73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1B645A" w:rsidRPr="00F12A2C" w:rsidTr="001B645A">
        <w:tc>
          <w:tcPr>
            <w:tcW w:w="567" w:type="dxa"/>
            <w:vMerge/>
          </w:tcPr>
          <w:p w:rsidR="001B645A" w:rsidRPr="00F12A2C" w:rsidRDefault="001B645A" w:rsidP="00676C3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1B645A" w:rsidRPr="000C4C92" w:rsidRDefault="001B645A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60" w:type="dxa"/>
          </w:tcPr>
          <w:p w:rsidR="001B645A" w:rsidRPr="000C4C92" w:rsidRDefault="001B645A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11.10-11.50</w:t>
            </w:r>
          </w:p>
        </w:tc>
        <w:tc>
          <w:tcPr>
            <w:tcW w:w="5387" w:type="dxa"/>
          </w:tcPr>
          <w:p w:rsidR="001B645A" w:rsidRPr="000C4C92" w:rsidRDefault="00AF2CA2" w:rsidP="00E41BE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Мой город – Красноярск! </w:t>
            </w:r>
          </w:p>
        </w:tc>
        <w:tc>
          <w:tcPr>
            <w:tcW w:w="3544" w:type="dxa"/>
          </w:tcPr>
          <w:p w:rsidR="001B645A" w:rsidRPr="000C4C92" w:rsidRDefault="00AF2CA2" w:rsidP="00AF2C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Социальный педагог Клокова Регина Николаевна</w:t>
            </w: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B645A" w:rsidRPr="00F12A2C" w:rsidTr="001B645A">
        <w:tc>
          <w:tcPr>
            <w:tcW w:w="567" w:type="dxa"/>
            <w:vMerge/>
          </w:tcPr>
          <w:p w:rsidR="001B645A" w:rsidRPr="00F12A2C" w:rsidRDefault="001B645A" w:rsidP="00676C3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1B645A" w:rsidRPr="000C4C92" w:rsidRDefault="001B645A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60" w:type="dxa"/>
          </w:tcPr>
          <w:p w:rsidR="001B645A" w:rsidRPr="000C4C92" w:rsidRDefault="001B645A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11.50-12.00</w:t>
            </w:r>
          </w:p>
        </w:tc>
        <w:tc>
          <w:tcPr>
            <w:tcW w:w="5387" w:type="dxa"/>
          </w:tcPr>
          <w:p w:rsidR="001B645A" w:rsidRPr="000C4C92" w:rsidRDefault="001B645A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Санитарно – гигиеническая пауза </w:t>
            </w:r>
          </w:p>
        </w:tc>
        <w:tc>
          <w:tcPr>
            <w:tcW w:w="3544" w:type="dxa"/>
          </w:tcPr>
          <w:p w:rsidR="001B645A" w:rsidRPr="000C4C92" w:rsidRDefault="002B73EB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1B645A" w:rsidRPr="00F12A2C" w:rsidTr="001B645A">
        <w:tc>
          <w:tcPr>
            <w:tcW w:w="567" w:type="dxa"/>
            <w:vMerge/>
          </w:tcPr>
          <w:p w:rsidR="001B645A" w:rsidRPr="00F12A2C" w:rsidRDefault="001B645A" w:rsidP="00676C3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1B645A" w:rsidRPr="000C4C92" w:rsidRDefault="001B645A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60" w:type="dxa"/>
          </w:tcPr>
          <w:p w:rsidR="001B645A" w:rsidRPr="000C4C92" w:rsidRDefault="001B645A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12.00-12.30</w:t>
            </w:r>
          </w:p>
        </w:tc>
        <w:tc>
          <w:tcPr>
            <w:tcW w:w="5387" w:type="dxa"/>
          </w:tcPr>
          <w:p w:rsidR="001B645A" w:rsidRPr="000C4C92" w:rsidRDefault="001B645A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Беседа «Роль музыки в жизни человека. Наш музыкальный оркестр».</w:t>
            </w:r>
          </w:p>
        </w:tc>
        <w:tc>
          <w:tcPr>
            <w:tcW w:w="3544" w:type="dxa"/>
          </w:tcPr>
          <w:p w:rsidR="001B645A" w:rsidRPr="000C4C92" w:rsidRDefault="001B645A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Культорганизатор Черных Марина Валерьевна</w:t>
            </w:r>
          </w:p>
        </w:tc>
      </w:tr>
      <w:tr w:rsidR="001B645A" w:rsidRPr="00F12A2C" w:rsidTr="001B645A">
        <w:tc>
          <w:tcPr>
            <w:tcW w:w="567" w:type="dxa"/>
            <w:vMerge/>
          </w:tcPr>
          <w:p w:rsidR="001B645A" w:rsidRPr="00F12A2C" w:rsidRDefault="001B645A" w:rsidP="00676C3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1B645A" w:rsidRPr="000C4C92" w:rsidRDefault="001B645A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1B645A" w:rsidRPr="000C4C92" w:rsidRDefault="001B645A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" w:type="dxa"/>
          </w:tcPr>
          <w:p w:rsidR="001B645A" w:rsidRPr="000C4C92" w:rsidRDefault="001B645A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12.30-</w:t>
            </w:r>
          </w:p>
          <w:p w:rsidR="001B645A" w:rsidRPr="000C4C92" w:rsidRDefault="001B645A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5387" w:type="dxa"/>
          </w:tcPr>
          <w:p w:rsidR="001B645A" w:rsidRPr="000C4C92" w:rsidRDefault="001B645A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Подвоз и сопровождение к дому</w:t>
            </w:r>
          </w:p>
        </w:tc>
        <w:tc>
          <w:tcPr>
            <w:tcW w:w="3544" w:type="dxa"/>
          </w:tcPr>
          <w:p w:rsidR="001B645A" w:rsidRPr="000C4C92" w:rsidRDefault="002B73EB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1B645A" w:rsidRPr="00F12A2C" w:rsidTr="001B645A">
        <w:tc>
          <w:tcPr>
            <w:tcW w:w="567" w:type="dxa"/>
            <w:vMerge w:val="restart"/>
          </w:tcPr>
          <w:p w:rsidR="001B645A" w:rsidRPr="00F12A2C" w:rsidRDefault="001B645A" w:rsidP="00676C32">
            <w:pPr>
              <w:rPr>
                <w:rFonts w:ascii="Calibri" w:eastAsia="Calibri" w:hAnsi="Calibri" w:cs="Times New Roman"/>
              </w:rPr>
            </w:pPr>
            <w:r w:rsidRPr="00F12A2C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C8B6AAB" wp14:editId="4B87EC2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-6350</wp:posOffset>
                      </wp:positionV>
                      <wp:extent cx="361950" cy="1870710"/>
                      <wp:effectExtent l="0" t="0" r="0" b="0"/>
                      <wp:wrapSquare wrapText="bothSides"/>
                      <wp:docPr id="4" name="Надпись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1870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471B6" w:rsidRPr="00D36B47" w:rsidRDefault="00D471B6" w:rsidP="001B645A">
                                  <w:pPr>
                                    <w:pStyle w:val="1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Среда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5.15pt;margin-top:-.5pt;width:28.5pt;height:147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" filled="f" stroked="f">
                      <v:textbox style="layout-flow:vertical;mso-layout-flow-alt:bottom-to-top">
                        <w:txbxContent>
                          <w:p w:rsidR="00D471B6" w:rsidRPr="00D36B47" w:rsidRDefault="00D471B6" w:rsidP="001B645A">
                            <w:pPr>
                              <w:pStyle w:val="1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Среда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B645A" w:rsidRPr="000C4C92" w:rsidRDefault="001B645A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1B645A" w:rsidRPr="000C4C92" w:rsidRDefault="001B645A" w:rsidP="00676C3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8.30-</w:t>
            </w:r>
          </w:p>
          <w:p w:rsidR="001B645A" w:rsidRPr="000C4C92" w:rsidRDefault="001B645A" w:rsidP="00676C3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9.00</w:t>
            </w:r>
          </w:p>
        </w:tc>
        <w:tc>
          <w:tcPr>
            <w:tcW w:w="5387" w:type="dxa"/>
          </w:tcPr>
          <w:p w:rsidR="001B645A" w:rsidRPr="000C4C92" w:rsidRDefault="001B645A" w:rsidP="00676C3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Подвоз и сопровождение (помощь в передвижении от дома до машины и от машины до учреждения)</w:t>
            </w:r>
          </w:p>
        </w:tc>
        <w:tc>
          <w:tcPr>
            <w:tcW w:w="3544" w:type="dxa"/>
          </w:tcPr>
          <w:p w:rsidR="001B645A" w:rsidRPr="000C4C92" w:rsidRDefault="002B73EB" w:rsidP="002B73E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1B645A" w:rsidRPr="00F12A2C" w:rsidTr="001B645A">
        <w:tc>
          <w:tcPr>
            <w:tcW w:w="567" w:type="dxa"/>
            <w:vMerge/>
          </w:tcPr>
          <w:p w:rsidR="001B645A" w:rsidRPr="00F12A2C" w:rsidRDefault="001B645A" w:rsidP="00676C3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1B645A" w:rsidRPr="000C4C92" w:rsidRDefault="001B645A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1B645A" w:rsidRPr="000C4C92" w:rsidRDefault="001B645A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09.00-09.30</w:t>
            </w:r>
          </w:p>
        </w:tc>
        <w:tc>
          <w:tcPr>
            <w:tcW w:w="5387" w:type="dxa"/>
          </w:tcPr>
          <w:p w:rsidR="001B645A" w:rsidRPr="000C4C92" w:rsidRDefault="001B645A" w:rsidP="006E6B1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Отдых и контроль жизненных показателей для определения возможности физической нагрузки </w:t>
            </w:r>
          </w:p>
        </w:tc>
        <w:tc>
          <w:tcPr>
            <w:tcW w:w="3544" w:type="dxa"/>
          </w:tcPr>
          <w:p w:rsidR="001B645A" w:rsidRPr="000C4C92" w:rsidRDefault="002B73EB" w:rsidP="002B73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1B645A" w:rsidRPr="00F12A2C" w:rsidTr="001B645A">
        <w:tc>
          <w:tcPr>
            <w:tcW w:w="567" w:type="dxa"/>
            <w:vMerge/>
          </w:tcPr>
          <w:p w:rsidR="001B645A" w:rsidRPr="00F12A2C" w:rsidRDefault="001B645A" w:rsidP="00676C32">
            <w:pPr>
              <w:rPr>
                <w:rFonts w:ascii="Calibri" w:eastAsia="Calibri" w:hAnsi="Calibri" w:cs="Times New Roman"/>
                <w:noProof/>
                <w:lang w:eastAsia="ru-RU"/>
              </w:rPr>
            </w:pPr>
          </w:p>
        </w:tc>
        <w:tc>
          <w:tcPr>
            <w:tcW w:w="567" w:type="dxa"/>
          </w:tcPr>
          <w:p w:rsidR="001B645A" w:rsidRPr="000C4C92" w:rsidRDefault="001B645A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60" w:type="dxa"/>
          </w:tcPr>
          <w:p w:rsidR="001B645A" w:rsidRPr="000C4C92" w:rsidRDefault="001B645A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09.30-10.10</w:t>
            </w:r>
          </w:p>
        </w:tc>
        <w:tc>
          <w:tcPr>
            <w:tcW w:w="5387" w:type="dxa"/>
          </w:tcPr>
          <w:p w:rsidR="001B645A" w:rsidRPr="000C4C92" w:rsidRDefault="001B645A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Пальчиковая гимнастика.</w:t>
            </w:r>
          </w:p>
          <w:p w:rsidR="001B645A" w:rsidRPr="000C4C92" w:rsidRDefault="001B645A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Творческая мастерская.</w:t>
            </w:r>
          </w:p>
        </w:tc>
        <w:tc>
          <w:tcPr>
            <w:tcW w:w="3544" w:type="dxa"/>
          </w:tcPr>
          <w:p w:rsidR="001B645A" w:rsidRPr="000C4C92" w:rsidRDefault="001B645A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Инструктор по труду Моисеева Ирина Ивановна</w:t>
            </w:r>
          </w:p>
        </w:tc>
      </w:tr>
      <w:tr w:rsidR="001B645A" w:rsidRPr="00F12A2C" w:rsidTr="001B645A">
        <w:tc>
          <w:tcPr>
            <w:tcW w:w="567" w:type="dxa"/>
            <w:vMerge/>
          </w:tcPr>
          <w:p w:rsidR="001B645A" w:rsidRPr="00F12A2C" w:rsidRDefault="001B645A" w:rsidP="00676C3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1B645A" w:rsidRPr="000C4C92" w:rsidRDefault="001B645A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60" w:type="dxa"/>
          </w:tcPr>
          <w:p w:rsidR="001B645A" w:rsidRPr="000C4C92" w:rsidRDefault="001B645A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10.10-10.20</w:t>
            </w:r>
          </w:p>
        </w:tc>
        <w:tc>
          <w:tcPr>
            <w:tcW w:w="5387" w:type="dxa"/>
          </w:tcPr>
          <w:p w:rsidR="001B645A" w:rsidRPr="000C4C92" w:rsidRDefault="004A74DB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1B645A"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тдых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1B645A" w:rsidRPr="000C4C92" w:rsidRDefault="002B73EB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1B645A" w:rsidRPr="00F12A2C" w:rsidTr="001B645A">
        <w:tc>
          <w:tcPr>
            <w:tcW w:w="567" w:type="dxa"/>
            <w:vMerge/>
          </w:tcPr>
          <w:p w:rsidR="001B645A" w:rsidRPr="00F12A2C" w:rsidRDefault="001B645A" w:rsidP="00676C3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1B645A" w:rsidRPr="000C4C92" w:rsidRDefault="001B645A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60" w:type="dxa"/>
          </w:tcPr>
          <w:p w:rsidR="001B645A" w:rsidRPr="000C4C92" w:rsidRDefault="001B645A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10.20-10.50</w:t>
            </w:r>
          </w:p>
        </w:tc>
        <w:tc>
          <w:tcPr>
            <w:tcW w:w="5387" w:type="dxa"/>
          </w:tcPr>
          <w:p w:rsidR="001B645A" w:rsidRPr="000C4C92" w:rsidRDefault="00BE0B83" w:rsidP="00BE0B8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Вводное занятие «Будем знакомы» </w:t>
            </w:r>
          </w:p>
        </w:tc>
        <w:tc>
          <w:tcPr>
            <w:tcW w:w="3544" w:type="dxa"/>
          </w:tcPr>
          <w:p w:rsidR="001B645A" w:rsidRPr="000C4C92" w:rsidRDefault="00BE0B83" w:rsidP="00726A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Психолог Павлова Татьяна Владимировна</w:t>
            </w:r>
          </w:p>
        </w:tc>
      </w:tr>
      <w:tr w:rsidR="001B645A" w:rsidRPr="00F12A2C" w:rsidTr="001B645A">
        <w:tc>
          <w:tcPr>
            <w:tcW w:w="567" w:type="dxa"/>
            <w:vMerge/>
          </w:tcPr>
          <w:p w:rsidR="001B645A" w:rsidRPr="00F12A2C" w:rsidRDefault="001B645A" w:rsidP="00676C3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1B645A" w:rsidRPr="000C4C92" w:rsidRDefault="001B645A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60" w:type="dxa"/>
          </w:tcPr>
          <w:p w:rsidR="001B645A" w:rsidRPr="000C4C92" w:rsidRDefault="001B645A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10.50-11.10</w:t>
            </w:r>
          </w:p>
        </w:tc>
        <w:tc>
          <w:tcPr>
            <w:tcW w:w="5387" w:type="dxa"/>
          </w:tcPr>
          <w:p w:rsidR="001B645A" w:rsidRPr="000C4C92" w:rsidRDefault="001B645A" w:rsidP="004A74D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Чайная пауза </w:t>
            </w:r>
          </w:p>
        </w:tc>
        <w:tc>
          <w:tcPr>
            <w:tcW w:w="3544" w:type="dxa"/>
          </w:tcPr>
          <w:p w:rsidR="001B645A" w:rsidRPr="000C4C92" w:rsidRDefault="002B73EB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1B645A" w:rsidRPr="00F12A2C" w:rsidTr="001B645A">
        <w:tc>
          <w:tcPr>
            <w:tcW w:w="567" w:type="dxa"/>
            <w:vMerge/>
          </w:tcPr>
          <w:p w:rsidR="001B645A" w:rsidRPr="00F12A2C" w:rsidRDefault="001B645A" w:rsidP="00676C3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1B645A" w:rsidRPr="000C4C92" w:rsidRDefault="001B645A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60" w:type="dxa"/>
          </w:tcPr>
          <w:p w:rsidR="001B645A" w:rsidRPr="000C4C92" w:rsidRDefault="001B645A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11.10-11.50</w:t>
            </w:r>
          </w:p>
        </w:tc>
        <w:tc>
          <w:tcPr>
            <w:tcW w:w="5387" w:type="dxa"/>
          </w:tcPr>
          <w:p w:rsidR="001B645A" w:rsidRPr="000C4C92" w:rsidRDefault="00BE0B83" w:rsidP="00726A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АФК (Общая физическая подготовка, физические упражнения для развития координационных способностей)</w:t>
            </w:r>
          </w:p>
        </w:tc>
        <w:tc>
          <w:tcPr>
            <w:tcW w:w="3544" w:type="dxa"/>
          </w:tcPr>
          <w:p w:rsidR="001B645A" w:rsidRPr="000C4C92" w:rsidRDefault="00BE0B83" w:rsidP="00BE0B8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Специалист по АФК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Лашевич Оксана Николаевна </w:t>
            </w: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B645A" w:rsidRPr="00F12A2C" w:rsidTr="001B645A">
        <w:tc>
          <w:tcPr>
            <w:tcW w:w="567" w:type="dxa"/>
            <w:vMerge/>
          </w:tcPr>
          <w:p w:rsidR="001B645A" w:rsidRPr="00F12A2C" w:rsidRDefault="001B645A" w:rsidP="00676C3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1B645A" w:rsidRPr="000C4C92" w:rsidRDefault="001B645A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60" w:type="dxa"/>
          </w:tcPr>
          <w:p w:rsidR="001B645A" w:rsidRPr="000C4C92" w:rsidRDefault="001B645A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11.50-12.00</w:t>
            </w:r>
          </w:p>
        </w:tc>
        <w:tc>
          <w:tcPr>
            <w:tcW w:w="5387" w:type="dxa"/>
          </w:tcPr>
          <w:p w:rsidR="001B645A" w:rsidRPr="000C4C92" w:rsidRDefault="001B645A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Санитарно – гигиеническая пауза </w:t>
            </w:r>
          </w:p>
        </w:tc>
        <w:tc>
          <w:tcPr>
            <w:tcW w:w="3544" w:type="dxa"/>
          </w:tcPr>
          <w:p w:rsidR="001B645A" w:rsidRPr="000C4C92" w:rsidRDefault="002B73EB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1B645A" w:rsidRPr="00F12A2C" w:rsidTr="001B645A">
        <w:tc>
          <w:tcPr>
            <w:tcW w:w="567" w:type="dxa"/>
            <w:vMerge/>
          </w:tcPr>
          <w:p w:rsidR="001B645A" w:rsidRPr="00F12A2C" w:rsidRDefault="001B645A" w:rsidP="00676C3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1B645A" w:rsidRPr="000C4C92" w:rsidRDefault="001B645A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60" w:type="dxa"/>
          </w:tcPr>
          <w:p w:rsidR="001B645A" w:rsidRPr="000C4C92" w:rsidRDefault="001B645A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12.00-12.30</w:t>
            </w:r>
          </w:p>
        </w:tc>
        <w:tc>
          <w:tcPr>
            <w:tcW w:w="5387" w:type="dxa"/>
          </w:tcPr>
          <w:p w:rsidR="001B645A" w:rsidRPr="000C4C92" w:rsidRDefault="00726AF4" w:rsidP="00726A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«Мы родом из детства». Час воспоминаний.</w:t>
            </w:r>
          </w:p>
        </w:tc>
        <w:tc>
          <w:tcPr>
            <w:tcW w:w="3544" w:type="dxa"/>
          </w:tcPr>
          <w:p w:rsidR="001B645A" w:rsidRPr="000C4C92" w:rsidRDefault="00726AF4" w:rsidP="00726A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Руководитель кружка Сбитнева Ирина Николаевна </w:t>
            </w:r>
          </w:p>
        </w:tc>
      </w:tr>
      <w:tr w:rsidR="001B645A" w:rsidRPr="00F12A2C" w:rsidTr="001B645A">
        <w:tc>
          <w:tcPr>
            <w:tcW w:w="567" w:type="dxa"/>
            <w:vMerge/>
          </w:tcPr>
          <w:p w:rsidR="001B645A" w:rsidRPr="00F12A2C" w:rsidRDefault="001B645A" w:rsidP="00676C3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1B645A" w:rsidRPr="000C4C92" w:rsidRDefault="001B645A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60" w:type="dxa"/>
          </w:tcPr>
          <w:p w:rsidR="001B645A" w:rsidRPr="000C4C92" w:rsidRDefault="001B645A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12.30-</w:t>
            </w:r>
          </w:p>
          <w:p w:rsidR="001B645A" w:rsidRPr="000C4C92" w:rsidRDefault="001B645A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5387" w:type="dxa"/>
          </w:tcPr>
          <w:p w:rsidR="001B645A" w:rsidRPr="000C4C92" w:rsidRDefault="001B645A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Подвоз и сопровождение к дому</w:t>
            </w:r>
          </w:p>
        </w:tc>
        <w:tc>
          <w:tcPr>
            <w:tcW w:w="3544" w:type="dxa"/>
          </w:tcPr>
          <w:p w:rsidR="001B645A" w:rsidRPr="000C4C92" w:rsidRDefault="002B73EB" w:rsidP="00676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</w:tbl>
    <w:p w:rsidR="00BE0B83" w:rsidRDefault="00BE0B83"/>
    <w:tbl>
      <w:tblPr>
        <w:tblStyle w:val="1"/>
        <w:tblW w:w="1112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060"/>
        <w:gridCol w:w="5387"/>
        <w:gridCol w:w="3544"/>
      </w:tblGrid>
      <w:tr w:rsidR="002B73EB" w:rsidRPr="00F12A2C" w:rsidTr="00D34DA3">
        <w:tc>
          <w:tcPr>
            <w:tcW w:w="567" w:type="dxa"/>
            <w:vMerge w:val="restart"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  <w:r w:rsidRPr="00F12A2C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52BB05A" wp14:editId="081943B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1163320</wp:posOffset>
                      </wp:positionV>
                      <wp:extent cx="361950" cy="1828800"/>
                      <wp:effectExtent l="0" t="0" r="0" b="0"/>
                      <wp:wrapSquare wrapText="bothSides"/>
                      <wp:docPr id="2" name="Надпись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471B6" w:rsidRPr="00D36B47" w:rsidRDefault="00D471B6" w:rsidP="002B73EB">
                                  <w:pPr>
                                    <w:pStyle w:val="1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Пятница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4.9pt;margin-top:91.6pt;width:28.5pt;height:2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" filled="f" stroked="f">
                      <v:textbox style="layout-flow:vertical;mso-layout-flow-alt:bottom-to-top">
                        <w:txbxContent>
                          <w:p w:rsidR="00D471B6" w:rsidRPr="00D36B47" w:rsidRDefault="00D471B6" w:rsidP="002B73EB">
                            <w:pPr>
                              <w:pStyle w:val="1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Пятница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C4C92">
              <w:rPr>
                <w:rFonts w:ascii="Times New Roman" w:eastAsia="Calibri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C4C92">
              <w:rPr>
                <w:rFonts w:ascii="Times New Roman" w:eastAsia="Calibri" w:hAnsi="Times New Roman" w:cs="Times New Roman"/>
                <w:b/>
                <w:color w:val="000000" w:themeColor="text1"/>
              </w:rPr>
              <w:t>Время</w:t>
            </w:r>
          </w:p>
        </w:tc>
        <w:tc>
          <w:tcPr>
            <w:tcW w:w="5387" w:type="dxa"/>
          </w:tcPr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C4C92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Мероприятие 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C4C92">
              <w:rPr>
                <w:rFonts w:ascii="Times New Roman" w:eastAsia="Calibri" w:hAnsi="Times New Roman" w:cs="Times New Roman"/>
                <w:b/>
                <w:color w:val="000000" w:themeColor="text1"/>
              </w:rPr>
              <w:t>Ответственные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  <w:noProof/>
                <w:lang w:eastAsia="ru-RU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8.30-</w:t>
            </w:r>
          </w:p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9.00</w:t>
            </w:r>
          </w:p>
        </w:tc>
        <w:tc>
          <w:tcPr>
            <w:tcW w:w="5387" w:type="dxa"/>
          </w:tcPr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Подвоз и сопровождение (помощь в передвижении от дома до машины и от машины до учреждения)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Специалисты учреждения </w:t>
            </w:r>
          </w:p>
        </w:tc>
      </w:tr>
      <w:tr w:rsidR="002B73EB" w:rsidRPr="000C4C92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09.00-09.30</w:t>
            </w:r>
          </w:p>
        </w:tc>
        <w:tc>
          <w:tcPr>
            <w:tcW w:w="538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Отдых и контроль жизненных показателей для определения возможности физической нагрузки (замеры давления и температуры)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2B73EB" w:rsidRPr="00F12A2C" w:rsidTr="00D34DA3">
        <w:trPr>
          <w:trHeight w:val="569"/>
        </w:trPr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09.30-10.10</w:t>
            </w:r>
          </w:p>
        </w:tc>
        <w:tc>
          <w:tcPr>
            <w:tcW w:w="538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Пальчиковая гимнастика.</w:t>
            </w:r>
          </w:p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Творческая мастерская.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Инструктор по труду Моисеева Ирина Ивановна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10.10-10.20</w:t>
            </w:r>
          </w:p>
        </w:tc>
        <w:tc>
          <w:tcPr>
            <w:tcW w:w="538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Отдых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10.20-10.50</w:t>
            </w:r>
          </w:p>
        </w:tc>
        <w:tc>
          <w:tcPr>
            <w:tcW w:w="5387" w:type="dxa"/>
          </w:tcPr>
          <w:p w:rsidR="002B73EB" w:rsidRPr="000C4C92" w:rsidRDefault="004F61B7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«Я</w:t>
            </w:r>
            <w:r w:rsidR="00726A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мой мир». Психодиагностика </w:t>
            </w:r>
          </w:p>
        </w:tc>
        <w:tc>
          <w:tcPr>
            <w:tcW w:w="3544" w:type="dxa"/>
          </w:tcPr>
          <w:p w:rsidR="002B73EB" w:rsidRPr="000C4C92" w:rsidRDefault="00D34DA3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Психолог Павлова Татьяна Владимировна 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10.50-11.10</w:t>
            </w:r>
          </w:p>
        </w:tc>
        <w:tc>
          <w:tcPr>
            <w:tcW w:w="5387" w:type="dxa"/>
          </w:tcPr>
          <w:p w:rsidR="002B73EB" w:rsidRPr="000C4C92" w:rsidRDefault="002B73EB" w:rsidP="004A74D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Чайная пауза 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11.10-11.50</w:t>
            </w:r>
          </w:p>
        </w:tc>
        <w:tc>
          <w:tcPr>
            <w:tcW w:w="5387" w:type="dxa"/>
          </w:tcPr>
          <w:p w:rsidR="002B73EB" w:rsidRPr="000C4C92" w:rsidRDefault="00E41BEF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«7 чудес Красноярского края. Столбы»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Социальный педагог Клокова Регина Николаевна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11.50-12.00</w:t>
            </w:r>
          </w:p>
        </w:tc>
        <w:tc>
          <w:tcPr>
            <w:tcW w:w="538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Санитарно – гигиеническая пауза 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12.00-12.30</w:t>
            </w:r>
          </w:p>
        </w:tc>
        <w:tc>
          <w:tcPr>
            <w:tcW w:w="5387" w:type="dxa"/>
          </w:tcPr>
          <w:p w:rsidR="002B73EB" w:rsidRPr="000C4C92" w:rsidRDefault="00E41BEF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Игра «П</w:t>
            </w:r>
            <w:r w:rsidR="00D34D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оле чудес» 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Культорганизатор Черных Марина Валерьевна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12.30-</w:t>
            </w:r>
          </w:p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538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Подвоз и сопровождение к дому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2B73EB" w:rsidRPr="00F12A2C" w:rsidTr="00D34DA3">
        <w:tc>
          <w:tcPr>
            <w:tcW w:w="567" w:type="dxa"/>
            <w:vMerge w:val="restart"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  <w:r w:rsidRPr="00F12A2C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A110247" wp14:editId="199113D2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820420</wp:posOffset>
                      </wp:positionV>
                      <wp:extent cx="361950" cy="2125980"/>
                      <wp:effectExtent l="0" t="0" r="0" b="7620"/>
                      <wp:wrapSquare wrapText="bothSides"/>
                      <wp:docPr id="8" name="Надпись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125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471B6" w:rsidRPr="00D36B47" w:rsidRDefault="00D471B6" w:rsidP="002B73EB">
                                  <w:pPr>
                                    <w:pStyle w:val="1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Понедельник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4.9pt;margin-top:64.6pt;width:28.5pt;height:167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" filled="f" stroked="f">
                      <v:textbox style="layout-flow:vertical;mso-layout-flow-alt:bottom-to-top">
                        <w:txbxContent>
                          <w:p w:rsidR="00D471B6" w:rsidRPr="00D36B47" w:rsidRDefault="00D471B6" w:rsidP="002B73EB">
                            <w:pPr>
                              <w:pStyle w:val="1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Понедельник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8.30-</w:t>
            </w:r>
          </w:p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9.00</w:t>
            </w:r>
          </w:p>
        </w:tc>
        <w:tc>
          <w:tcPr>
            <w:tcW w:w="5387" w:type="dxa"/>
          </w:tcPr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Подвоз и сопровождение (помощь в передвижении от дома до машины и от машины до учреждения)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09.00-09.30</w:t>
            </w:r>
          </w:p>
        </w:tc>
        <w:tc>
          <w:tcPr>
            <w:tcW w:w="5387" w:type="dxa"/>
          </w:tcPr>
          <w:p w:rsidR="002B73EB" w:rsidRPr="000C4C92" w:rsidRDefault="002B73EB" w:rsidP="006E6B1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Отдых и контроль жизненных показателей для определения возможности физической нагрузки 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  <w:noProof/>
                <w:lang w:eastAsia="ru-RU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09.30-10.10</w:t>
            </w:r>
          </w:p>
        </w:tc>
        <w:tc>
          <w:tcPr>
            <w:tcW w:w="5387" w:type="dxa"/>
          </w:tcPr>
          <w:p w:rsidR="002B73EB" w:rsidRPr="000C4C92" w:rsidRDefault="00AF2CA2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Час истории. Спутники детства. Наши любимые игрушки.</w:t>
            </w:r>
          </w:p>
        </w:tc>
        <w:tc>
          <w:tcPr>
            <w:tcW w:w="3544" w:type="dxa"/>
          </w:tcPr>
          <w:p w:rsidR="002B73EB" w:rsidRPr="000C4C92" w:rsidRDefault="00AF2CA2" w:rsidP="00E41BE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Руководитель кружка Сбитнева Ирина Николаевна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10.10-10.20</w:t>
            </w:r>
          </w:p>
        </w:tc>
        <w:tc>
          <w:tcPr>
            <w:tcW w:w="5387" w:type="dxa"/>
          </w:tcPr>
          <w:p w:rsidR="002B73EB" w:rsidRPr="000C4C92" w:rsidRDefault="00D34DA3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2B73EB"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тдых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10.20-10.50</w:t>
            </w:r>
          </w:p>
        </w:tc>
        <w:tc>
          <w:tcPr>
            <w:tcW w:w="5387" w:type="dxa"/>
          </w:tcPr>
          <w:p w:rsidR="00AF2CA2" w:rsidRPr="000C4C92" w:rsidRDefault="00AF2CA2" w:rsidP="00AF2C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Пальчиковая гимнастика.</w:t>
            </w:r>
          </w:p>
          <w:p w:rsidR="002B73EB" w:rsidRPr="000C4C92" w:rsidRDefault="00AF2CA2" w:rsidP="00AF2C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Творческая мастерская.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2B73EB" w:rsidRPr="000C4C92" w:rsidRDefault="00AF2CA2" w:rsidP="00AF2C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Инструктор по труду Моисеева Ирина Ивановна 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10.50-11.10</w:t>
            </w:r>
          </w:p>
        </w:tc>
        <w:tc>
          <w:tcPr>
            <w:tcW w:w="5387" w:type="dxa"/>
          </w:tcPr>
          <w:p w:rsidR="002B73EB" w:rsidRPr="000C4C92" w:rsidRDefault="002B73EB" w:rsidP="004A74D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Чайная пауза 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11.10-11.50</w:t>
            </w:r>
          </w:p>
        </w:tc>
        <w:tc>
          <w:tcPr>
            <w:tcW w:w="5387" w:type="dxa"/>
          </w:tcPr>
          <w:p w:rsidR="00AF2CA2" w:rsidRPr="000C4C92" w:rsidRDefault="00AF2CA2" w:rsidP="00AF2C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«7 чудес Красноярского края. Ергаки» </w:t>
            </w:r>
          </w:p>
          <w:p w:rsidR="002B73EB" w:rsidRPr="000C4C92" w:rsidRDefault="002B73EB" w:rsidP="00E41BE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2B73EB" w:rsidRPr="000C4C92" w:rsidRDefault="00AF2CA2" w:rsidP="00AF2C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Социальный педагог Клокова Регина Николаевна</w:t>
            </w: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11.50-12.00</w:t>
            </w:r>
          </w:p>
        </w:tc>
        <w:tc>
          <w:tcPr>
            <w:tcW w:w="538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Санитарно – гигиеническая пауза 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12.00-12.30</w:t>
            </w:r>
          </w:p>
        </w:tc>
        <w:tc>
          <w:tcPr>
            <w:tcW w:w="5387" w:type="dxa"/>
          </w:tcPr>
          <w:p w:rsidR="002B73EB" w:rsidRPr="000C4C92" w:rsidRDefault="00D34DA3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Викторина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Культорганизатор Черных Марина Валерьевна 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12.30-</w:t>
            </w:r>
          </w:p>
          <w:p w:rsidR="002B73EB" w:rsidRPr="000C4C92" w:rsidRDefault="006E6B12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538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Подвоз и сопровождение к дому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</w:tbl>
    <w:p w:rsidR="00E41BEF" w:rsidRDefault="00E41BEF"/>
    <w:p w:rsidR="006E6B12" w:rsidRDefault="006E6B12"/>
    <w:tbl>
      <w:tblPr>
        <w:tblStyle w:val="1"/>
        <w:tblW w:w="1112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060"/>
        <w:gridCol w:w="5387"/>
        <w:gridCol w:w="3544"/>
      </w:tblGrid>
      <w:tr w:rsidR="000B5789" w:rsidRPr="000C4C92" w:rsidTr="00F37786">
        <w:tc>
          <w:tcPr>
            <w:tcW w:w="567" w:type="dxa"/>
            <w:vMerge w:val="restart"/>
          </w:tcPr>
          <w:p w:rsidR="000B5789" w:rsidRPr="00F12A2C" w:rsidRDefault="000B5789" w:rsidP="00F37786">
            <w:pPr>
              <w:rPr>
                <w:rFonts w:ascii="Calibri" w:eastAsia="Calibri" w:hAnsi="Calibri" w:cs="Times New Roman"/>
              </w:rPr>
            </w:pPr>
            <w:r w:rsidRPr="00F12A2C">
              <w:rPr>
                <w:rFonts w:ascii="Calibri" w:eastAsia="Calibri" w:hAnsi="Calibri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F22DD84" wp14:editId="3798F8CE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675640</wp:posOffset>
                      </wp:positionV>
                      <wp:extent cx="361950" cy="1976755"/>
                      <wp:effectExtent l="0" t="0" r="0" b="4445"/>
                      <wp:wrapSquare wrapText="bothSides"/>
                      <wp:docPr id="3" name="Надпись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1976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B5789" w:rsidRPr="00D36B47" w:rsidRDefault="000B5789" w:rsidP="000B5789">
                                  <w:pPr>
                                    <w:pStyle w:val="1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Пятница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-4.9pt;margin-top:53.2pt;width:28.5pt;height:155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" filled="f" stroked="f">
                      <v:textbox style="layout-flow:vertical;mso-layout-flow-alt:bottom-to-top">
                        <w:txbxContent>
                          <w:p w:rsidR="000B5789" w:rsidRPr="00D36B47" w:rsidRDefault="000B5789" w:rsidP="000B5789">
                            <w:pPr>
                              <w:pStyle w:val="1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Пятница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0B5789" w:rsidRPr="000C4C92" w:rsidRDefault="000B5789" w:rsidP="00F37786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C4C92">
              <w:rPr>
                <w:rFonts w:ascii="Times New Roman" w:eastAsia="Calibri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1060" w:type="dxa"/>
          </w:tcPr>
          <w:p w:rsidR="000B5789" w:rsidRPr="000C4C92" w:rsidRDefault="000B5789" w:rsidP="00F37786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C4C92">
              <w:rPr>
                <w:rFonts w:ascii="Times New Roman" w:eastAsia="Calibri" w:hAnsi="Times New Roman" w:cs="Times New Roman"/>
                <w:b/>
                <w:color w:val="000000" w:themeColor="text1"/>
              </w:rPr>
              <w:t>Время</w:t>
            </w:r>
          </w:p>
        </w:tc>
        <w:tc>
          <w:tcPr>
            <w:tcW w:w="5387" w:type="dxa"/>
          </w:tcPr>
          <w:p w:rsidR="000B5789" w:rsidRPr="000C4C92" w:rsidRDefault="000B5789" w:rsidP="00F37786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C4C92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Мероприятие </w:t>
            </w:r>
          </w:p>
        </w:tc>
        <w:tc>
          <w:tcPr>
            <w:tcW w:w="3544" w:type="dxa"/>
          </w:tcPr>
          <w:p w:rsidR="000B5789" w:rsidRPr="000C4C92" w:rsidRDefault="000B5789" w:rsidP="00F37786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C4C92">
              <w:rPr>
                <w:rFonts w:ascii="Times New Roman" w:eastAsia="Calibri" w:hAnsi="Times New Roman" w:cs="Times New Roman"/>
                <w:b/>
                <w:color w:val="000000" w:themeColor="text1"/>
              </w:rPr>
              <w:t>Ответственные</w:t>
            </w:r>
          </w:p>
        </w:tc>
      </w:tr>
      <w:tr w:rsidR="000B5789" w:rsidRPr="000C4C92" w:rsidTr="00F37786">
        <w:tc>
          <w:tcPr>
            <w:tcW w:w="567" w:type="dxa"/>
            <w:vMerge/>
          </w:tcPr>
          <w:p w:rsidR="000B5789" w:rsidRPr="00F12A2C" w:rsidRDefault="000B5789" w:rsidP="00F37786">
            <w:pPr>
              <w:rPr>
                <w:rFonts w:ascii="Calibri" w:eastAsia="Calibri" w:hAnsi="Calibri" w:cs="Times New Roman"/>
                <w:noProof/>
                <w:lang w:eastAsia="ru-RU"/>
              </w:rPr>
            </w:pPr>
          </w:p>
        </w:tc>
        <w:tc>
          <w:tcPr>
            <w:tcW w:w="567" w:type="dxa"/>
          </w:tcPr>
          <w:p w:rsidR="000B5789" w:rsidRPr="000C4C92" w:rsidRDefault="000B5789" w:rsidP="00F3778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060" w:type="dxa"/>
          </w:tcPr>
          <w:p w:rsidR="000B5789" w:rsidRPr="000C4C92" w:rsidRDefault="000B5789" w:rsidP="00F3778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8.30-</w:t>
            </w:r>
          </w:p>
          <w:p w:rsidR="000B5789" w:rsidRPr="000C4C92" w:rsidRDefault="000B5789" w:rsidP="00F3778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9.00</w:t>
            </w:r>
          </w:p>
        </w:tc>
        <w:tc>
          <w:tcPr>
            <w:tcW w:w="5387" w:type="dxa"/>
          </w:tcPr>
          <w:p w:rsidR="000B5789" w:rsidRPr="000C4C92" w:rsidRDefault="000B5789" w:rsidP="00F3778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Подвоз и сопровождение (помощь в передвижении от дома до машины и от машины до учреждения)</w:t>
            </w:r>
          </w:p>
        </w:tc>
        <w:tc>
          <w:tcPr>
            <w:tcW w:w="3544" w:type="dxa"/>
          </w:tcPr>
          <w:p w:rsidR="000B5789" w:rsidRPr="000C4C92" w:rsidRDefault="000B5789" w:rsidP="00F3778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Специалисты учреждения </w:t>
            </w:r>
          </w:p>
        </w:tc>
      </w:tr>
      <w:tr w:rsidR="000B5789" w:rsidRPr="000C4C92" w:rsidTr="00F37786">
        <w:tc>
          <w:tcPr>
            <w:tcW w:w="567" w:type="dxa"/>
            <w:vMerge/>
          </w:tcPr>
          <w:p w:rsidR="000B5789" w:rsidRPr="00F12A2C" w:rsidRDefault="000B5789" w:rsidP="00F377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B5789" w:rsidRPr="000C4C92" w:rsidRDefault="000B5789" w:rsidP="00F3778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0B5789" w:rsidRPr="000C4C92" w:rsidRDefault="000B5789" w:rsidP="00F3778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09.00-09.30</w:t>
            </w:r>
          </w:p>
        </w:tc>
        <w:tc>
          <w:tcPr>
            <w:tcW w:w="5387" w:type="dxa"/>
          </w:tcPr>
          <w:p w:rsidR="000B5789" w:rsidRPr="000C4C92" w:rsidRDefault="000B5789" w:rsidP="00F3778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Отдых и контроль жизненных показателей для определения возможности физической нагрузки (замеры давления и температуры)</w:t>
            </w:r>
          </w:p>
        </w:tc>
        <w:tc>
          <w:tcPr>
            <w:tcW w:w="3544" w:type="dxa"/>
          </w:tcPr>
          <w:p w:rsidR="000B5789" w:rsidRPr="000C4C92" w:rsidRDefault="000B5789" w:rsidP="00F3778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0B5789" w:rsidRPr="000C4C92" w:rsidTr="00F37786">
        <w:trPr>
          <w:trHeight w:val="569"/>
        </w:trPr>
        <w:tc>
          <w:tcPr>
            <w:tcW w:w="567" w:type="dxa"/>
            <w:vMerge/>
          </w:tcPr>
          <w:p w:rsidR="000B5789" w:rsidRPr="00F12A2C" w:rsidRDefault="000B5789" w:rsidP="00F377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B5789" w:rsidRPr="000C4C92" w:rsidRDefault="000B5789" w:rsidP="00F3778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60" w:type="dxa"/>
          </w:tcPr>
          <w:p w:rsidR="000B5789" w:rsidRPr="000C4C92" w:rsidRDefault="000B5789" w:rsidP="00F3778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09.30-10.10</w:t>
            </w:r>
          </w:p>
        </w:tc>
        <w:tc>
          <w:tcPr>
            <w:tcW w:w="5387" w:type="dxa"/>
          </w:tcPr>
          <w:p w:rsidR="000B5789" w:rsidRPr="000C4C92" w:rsidRDefault="000B5789" w:rsidP="00F3778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Пальчиковая гимнастика.</w:t>
            </w:r>
          </w:p>
          <w:p w:rsidR="000B5789" w:rsidRPr="000C4C92" w:rsidRDefault="000B5789" w:rsidP="00F3778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Творческая мастерская.</w:t>
            </w:r>
          </w:p>
        </w:tc>
        <w:tc>
          <w:tcPr>
            <w:tcW w:w="3544" w:type="dxa"/>
          </w:tcPr>
          <w:p w:rsidR="000B5789" w:rsidRPr="000C4C92" w:rsidRDefault="000B5789" w:rsidP="00F3778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Инструктор по труду Моисеева Ирина Ивановна</w:t>
            </w:r>
          </w:p>
        </w:tc>
      </w:tr>
      <w:tr w:rsidR="000B5789" w:rsidRPr="000C4C92" w:rsidTr="00F37786">
        <w:tc>
          <w:tcPr>
            <w:tcW w:w="567" w:type="dxa"/>
            <w:vMerge/>
          </w:tcPr>
          <w:p w:rsidR="000B5789" w:rsidRPr="00F12A2C" w:rsidRDefault="000B5789" w:rsidP="00F377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B5789" w:rsidRPr="000C4C92" w:rsidRDefault="000B5789" w:rsidP="00F3778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60" w:type="dxa"/>
          </w:tcPr>
          <w:p w:rsidR="000B5789" w:rsidRPr="000C4C92" w:rsidRDefault="000B5789" w:rsidP="00F3778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10.10-10.20</w:t>
            </w:r>
          </w:p>
        </w:tc>
        <w:tc>
          <w:tcPr>
            <w:tcW w:w="5387" w:type="dxa"/>
          </w:tcPr>
          <w:p w:rsidR="000B5789" w:rsidRPr="000C4C92" w:rsidRDefault="000B5789" w:rsidP="00F3778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Отдых</w:t>
            </w:r>
          </w:p>
        </w:tc>
        <w:tc>
          <w:tcPr>
            <w:tcW w:w="3544" w:type="dxa"/>
          </w:tcPr>
          <w:p w:rsidR="000B5789" w:rsidRPr="000C4C92" w:rsidRDefault="000B5789" w:rsidP="00F3778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0B5789" w:rsidRPr="000C4C92" w:rsidTr="00F37786">
        <w:tc>
          <w:tcPr>
            <w:tcW w:w="567" w:type="dxa"/>
            <w:vMerge/>
          </w:tcPr>
          <w:p w:rsidR="000B5789" w:rsidRPr="00F12A2C" w:rsidRDefault="000B5789" w:rsidP="00F377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B5789" w:rsidRPr="000C4C92" w:rsidRDefault="000B5789" w:rsidP="00F3778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60" w:type="dxa"/>
          </w:tcPr>
          <w:p w:rsidR="000B5789" w:rsidRPr="000C4C92" w:rsidRDefault="000B5789" w:rsidP="00F3778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10.20-10.50</w:t>
            </w:r>
          </w:p>
        </w:tc>
        <w:tc>
          <w:tcPr>
            <w:tcW w:w="5387" w:type="dxa"/>
          </w:tcPr>
          <w:p w:rsidR="000B5789" w:rsidRPr="000C4C92" w:rsidRDefault="000B5789" w:rsidP="00F3778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Тренируем внимание и память</w:t>
            </w:r>
          </w:p>
        </w:tc>
        <w:tc>
          <w:tcPr>
            <w:tcW w:w="3544" w:type="dxa"/>
          </w:tcPr>
          <w:p w:rsidR="000B5789" w:rsidRPr="000C4C92" w:rsidRDefault="000B5789" w:rsidP="00F3778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Психолог Павлова Татьяна Владимировна </w:t>
            </w:r>
          </w:p>
        </w:tc>
      </w:tr>
      <w:tr w:rsidR="000B5789" w:rsidRPr="000C4C92" w:rsidTr="00F37786">
        <w:tc>
          <w:tcPr>
            <w:tcW w:w="567" w:type="dxa"/>
            <w:vMerge/>
          </w:tcPr>
          <w:p w:rsidR="000B5789" w:rsidRPr="00F12A2C" w:rsidRDefault="000B5789" w:rsidP="00F377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B5789" w:rsidRPr="000C4C92" w:rsidRDefault="000B5789" w:rsidP="00F3778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60" w:type="dxa"/>
          </w:tcPr>
          <w:p w:rsidR="000B5789" w:rsidRPr="000C4C92" w:rsidRDefault="000B5789" w:rsidP="00F3778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10.50-11.10</w:t>
            </w:r>
          </w:p>
        </w:tc>
        <w:tc>
          <w:tcPr>
            <w:tcW w:w="5387" w:type="dxa"/>
          </w:tcPr>
          <w:p w:rsidR="000B5789" w:rsidRPr="000C4C92" w:rsidRDefault="000B5789" w:rsidP="00F3778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Чайная пауза </w:t>
            </w:r>
          </w:p>
        </w:tc>
        <w:tc>
          <w:tcPr>
            <w:tcW w:w="3544" w:type="dxa"/>
          </w:tcPr>
          <w:p w:rsidR="000B5789" w:rsidRPr="000C4C92" w:rsidRDefault="000B5789" w:rsidP="00F3778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0B5789" w:rsidRPr="000C4C92" w:rsidTr="00F37786">
        <w:tc>
          <w:tcPr>
            <w:tcW w:w="567" w:type="dxa"/>
            <w:vMerge/>
          </w:tcPr>
          <w:p w:rsidR="000B5789" w:rsidRPr="00F12A2C" w:rsidRDefault="000B5789" w:rsidP="00F377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B5789" w:rsidRPr="000C4C92" w:rsidRDefault="000B5789" w:rsidP="00F3778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60" w:type="dxa"/>
          </w:tcPr>
          <w:p w:rsidR="000B5789" w:rsidRPr="000C4C92" w:rsidRDefault="000B5789" w:rsidP="00F3778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11.10-11.50</w:t>
            </w:r>
          </w:p>
        </w:tc>
        <w:tc>
          <w:tcPr>
            <w:tcW w:w="5387" w:type="dxa"/>
          </w:tcPr>
          <w:p w:rsidR="000B5789" w:rsidRPr="000C4C92" w:rsidRDefault="000B5789" w:rsidP="00F3778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«7 чудес Красноярского края. Больше чем река!»</w:t>
            </w:r>
          </w:p>
        </w:tc>
        <w:tc>
          <w:tcPr>
            <w:tcW w:w="3544" w:type="dxa"/>
          </w:tcPr>
          <w:p w:rsidR="000B5789" w:rsidRPr="000C4C92" w:rsidRDefault="000B5789" w:rsidP="00F3778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71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Социальный педагог Клокова Регина Николаевна</w:t>
            </w:r>
          </w:p>
        </w:tc>
      </w:tr>
      <w:tr w:rsidR="000B5789" w:rsidRPr="000C4C92" w:rsidTr="00F37786">
        <w:tc>
          <w:tcPr>
            <w:tcW w:w="567" w:type="dxa"/>
            <w:vMerge/>
          </w:tcPr>
          <w:p w:rsidR="000B5789" w:rsidRPr="00F12A2C" w:rsidRDefault="000B5789" w:rsidP="00F377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B5789" w:rsidRPr="000C4C92" w:rsidRDefault="000B5789" w:rsidP="00F3778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60" w:type="dxa"/>
          </w:tcPr>
          <w:p w:rsidR="000B5789" w:rsidRPr="000C4C92" w:rsidRDefault="000B5789" w:rsidP="00F3778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11.50-12.00</w:t>
            </w:r>
          </w:p>
        </w:tc>
        <w:tc>
          <w:tcPr>
            <w:tcW w:w="5387" w:type="dxa"/>
          </w:tcPr>
          <w:p w:rsidR="000B5789" w:rsidRPr="000C4C92" w:rsidRDefault="000B5789" w:rsidP="00F3778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Санитарно – гигиеническая пауза </w:t>
            </w:r>
          </w:p>
        </w:tc>
        <w:tc>
          <w:tcPr>
            <w:tcW w:w="3544" w:type="dxa"/>
          </w:tcPr>
          <w:p w:rsidR="000B5789" w:rsidRPr="000C4C92" w:rsidRDefault="000B5789" w:rsidP="00F3778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0B5789" w:rsidRPr="000C4C92" w:rsidTr="00F37786">
        <w:tc>
          <w:tcPr>
            <w:tcW w:w="567" w:type="dxa"/>
            <w:vMerge/>
          </w:tcPr>
          <w:p w:rsidR="000B5789" w:rsidRPr="00F12A2C" w:rsidRDefault="000B5789" w:rsidP="00F377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B5789" w:rsidRPr="000C4C92" w:rsidRDefault="000B5789" w:rsidP="00F3778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60" w:type="dxa"/>
          </w:tcPr>
          <w:p w:rsidR="000B5789" w:rsidRPr="000C4C92" w:rsidRDefault="000B5789" w:rsidP="00F3778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12.00-12.30</w:t>
            </w:r>
          </w:p>
        </w:tc>
        <w:tc>
          <w:tcPr>
            <w:tcW w:w="5387" w:type="dxa"/>
          </w:tcPr>
          <w:p w:rsidR="000B5789" w:rsidRPr="000C4C92" w:rsidRDefault="000B5789" w:rsidP="00F3778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Музыкальная гостиная «жизнь и творчество современных исполнителей». </w:t>
            </w:r>
          </w:p>
        </w:tc>
        <w:tc>
          <w:tcPr>
            <w:tcW w:w="3544" w:type="dxa"/>
          </w:tcPr>
          <w:p w:rsidR="000B5789" w:rsidRPr="000C4C92" w:rsidRDefault="000B5789" w:rsidP="00F3778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Культорганизатор Черных Марина Валерьевна</w:t>
            </w:r>
          </w:p>
        </w:tc>
      </w:tr>
      <w:tr w:rsidR="000B5789" w:rsidRPr="000C4C92" w:rsidTr="00F37786">
        <w:tc>
          <w:tcPr>
            <w:tcW w:w="567" w:type="dxa"/>
            <w:vMerge/>
          </w:tcPr>
          <w:p w:rsidR="000B5789" w:rsidRPr="00F12A2C" w:rsidRDefault="000B5789" w:rsidP="00F377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B5789" w:rsidRPr="000C4C92" w:rsidRDefault="000B5789" w:rsidP="00F3778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0B5789" w:rsidRPr="000C4C92" w:rsidRDefault="000B5789" w:rsidP="00F3778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" w:type="dxa"/>
          </w:tcPr>
          <w:p w:rsidR="000B5789" w:rsidRPr="000C4C92" w:rsidRDefault="000B5789" w:rsidP="00F3778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12.30-</w:t>
            </w:r>
          </w:p>
          <w:p w:rsidR="000B5789" w:rsidRPr="000C4C92" w:rsidRDefault="000B5789" w:rsidP="00F3778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5387" w:type="dxa"/>
          </w:tcPr>
          <w:p w:rsidR="000B5789" w:rsidRPr="000C4C92" w:rsidRDefault="000B5789" w:rsidP="00F3778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Подвоз и сопровождение к дому</w:t>
            </w:r>
          </w:p>
        </w:tc>
        <w:tc>
          <w:tcPr>
            <w:tcW w:w="3544" w:type="dxa"/>
          </w:tcPr>
          <w:p w:rsidR="000B5789" w:rsidRPr="000C4C92" w:rsidRDefault="000B5789" w:rsidP="00F3778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</w:tbl>
    <w:p w:rsidR="006E6B12" w:rsidRDefault="006E6B12"/>
    <w:p w:rsidR="000B5789" w:rsidRDefault="000B5789"/>
    <w:p w:rsidR="00F84050" w:rsidRDefault="00F84050"/>
    <w:tbl>
      <w:tblPr>
        <w:tblStyle w:val="1"/>
        <w:tblW w:w="1112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060"/>
        <w:gridCol w:w="5387"/>
        <w:gridCol w:w="3544"/>
      </w:tblGrid>
      <w:tr w:rsidR="002B73EB" w:rsidRPr="00F12A2C" w:rsidTr="00D34DA3">
        <w:tc>
          <w:tcPr>
            <w:tcW w:w="567" w:type="dxa"/>
            <w:vMerge w:val="restart"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  <w:r w:rsidRPr="00F12A2C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494C0D9" wp14:editId="19B713CF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745490</wp:posOffset>
                      </wp:positionV>
                      <wp:extent cx="361950" cy="2337435"/>
                      <wp:effectExtent l="0" t="0" r="0" b="5715"/>
                      <wp:wrapSquare wrapText="bothSides"/>
                      <wp:docPr id="16" name="Надпись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337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471B6" w:rsidRPr="00D36B47" w:rsidRDefault="00D471B6" w:rsidP="002B73EB">
                                  <w:pPr>
                                    <w:pStyle w:val="1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Понедельник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-4.9pt;margin-top:58.7pt;width:28.5pt;height:18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" filled="f" stroked="f">
                      <v:textbox style="layout-flow:vertical;mso-layout-flow-alt:bottom-to-top">
                        <w:txbxContent>
                          <w:p w:rsidR="00D471B6" w:rsidRPr="00D36B47" w:rsidRDefault="00D471B6" w:rsidP="002B73EB">
                            <w:pPr>
                              <w:pStyle w:val="1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Понедельник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C4C92">
              <w:rPr>
                <w:rFonts w:ascii="Times New Roman" w:eastAsia="Calibri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C4C92">
              <w:rPr>
                <w:rFonts w:ascii="Times New Roman" w:eastAsia="Calibri" w:hAnsi="Times New Roman" w:cs="Times New Roman"/>
                <w:b/>
                <w:color w:val="000000" w:themeColor="text1"/>
              </w:rPr>
              <w:t>Время</w:t>
            </w:r>
          </w:p>
        </w:tc>
        <w:tc>
          <w:tcPr>
            <w:tcW w:w="5387" w:type="dxa"/>
          </w:tcPr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C4C92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Мероприятие 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C4C92">
              <w:rPr>
                <w:rFonts w:ascii="Times New Roman" w:eastAsia="Calibri" w:hAnsi="Times New Roman" w:cs="Times New Roman"/>
                <w:b/>
                <w:color w:val="000000" w:themeColor="text1"/>
              </w:rPr>
              <w:t>Ответственные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  <w:noProof/>
                <w:lang w:eastAsia="ru-RU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8.30-</w:t>
            </w:r>
          </w:p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9.00</w:t>
            </w:r>
          </w:p>
        </w:tc>
        <w:tc>
          <w:tcPr>
            <w:tcW w:w="5387" w:type="dxa"/>
          </w:tcPr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Подвоз и сопровождение (помощь в передвижении от дома до машины и от машины до учреждения)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Специалисты учреждения </w:t>
            </w:r>
          </w:p>
        </w:tc>
      </w:tr>
      <w:tr w:rsidR="002B73EB" w:rsidRPr="000C4C92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09.00-09.30</w:t>
            </w:r>
          </w:p>
        </w:tc>
        <w:tc>
          <w:tcPr>
            <w:tcW w:w="538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Отдых и контроль жизненных показателей для определения возможности физической нагрузки (замеры давления и температуры)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2B73EB" w:rsidRPr="00F12A2C" w:rsidTr="00D34DA3">
        <w:trPr>
          <w:trHeight w:val="569"/>
        </w:trPr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09.30-10.10</w:t>
            </w:r>
          </w:p>
        </w:tc>
        <w:tc>
          <w:tcPr>
            <w:tcW w:w="5387" w:type="dxa"/>
          </w:tcPr>
          <w:p w:rsidR="00AF2CA2" w:rsidRPr="000C4C92" w:rsidRDefault="00AF2CA2" w:rsidP="00AF2C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Пальчиковая гимнастика.</w:t>
            </w:r>
          </w:p>
          <w:p w:rsidR="002B73EB" w:rsidRPr="000C4C92" w:rsidRDefault="00AF2CA2" w:rsidP="00AF2C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Творческая мастерская.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2B73EB" w:rsidRPr="000C4C92" w:rsidRDefault="00AF2CA2" w:rsidP="00AF2C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Инструктор по труду Моисеева Ирина Ивановна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10.10-10.20</w:t>
            </w:r>
          </w:p>
        </w:tc>
        <w:tc>
          <w:tcPr>
            <w:tcW w:w="538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Отдых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10.20-10.50</w:t>
            </w:r>
          </w:p>
        </w:tc>
        <w:tc>
          <w:tcPr>
            <w:tcW w:w="5387" w:type="dxa"/>
          </w:tcPr>
          <w:p w:rsidR="002B73EB" w:rsidRPr="000C4C92" w:rsidRDefault="004315A6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Час истории. Живые мерки. Игротека. 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Руководитель кружка Сбитнева Ирина Николаевна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10.50-11.10</w:t>
            </w:r>
          </w:p>
        </w:tc>
        <w:tc>
          <w:tcPr>
            <w:tcW w:w="5387" w:type="dxa"/>
          </w:tcPr>
          <w:p w:rsidR="002B73EB" w:rsidRPr="000C4C92" w:rsidRDefault="002B73EB" w:rsidP="004A74D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Чайная пауза 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11.10-11.50</w:t>
            </w:r>
          </w:p>
        </w:tc>
        <w:tc>
          <w:tcPr>
            <w:tcW w:w="5387" w:type="dxa"/>
          </w:tcPr>
          <w:p w:rsidR="002B73EB" w:rsidRPr="000C4C92" w:rsidRDefault="004F61B7" w:rsidP="00E41BE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F2C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«7 чудес Красноярского края. Копь»</w:t>
            </w:r>
          </w:p>
        </w:tc>
        <w:tc>
          <w:tcPr>
            <w:tcW w:w="3544" w:type="dxa"/>
          </w:tcPr>
          <w:p w:rsidR="002B73EB" w:rsidRPr="000C4C92" w:rsidRDefault="00AF2CA2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Социальный педагог Клокова Регина Николаевна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11.50-12.00</w:t>
            </w:r>
          </w:p>
        </w:tc>
        <w:tc>
          <w:tcPr>
            <w:tcW w:w="538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Санитарно – гигиеническая пауза 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12.00-12.30</w:t>
            </w:r>
          </w:p>
        </w:tc>
        <w:tc>
          <w:tcPr>
            <w:tcW w:w="5387" w:type="dxa"/>
          </w:tcPr>
          <w:p w:rsidR="002B73EB" w:rsidRPr="000C4C92" w:rsidRDefault="004315A6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Деревенька моя. Музыкальные истории 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Культорганизатор Черных Марина Валерьевна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12.30-</w:t>
            </w:r>
          </w:p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538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Подвоз и сопровождение к дому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0B5789" w:rsidRPr="00F12A2C" w:rsidTr="00D34DA3">
        <w:tc>
          <w:tcPr>
            <w:tcW w:w="567" w:type="dxa"/>
          </w:tcPr>
          <w:p w:rsidR="000B5789" w:rsidRPr="00F12A2C" w:rsidRDefault="000B5789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B5789" w:rsidRPr="000C4C92" w:rsidRDefault="000B5789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" w:type="dxa"/>
          </w:tcPr>
          <w:p w:rsidR="000B5789" w:rsidRPr="000C4C92" w:rsidRDefault="000B5789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5789" w:rsidRPr="000C4C92" w:rsidRDefault="000B5789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0B5789" w:rsidRDefault="000B5789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</w:tr>
      <w:tr w:rsidR="002B73EB" w:rsidRPr="00F12A2C" w:rsidTr="00D34DA3">
        <w:tc>
          <w:tcPr>
            <w:tcW w:w="567" w:type="dxa"/>
            <w:vMerge w:val="restart"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  <w:r w:rsidRPr="00F12A2C">
              <w:rPr>
                <w:rFonts w:ascii="Calibri" w:eastAsia="Calibri" w:hAnsi="Calibri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604B62D" wp14:editId="2DCDCED7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1047115</wp:posOffset>
                      </wp:positionV>
                      <wp:extent cx="361950" cy="1988185"/>
                      <wp:effectExtent l="0" t="0" r="0" b="0"/>
                      <wp:wrapSquare wrapText="bothSides"/>
                      <wp:docPr id="17" name="Надпись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1988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471B6" w:rsidRPr="00D36B47" w:rsidRDefault="00D471B6" w:rsidP="002B73EB">
                                  <w:pPr>
                                    <w:pStyle w:val="1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Среда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-4.9pt;margin-top:82.45pt;width:28.5pt;height:156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" filled="f" stroked="f">
                      <v:textbox style="layout-flow:vertical;mso-layout-flow-alt:bottom-to-top">
                        <w:txbxContent>
                          <w:p w:rsidR="00D471B6" w:rsidRPr="00D36B47" w:rsidRDefault="00D471B6" w:rsidP="002B73EB">
                            <w:pPr>
                              <w:pStyle w:val="1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Среда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8.30-</w:t>
            </w:r>
          </w:p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9.00</w:t>
            </w:r>
          </w:p>
        </w:tc>
        <w:tc>
          <w:tcPr>
            <w:tcW w:w="5387" w:type="dxa"/>
          </w:tcPr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Подвоз и сопровождение (помощь в передвижении от дома до машины и от машины до учреждения)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09.00-09.30</w:t>
            </w:r>
          </w:p>
        </w:tc>
        <w:tc>
          <w:tcPr>
            <w:tcW w:w="538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Отдых и контроль жизненных показателей для определения возможности физической нагрузки (замеры давления и температуры)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  <w:noProof/>
                <w:lang w:eastAsia="ru-RU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09.30-10.10</w:t>
            </w:r>
          </w:p>
        </w:tc>
        <w:tc>
          <w:tcPr>
            <w:tcW w:w="538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Пальчиковая гимнастика.</w:t>
            </w:r>
          </w:p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Творческая мастерская.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Инструктор по труду Моисеева Ирина Ивановна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10.10-10.20</w:t>
            </w:r>
          </w:p>
        </w:tc>
        <w:tc>
          <w:tcPr>
            <w:tcW w:w="5387" w:type="dxa"/>
          </w:tcPr>
          <w:p w:rsidR="002B73EB" w:rsidRPr="000C4C92" w:rsidRDefault="00E41BEF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2B73EB"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тдых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10.20-10.50</w:t>
            </w:r>
          </w:p>
        </w:tc>
        <w:tc>
          <w:tcPr>
            <w:tcW w:w="5387" w:type="dxa"/>
          </w:tcPr>
          <w:p w:rsidR="002B73EB" w:rsidRPr="000C4C92" w:rsidRDefault="00E41BEF" w:rsidP="00726A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Формула хорошего настроения</w:t>
            </w:r>
          </w:p>
        </w:tc>
        <w:tc>
          <w:tcPr>
            <w:tcW w:w="3544" w:type="dxa"/>
          </w:tcPr>
          <w:p w:rsidR="002B73EB" w:rsidRPr="000C4C92" w:rsidRDefault="00E41BEF" w:rsidP="00726A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Психолог Павлова Татьяна Владимировна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10.50-11.10</w:t>
            </w:r>
          </w:p>
        </w:tc>
        <w:tc>
          <w:tcPr>
            <w:tcW w:w="5387" w:type="dxa"/>
          </w:tcPr>
          <w:p w:rsidR="002B73EB" w:rsidRPr="000C4C92" w:rsidRDefault="002B73EB" w:rsidP="004A74D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Чайная пауза 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11.10-11.50</w:t>
            </w:r>
          </w:p>
        </w:tc>
        <w:tc>
          <w:tcPr>
            <w:tcW w:w="5387" w:type="dxa"/>
          </w:tcPr>
          <w:p w:rsidR="002B73EB" w:rsidRPr="000C4C92" w:rsidRDefault="00E41BEF" w:rsidP="00E41BE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АФК (Общая физическая подготовка, физические упражнения для развития координационных способностей)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2B73EB" w:rsidRPr="000C4C92" w:rsidRDefault="00E41BEF" w:rsidP="00E41BE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Специалист по АФК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Лашевич Оксана Николаевна </w:t>
            </w:r>
            <w:r w:rsidR="00726A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11.50-12.00</w:t>
            </w:r>
          </w:p>
        </w:tc>
        <w:tc>
          <w:tcPr>
            <w:tcW w:w="538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Санитарно – гигиеническая пауза 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12.00-12.30</w:t>
            </w:r>
          </w:p>
        </w:tc>
        <w:tc>
          <w:tcPr>
            <w:tcW w:w="5387" w:type="dxa"/>
          </w:tcPr>
          <w:p w:rsidR="002B73EB" w:rsidRPr="000C4C92" w:rsidRDefault="00726AF4" w:rsidP="00726A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«И я там был». Виртуальные путешествия </w:t>
            </w:r>
          </w:p>
        </w:tc>
        <w:tc>
          <w:tcPr>
            <w:tcW w:w="3544" w:type="dxa"/>
          </w:tcPr>
          <w:p w:rsidR="002B73EB" w:rsidRPr="000C4C92" w:rsidRDefault="00726AF4" w:rsidP="00726A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Руководитель кружка Сбитнева Ирина Николаевна 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12.30-</w:t>
            </w:r>
          </w:p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538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Подвоз и сопровождение к дому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</w:tbl>
    <w:p w:rsidR="006E6B12" w:rsidRDefault="006E6B12"/>
    <w:p w:rsidR="000B5789" w:rsidRDefault="000B5789"/>
    <w:p w:rsidR="000B5789" w:rsidRDefault="000B5789"/>
    <w:tbl>
      <w:tblPr>
        <w:tblStyle w:val="1"/>
        <w:tblW w:w="1112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060"/>
        <w:gridCol w:w="5387"/>
        <w:gridCol w:w="3544"/>
      </w:tblGrid>
      <w:tr w:rsidR="002B73EB" w:rsidRPr="00F12A2C" w:rsidTr="00D34DA3">
        <w:tc>
          <w:tcPr>
            <w:tcW w:w="567" w:type="dxa"/>
            <w:vMerge w:val="restart"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  <w:r w:rsidRPr="00F12A2C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037418C" wp14:editId="02DA57E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358140</wp:posOffset>
                      </wp:positionV>
                      <wp:extent cx="361950" cy="1934210"/>
                      <wp:effectExtent l="0" t="0" r="0" b="8890"/>
                      <wp:wrapSquare wrapText="bothSides"/>
                      <wp:docPr id="18" name="Надпись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1934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471B6" w:rsidRPr="00D36B47" w:rsidRDefault="00D471B6" w:rsidP="002B73EB">
                                  <w:pPr>
                                    <w:pStyle w:val="1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Пятница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-4.9pt;margin-top:28.2pt;width:28.5pt;height:152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" filled="f" stroked="f">
                      <v:textbox style="layout-flow:vertical;mso-layout-flow-alt:bottom-to-top">
                        <w:txbxContent>
                          <w:p w:rsidR="00D471B6" w:rsidRPr="00D36B47" w:rsidRDefault="00D471B6" w:rsidP="002B73EB">
                            <w:pPr>
                              <w:pStyle w:val="1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Пятница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C4C92">
              <w:rPr>
                <w:rFonts w:ascii="Times New Roman" w:eastAsia="Calibri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C4C92">
              <w:rPr>
                <w:rFonts w:ascii="Times New Roman" w:eastAsia="Calibri" w:hAnsi="Times New Roman" w:cs="Times New Roman"/>
                <w:b/>
                <w:color w:val="000000" w:themeColor="text1"/>
              </w:rPr>
              <w:t>Время</w:t>
            </w:r>
          </w:p>
        </w:tc>
        <w:tc>
          <w:tcPr>
            <w:tcW w:w="5387" w:type="dxa"/>
          </w:tcPr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C4C92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Мероприятие 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C4C92">
              <w:rPr>
                <w:rFonts w:ascii="Times New Roman" w:eastAsia="Calibri" w:hAnsi="Times New Roman" w:cs="Times New Roman"/>
                <w:b/>
                <w:color w:val="000000" w:themeColor="text1"/>
              </w:rPr>
              <w:t>Ответственные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  <w:noProof/>
                <w:lang w:eastAsia="ru-RU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8.30-</w:t>
            </w:r>
          </w:p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9.00</w:t>
            </w:r>
          </w:p>
        </w:tc>
        <w:tc>
          <w:tcPr>
            <w:tcW w:w="5387" w:type="dxa"/>
          </w:tcPr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Подвоз и сопровождение (помощь в передвижении от дома до машины и от машины до учреждения)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Специалисты учреждения </w:t>
            </w:r>
          </w:p>
        </w:tc>
      </w:tr>
      <w:tr w:rsidR="002B73EB" w:rsidRPr="000C4C92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09.00-09.30</w:t>
            </w:r>
          </w:p>
        </w:tc>
        <w:tc>
          <w:tcPr>
            <w:tcW w:w="538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Отдых и контроль жизненных показателей для определения возможности физической нагрузки (замеры давления и температуры)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2B73EB" w:rsidRPr="00F12A2C" w:rsidTr="00D34DA3">
        <w:trPr>
          <w:trHeight w:val="569"/>
        </w:trPr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09.30-10.10</w:t>
            </w:r>
          </w:p>
        </w:tc>
        <w:tc>
          <w:tcPr>
            <w:tcW w:w="538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Пальчиковая гимнастика.</w:t>
            </w:r>
          </w:p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Творческая мастерская.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Инструктор по труду Моисеева Ирина Ивановна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10.10-10.20</w:t>
            </w:r>
          </w:p>
        </w:tc>
        <w:tc>
          <w:tcPr>
            <w:tcW w:w="538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Отдых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10.20-10.50</w:t>
            </w:r>
          </w:p>
        </w:tc>
        <w:tc>
          <w:tcPr>
            <w:tcW w:w="5387" w:type="dxa"/>
          </w:tcPr>
          <w:p w:rsidR="002B73EB" w:rsidRPr="000C4C92" w:rsidRDefault="004315A6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Тренируем внимание и память</w:t>
            </w:r>
          </w:p>
        </w:tc>
        <w:tc>
          <w:tcPr>
            <w:tcW w:w="3544" w:type="dxa"/>
          </w:tcPr>
          <w:p w:rsidR="002B73EB" w:rsidRPr="000C4C92" w:rsidRDefault="004315A6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Психолог Павлова Татьяна Владимировна 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10.50-11.10</w:t>
            </w:r>
          </w:p>
        </w:tc>
        <w:tc>
          <w:tcPr>
            <w:tcW w:w="5387" w:type="dxa"/>
          </w:tcPr>
          <w:p w:rsidR="002B73EB" w:rsidRPr="000C4C92" w:rsidRDefault="002B73EB" w:rsidP="004A74D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Чайная пауза 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11.10-11.50</w:t>
            </w:r>
          </w:p>
        </w:tc>
        <w:tc>
          <w:tcPr>
            <w:tcW w:w="5387" w:type="dxa"/>
          </w:tcPr>
          <w:p w:rsidR="002B73EB" w:rsidRPr="000C4C92" w:rsidRDefault="00D471B6" w:rsidP="004F61B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«7 чудес Красноярского края. Больше чем река!»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71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Социальный педагог Клокова Регина Николаевна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11.50-12.00</w:t>
            </w:r>
          </w:p>
        </w:tc>
        <w:tc>
          <w:tcPr>
            <w:tcW w:w="538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Санитарно – гигиеническая пауза 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12.00-12.30</w:t>
            </w:r>
          </w:p>
        </w:tc>
        <w:tc>
          <w:tcPr>
            <w:tcW w:w="5387" w:type="dxa"/>
          </w:tcPr>
          <w:p w:rsidR="002B73EB" w:rsidRPr="000C4C92" w:rsidRDefault="004315A6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Музыкальная гостиная «жизнь и творчество современных исполнителей». 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Культорганизатор Черных Марина Валерьевна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12.30-</w:t>
            </w:r>
          </w:p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538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Подвоз и сопровождение к дому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0B5789" w:rsidRPr="00F12A2C" w:rsidTr="00D34DA3">
        <w:tc>
          <w:tcPr>
            <w:tcW w:w="567" w:type="dxa"/>
          </w:tcPr>
          <w:p w:rsidR="000B5789" w:rsidRPr="00F12A2C" w:rsidRDefault="000B5789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B5789" w:rsidRPr="000C4C92" w:rsidRDefault="000B5789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" w:type="dxa"/>
          </w:tcPr>
          <w:p w:rsidR="000B5789" w:rsidRPr="000C4C92" w:rsidRDefault="000B5789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5789" w:rsidRPr="000C4C92" w:rsidRDefault="000B5789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0B5789" w:rsidRDefault="000B5789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</w:tr>
      <w:tr w:rsidR="002B73EB" w:rsidRPr="00F12A2C" w:rsidTr="00D34DA3">
        <w:tc>
          <w:tcPr>
            <w:tcW w:w="567" w:type="dxa"/>
            <w:vMerge w:val="restart"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  <w:r w:rsidRPr="00F12A2C">
              <w:rPr>
                <w:rFonts w:ascii="Calibri" w:eastAsia="Calibri" w:hAnsi="Calibri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B525BB1" wp14:editId="11945704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594995</wp:posOffset>
                      </wp:positionV>
                      <wp:extent cx="361950" cy="2188845"/>
                      <wp:effectExtent l="0" t="0" r="0" b="1905"/>
                      <wp:wrapSquare wrapText="bothSides"/>
                      <wp:docPr id="19" name="Надпись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188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471B6" w:rsidRPr="00D36B47" w:rsidRDefault="00D471B6" w:rsidP="002B73EB">
                                  <w:pPr>
                                    <w:pStyle w:val="1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Понедельник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-4.9pt;margin-top:46.85pt;width:28.5pt;height:172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" filled="f" stroked="f">
                      <v:textbox style="layout-flow:vertical;mso-layout-flow-alt:bottom-to-top">
                        <w:txbxContent>
                          <w:p w:rsidR="00D471B6" w:rsidRPr="00D36B47" w:rsidRDefault="00D471B6" w:rsidP="002B73EB">
                            <w:pPr>
                              <w:pStyle w:val="1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Понедельник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8.30-</w:t>
            </w:r>
          </w:p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9.00</w:t>
            </w:r>
          </w:p>
        </w:tc>
        <w:tc>
          <w:tcPr>
            <w:tcW w:w="5387" w:type="dxa"/>
          </w:tcPr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Подвоз и сопровождение (помощь в передвижении от дома до машины и от машины до учреждения)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09.00-09.30</w:t>
            </w:r>
          </w:p>
        </w:tc>
        <w:tc>
          <w:tcPr>
            <w:tcW w:w="538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Отдых и контроль жизненных показателей для определения возможности физической нагрузки (замеры давления и температуры)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  <w:noProof/>
                <w:lang w:eastAsia="ru-RU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09.30-10.10</w:t>
            </w:r>
          </w:p>
        </w:tc>
        <w:tc>
          <w:tcPr>
            <w:tcW w:w="538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Пальчиковая гимнастика.</w:t>
            </w:r>
          </w:p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Творческая мастерская.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Инструктор по труду Моисеева Ирина Ивановна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10.10-10.20</w:t>
            </w:r>
          </w:p>
        </w:tc>
        <w:tc>
          <w:tcPr>
            <w:tcW w:w="5387" w:type="dxa"/>
          </w:tcPr>
          <w:p w:rsidR="002B73EB" w:rsidRPr="000C4C92" w:rsidRDefault="004A74D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2B73EB"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тдых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10.20-10.50</w:t>
            </w:r>
          </w:p>
        </w:tc>
        <w:tc>
          <w:tcPr>
            <w:tcW w:w="5387" w:type="dxa"/>
          </w:tcPr>
          <w:p w:rsidR="002B73EB" w:rsidRPr="000C4C92" w:rsidRDefault="004315A6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Традиции русской семьи и твои семейные традиции. 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Руководитель кружка Сбитнева Ирина Николаевна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10.50-11.10</w:t>
            </w:r>
          </w:p>
        </w:tc>
        <w:tc>
          <w:tcPr>
            <w:tcW w:w="5387" w:type="dxa"/>
          </w:tcPr>
          <w:p w:rsidR="002B73EB" w:rsidRPr="000C4C92" w:rsidRDefault="002B73EB" w:rsidP="004A74D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Чайная пауза 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60" w:type="dxa"/>
          </w:tcPr>
          <w:p w:rsidR="002B73EB" w:rsidRPr="000C4C92" w:rsidRDefault="00AC6952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11.10-11.50</w:t>
            </w:r>
          </w:p>
        </w:tc>
        <w:tc>
          <w:tcPr>
            <w:tcW w:w="5387" w:type="dxa"/>
          </w:tcPr>
          <w:p w:rsidR="002B73EB" w:rsidRPr="000C4C92" w:rsidRDefault="0057356E" w:rsidP="004315A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«7 чудес Красноярского края. Озеро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Виви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2B73EB" w:rsidRPr="000C4C92" w:rsidRDefault="004315A6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356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Социальный педагог Клокова Регина Николаевна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11.50-12.00</w:t>
            </w:r>
          </w:p>
        </w:tc>
        <w:tc>
          <w:tcPr>
            <w:tcW w:w="5387" w:type="dxa"/>
          </w:tcPr>
          <w:p w:rsidR="002B73EB" w:rsidRPr="000C4C92" w:rsidRDefault="004315A6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Санитарно-гигиеническая пауза 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12.00-12.30</w:t>
            </w:r>
          </w:p>
        </w:tc>
        <w:tc>
          <w:tcPr>
            <w:tcW w:w="5387" w:type="dxa"/>
          </w:tcPr>
          <w:p w:rsidR="002B73EB" w:rsidRPr="000C4C92" w:rsidRDefault="004F61B7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Игра «Что? Где? Когда?» 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Культорганизатор Черных Марина Валерьевна 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12.30-</w:t>
            </w:r>
          </w:p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538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Подвоз и сопровождение к дому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</w:tbl>
    <w:p w:rsidR="00676C32" w:rsidRDefault="00676C32"/>
    <w:p w:rsidR="002230A9" w:rsidRDefault="002230A9"/>
    <w:p w:rsidR="004315A6" w:rsidRDefault="004315A6"/>
    <w:tbl>
      <w:tblPr>
        <w:tblStyle w:val="1"/>
        <w:tblW w:w="1112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060"/>
        <w:gridCol w:w="5387"/>
        <w:gridCol w:w="3544"/>
      </w:tblGrid>
      <w:tr w:rsidR="002B73EB" w:rsidRPr="00F12A2C" w:rsidTr="00D34DA3">
        <w:tc>
          <w:tcPr>
            <w:tcW w:w="567" w:type="dxa"/>
            <w:vMerge w:val="restart"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  <w:r w:rsidRPr="00F12A2C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B59139F" wp14:editId="5352A9E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1206500</wp:posOffset>
                      </wp:positionV>
                      <wp:extent cx="361950" cy="1583055"/>
                      <wp:effectExtent l="0" t="0" r="0" b="0"/>
                      <wp:wrapSquare wrapText="bothSides"/>
                      <wp:docPr id="20" name="Надпись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1583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471B6" w:rsidRPr="00D36B47" w:rsidRDefault="00D471B6" w:rsidP="002B73EB">
                                  <w:pPr>
                                    <w:pStyle w:val="1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Среда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-5.15pt;margin-top:95pt;width:28.5pt;height:124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" filled="f" stroked="f">
                      <v:textbox style="layout-flow:vertical;mso-layout-flow-alt:bottom-to-top">
                        <w:txbxContent>
                          <w:p w:rsidR="00D471B6" w:rsidRPr="00D36B47" w:rsidRDefault="00D471B6" w:rsidP="002B73EB">
                            <w:pPr>
                              <w:pStyle w:val="1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Среда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C4C92">
              <w:rPr>
                <w:rFonts w:ascii="Times New Roman" w:eastAsia="Calibri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C4C92">
              <w:rPr>
                <w:rFonts w:ascii="Times New Roman" w:eastAsia="Calibri" w:hAnsi="Times New Roman" w:cs="Times New Roman"/>
                <w:b/>
                <w:color w:val="000000" w:themeColor="text1"/>
              </w:rPr>
              <w:t>Время</w:t>
            </w:r>
          </w:p>
        </w:tc>
        <w:tc>
          <w:tcPr>
            <w:tcW w:w="5387" w:type="dxa"/>
          </w:tcPr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C4C92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Мероприятие 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C4C92">
              <w:rPr>
                <w:rFonts w:ascii="Times New Roman" w:eastAsia="Calibri" w:hAnsi="Times New Roman" w:cs="Times New Roman"/>
                <w:b/>
                <w:color w:val="000000" w:themeColor="text1"/>
              </w:rPr>
              <w:t>Ответственные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  <w:noProof/>
                <w:lang w:eastAsia="ru-RU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8.30-</w:t>
            </w:r>
          </w:p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9.00</w:t>
            </w:r>
          </w:p>
        </w:tc>
        <w:tc>
          <w:tcPr>
            <w:tcW w:w="5387" w:type="dxa"/>
          </w:tcPr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Подвоз и сопровождение (помощь в передвижении от дома до машины и от машины до учреждения)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Специалисты учреждения </w:t>
            </w:r>
          </w:p>
        </w:tc>
      </w:tr>
      <w:tr w:rsidR="002B73EB" w:rsidRPr="000C4C92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09.00-09.30</w:t>
            </w:r>
          </w:p>
        </w:tc>
        <w:tc>
          <w:tcPr>
            <w:tcW w:w="538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Отдых и контроль жизненных показателей для определения возможности физической нагрузки (замеры давления и температуры)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2B73EB" w:rsidRPr="00F12A2C" w:rsidTr="00D34DA3">
        <w:trPr>
          <w:trHeight w:val="569"/>
        </w:trPr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09.30-10.10</w:t>
            </w:r>
          </w:p>
        </w:tc>
        <w:tc>
          <w:tcPr>
            <w:tcW w:w="538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Пальчиковая гимнастика.</w:t>
            </w:r>
          </w:p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Творческая мастерская.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Инструктор по труду Моисеева Ирина Ивановна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10.10-10.20</w:t>
            </w:r>
          </w:p>
        </w:tc>
        <w:tc>
          <w:tcPr>
            <w:tcW w:w="538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Отдых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10.20-10.50</w:t>
            </w:r>
          </w:p>
        </w:tc>
        <w:tc>
          <w:tcPr>
            <w:tcW w:w="5387" w:type="dxa"/>
          </w:tcPr>
          <w:p w:rsidR="002B73EB" w:rsidRPr="000C4C92" w:rsidRDefault="00E41BEF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Волшебная история. Песочная терапия</w:t>
            </w:r>
          </w:p>
        </w:tc>
        <w:tc>
          <w:tcPr>
            <w:tcW w:w="3544" w:type="dxa"/>
          </w:tcPr>
          <w:p w:rsidR="002B73EB" w:rsidRPr="000C4C92" w:rsidRDefault="00E41BEF" w:rsidP="00AC69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Психолог Павлова Татьяна Владимировна 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10.50-11.10</w:t>
            </w:r>
          </w:p>
        </w:tc>
        <w:tc>
          <w:tcPr>
            <w:tcW w:w="5387" w:type="dxa"/>
          </w:tcPr>
          <w:p w:rsidR="002B73EB" w:rsidRPr="000C4C92" w:rsidRDefault="002B73EB" w:rsidP="004A74D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Чайная пауза 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4315A6" w:rsidRPr="00F12A2C" w:rsidTr="00D34DA3">
        <w:tc>
          <w:tcPr>
            <w:tcW w:w="567" w:type="dxa"/>
            <w:vMerge/>
          </w:tcPr>
          <w:p w:rsidR="004315A6" w:rsidRPr="00F12A2C" w:rsidRDefault="004315A6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4315A6" w:rsidRPr="000C4C92" w:rsidRDefault="004315A6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60" w:type="dxa"/>
          </w:tcPr>
          <w:p w:rsidR="004315A6" w:rsidRPr="000C4C92" w:rsidRDefault="004315A6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11.10-11.50</w:t>
            </w:r>
          </w:p>
        </w:tc>
        <w:tc>
          <w:tcPr>
            <w:tcW w:w="5387" w:type="dxa"/>
          </w:tcPr>
          <w:p w:rsidR="004315A6" w:rsidRPr="000C4C92" w:rsidRDefault="00E41BEF" w:rsidP="00E41BE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АФК (Общая физическая подготовка, физические упражнения для развития координационных способностей)</w:t>
            </w:r>
          </w:p>
        </w:tc>
        <w:tc>
          <w:tcPr>
            <w:tcW w:w="3544" w:type="dxa"/>
          </w:tcPr>
          <w:p w:rsidR="004315A6" w:rsidRPr="000C4C92" w:rsidRDefault="00E41BEF" w:rsidP="00E41BE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Специалист по АФК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Лашевич Оксана Николаевна </w:t>
            </w:r>
            <w:r w:rsidR="00AC69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11.50-12.00</w:t>
            </w:r>
          </w:p>
        </w:tc>
        <w:tc>
          <w:tcPr>
            <w:tcW w:w="538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Санитарно – гигиеническая пауза 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12.00-12.30</w:t>
            </w:r>
          </w:p>
        </w:tc>
        <w:tc>
          <w:tcPr>
            <w:tcW w:w="5387" w:type="dxa"/>
          </w:tcPr>
          <w:p w:rsidR="002B73EB" w:rsidRPr="000C4C92" w:rsidRDefault="00AC6952" w:rsidP="00AC69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Подведем итоги. Добрые советы для активного долголетия.</w:t>
            </w:r>
          </w:p>
        </w:tc>
        <w:tc>
          <w:tcPr>
            <w:tcW w:w="3544" w:type="dxa"/>
          </w:tcPr>
          <w:p w:rsidR="002B73EB" w:rsidRPr="000C4C92" w:rsidRDefault="00AC6952" w:rsidP="00AC69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Руководитель кружка Сбитнева Ирина Николаевна 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12.30-</w:t>
            </w:r>
          </w:p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538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Подвоз и сопровождение к дому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0B5789" w:rsidRPr="00F12A2C" w:rsidTr="00D34DA3">
        <w:tc>
          <w:tcPr>
            <w:tcW w:w="567" w:type="dxa"/>
          </w:tcPr>
          <w:p w:rsidR="000B5789" w:rsidRPr="00F12A2C" w:rsidRDefault="000B5789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0B5789" w:rsidRPr="000C4C92" w:rsidRDefault="000B5789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" w:type="dxa"/>
          </w:tcPr>
          <w:p w:rsidR="000B5789" w:rsidRPr="000C4C92" w:rsidRDefault="000B5789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0B5789" w:rsidRPr="000C4C92" w:rsidRDefault="000B5789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0B5789" w:rsidRDefault="000B5789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</w:tr>
      <w:tr w:rsidR="002B73EB" w:rsidRPr="00F12A2C" w:rsidTr="00D34DA3">
        <w:tc>
          <w:tcPr>
            <w:tcW w:w="567" w:type="dxa"/>
            <w:vMerge w:val="restart"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  <w:r w:rsidRPr="00F12A2C">
              <w:rPr>
                <w:rFonts w:ascii="Calibri" w:eastAsia="Calibri" w:hAnsi="Calibri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9E7B660" wp14:editId="294C57A5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998220</wp:posOffset>
                      </wp:positionV>
                      <wp:extent cx="361950" cy="1881505"/>
                      <wp:effectExtent l="0" t="0" r="0" b="4445"/>
                      <wp:wrapSquare wrapText="bothSides"/>
                      <wp:docPr id="21" name="Надпись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1881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471B6" w:rsidRPr="00D36B47" w:rsidRDefault="00D471B6" w:rsidP="002B73EB">
                                  <w:pPr>
                                    <w:pStyle w:val="1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Пятница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-4.9pt;margin-top:78.6pt;width:28.5pt;height:148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" filled="f" stroked="f">
                      <v:textbox style="layout-flow:vertical;mso-layout-flow-alt:bottom-to-top">
                        <w:txbxContent>
                          <w:p w:rsidR="00D471B6" w:rsidRPr="00D36B47" w:rsidRDefault="00D471B6" w:rsidP="002B73EB">
                            <w:pPr>
                              <w:pStyle w:val="1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Пятница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8.30-</w:t>
            </w:r>
          </w:p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9.00</w:t>
            </w:r>
          </w:p>
        </w:tc>
        <w:tc>
          <w:tcPr>
            <w:tcW w:w="5387" w:type="dxa"/>
          </w:tcPr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Подвоз и сопровождение (помощь в передвижении от дома до машины и от машины до учреждения)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09.00-09.30</w:t>
            </w:r>
          </w:p>
        </w:tc>
        <w:tc>
          <w:tcPr>
            <w:tcW w:w="538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Отдых и контроль жизненных показателей для определения возможности физической нагрузки (замеры давления и температуры)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  <w:bookmarkStart w:id="0" w:name="_GoBack"/>
        <w:bookmarkEnd w:id="0"/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  <w:noProof/>
                <w:lang w:eastAsia="ru-RU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09.30-10.10</w:t>
            </w:r>
          </w:p>
        </w:tc>
        <w:tc>
          <w:tcPr>
            <w:tcW w:w="538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Пальчиковая гимнастика.</w:t>
            </w:r>
          </w:p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Творческая мастерская.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Инструктор по труду Моисеева Ирина Ивановна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10.10-10.20</w:t>
            </w:r>
          </w:p>
        </w:tc>
        <w:tc>
          <w:tcPr>
            <w:tcW w:w="5387" w:type="dxa"/>
          </w:tcPr>
          <w:p w:rsidR="002B73EB" w:rsidRPr="000C4C92" w:rsidRDefault="004315A6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2B73EB"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тдых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10.20-10.50</w:t>
            </w:r>
          </w:p>
        </w:tc>
        <w:tc>
          <w:tcPr>
            <w:tcW w:w="5387" w:type="dxa"/>
          </w:tcPr>
          <w:p w:rsidR="002B73EB" w:rsidRPr="000C4C92" w:rsidRDefault="00AC6952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Добрые пожелания. Итоговое занятие </w:t>
            </w:r>
          </w:p>
        </w:tc>
        <w:tc>
          <w:tcPr>
            <w:tcW w:w="3544" w:type="dxa"/>
          </w:tcPr>
          <w:p w:rsidR="002B73EB" w:rsidRPr="000C4C92" w:rsidRDefault="004315A6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Психолог Павлова Татьяна Владимировна 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10.50-11.10</w:t>
            </w:r>
          </w:p>
        </w:tc>
        <w:tc>
          <w:tcPr>
            <w:tcW w:w="5387" w:type="dxa"/>
          </w:tcPr>
          <w:p w:rsidR="002B73EB" w:rsidRPr="000C4C92" w:rsidRDefault="002B73EB" w:rsidP="004A74D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Чайная пауза 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11.10-11.50</w:t>
            </w:r>
          </w:p>
        </w:tc>
        <w:tc>
          <w:tcPr>
            <w:tcW w:w="5387" w:type="dxa"/>
          </w:tcPr>
          <w:p w:rsidR="006D7FBE" w:rsidRPr="000C4C92" w:rsidRDefault="006D7FBE" w:rsidP="004F61B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«7 чудес Красноярского края. Плато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Путорано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3544" w:type="dxa"/>
          </w:tcPr>
          <w:p w:rsidR="002B73EB" w:rsidRPr="000C4C92" w:rsidRDefault="004D6CD6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E3B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Социальный педагог Клокова Регина Николаевна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11.50-12.00</w:t>
            </w:r>
          </w:p>
        </w:tc>
        <w:tc>
          <w:tcPr>
            <w:tcW w:w="538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Санитарно – гигиеническая пауза 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12.00-12.30</w:t>
            </w:r>
          </w:p>
        </w:tc>
        <w:tc>
          <w:tcPr>
            <w:tcW w:w="5387" w:type="dxa"/>
          </w:tcPr>
          <w:p w:rsidR="002B73EB" w:rsidRPr="000C4C92" w:rsidRDefault="004D6CD6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Концертная программа «Когда поет душа» 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Культорганизатор Черных Марина Валерьевна </w:t>
            </w:r>
          </w:p>
        </w:tc>
      </w:tr>
      <w:tr w:rsidR="002B73EB" w:rsidRPr="00F12A2C" w:rsidTr="00D34DA3">
        <w:tc>
          <w:tcPr>
            <w:tcW w:w="567" w:type="dxa"/>
            <w:vMerge/>
          </w:tcPr>
          <w:p w:rsidR="002B73EB" w:rsidRPr="00F12A2C" w:rsidRDefault="002B73EB" w:rsidP="00D34D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60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12.30-</w:t>
            </w:r>
          </w:p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5387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4C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Подвоз и сопровождение к дому</w:t>
            </w:r>
          </w:p>
        </w:tc>
        <w:tc>
          <w:tcPr>
            <w:tcW w:w="3544" w:type="dxa"/>
          </w:tcPr>
          <w:p w:rsidR="002B73EB" w:rsidRPr="000C4C92" w:rsidRDefault="002B73EB" w:rsidP="00D34DA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Специалисты учреждения</w:t>
            </w:r>
          </w:p>
        </w:tc>
      </w:tr>
    </w:tbl>
    <w:p w:rsidR="00436C81" w:rsidRDefault="00436C81"/>
    <w:p w:rsidR="00982078" w:rsidRDefault="00982078"/>
    <w:sectPr w:rsidR="00982078" w:rsidSect="007861B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E73" w:rsidRDefault="00D02E73" w:rsidP="00676C32">
      <w:pPr>
        <w:spacing w:after="0" w:line="240" w:lineRule="auto"/>
      </w:pPr>
      <w:r>
        <w:separator/>
      </w:r>
    </w:p>
  </w:endnote>
  <w:endnote w:type="continuationSeparator" w:id="0">
    <w:p w:rsidR="00D02E73" w:rsidRDefault="00D02E73" w:rsidP="00676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E73" w:rsidRDefault="00D02E73" w:rsidP="00676C32">
      <w:pPr>
        <w:spacing w:after="0" w:line="240" w:lineRule="auto"/>
      </w:pPr>
      <w:r>
        <w:separator/>
      </w:r>
    </w:p>
  </w:footnote>
  <w:footnote w:type="continuationSeparator" w:id="0">
    <w:p w:rsidR="00D02E73" w:rsidRDefault="00D02E73" w:rsidP="00676C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A4"/>
    <w:rsid w:val="0001235D"/>
    <w:rsid w:val="0003233F"/>
    <w:rsid w:val="0009257D"/>
    <w:rsid w:val="000B5789"/>
    <w:rsid w:val="000B6416"/>
    <w:rsid w:val="000B74E2"/>
    <w:rsid w:val="000C4C92"/>
    <w:rsid w:val="000F2CE3"/>
    <w:rsid w:val="00101C30"/>
    <w:rsid w:val="001078F4"/>
    <w:rsid w:val="00151F16"/>
    <w:rsid w:val="001A0E16"/>
    <w:rsid w:val="001B645A"/>
    <w:rsid w:val="001C2920"/>
    <w:rsid w:val="001D48E1"/>
    <w:rsid w:val="001E464A"/>
    <w:rsid w:val="00205F7E"/>
    <w:rsid w:val="002230A9"/>
    <w:rsid w:val="0024692A"/>
    <w:rsid w:val="0026096D"/>
    <w:rsid w:val="002636BF"/>
    <w:rsid w:val="002664BF"/>
    <w:rsid w:val="0026783E"/>
    <w:rsid w:val="002704DF"/>
    <w:rsid w:val="002759EC"/>
    <w:rsid w:val="002A2D74"/>
    <w:rsid w:val="002B15ED"/>
    <w:rsid w:val="002B73EB"/>
    <w:rsid w:val="002C2E2B"/>
    <w:rsid w:val="002C582A"/>
    <w:rsid w:val="002C67B5"/>
    <w:rsid w:val="002D29A1"/>
    <w:rsid w:val="002D3817"/>
    <w:rsid w:val="002F5296"/>
    <w:rsid w:val="00300D9B"/>
    <w:rsid w:val="00303960"/>
    <w:rsid w:val="00305697"/>
    <w:rsid w:val="00352261"/>
    <w:rsid w:val="0035556C"/>
    <w:rsid w:val="0035594F"/>
    <w:rsid w:val="0036744D"/>
    <w:rsid w:val="003A1CF6"/>
    <w:rsid w:val="003A3FE1"/>
    <w:rsid w:val="003B4344"/>
    <w:rsid w:val="003B5341"/>
    <w:rsid w:val="003C02DC"/>
    <w:rsid w:val="003C4E47"/>
    <w:rsid w:val="003E6608"/>
    <w:rsid w:val="00411860"/>
    <w:rsid w:val="004149E9"/>
    <w:rsid w:val="00423DF2"/>
    <w:rsid w:val="004315A6"/>
    <w:rsid w:val="00434136"/>
    <w:rsid w:val="00436C81"/>
    <w:rsid w:val="00443FB5"/>
    <w:rsid w:val="00445939"/>
    <w:rsid w:val="00456340"/>
    <w:rsid w:val="00464CAD"/>
    <w:rsid w:val="00466DE2"/>
    <w:rsid w:val="004A74DB"/>
    <w:rsid w:val="004D6CD6"/>
    <w:rsid w:val="004F61B7"/>
    <w:rsid w:val="005026E2"/>
    <w:rsid w:val="00517520"/>
    <w:rsid w:val="00541DC6"/>
    <w:rsid w:val="0057356E"/>
    <w:rsid w:val="00595005"/>
    <w:rsid w:val="005B4C41"/>
    <w:rsid w:val="005B59C0"/>
    <w:rsid w:val="005F2CB6"/>
    <w:rsid w:val="00676C32"/>
    <w:rsid w:val="00693AF1"/>
    <w:rsid w:val="006A6009"/>
    <w:rsid w:val="006B0AA6"/>
    <w:rsid w:val="006B3F1D"/>
    <w:rsid w:val="006D62C2"/>
    <w:rsid w:val="006D7FBE"/>
    <w:rsid w:val="006E6B12"/>
    <w:rsid w:val="006E7E0D"/>
    <w:rsid w:val="006F5AB0"/>
    <w:rsid w:val="006F7F14"/>
    <w:rsid w:val="00725DD5"/>
    <w:rsid w:val="00726AF4"/>
    <w:rsid w:val="0073223D"/>
    <w:rsid w:val="00740125"/>
    <w:rsid w:val="00765F72"/>
    <w:rsid w:val="00767D8D"/>
    <w:rsid w:val="00783DD0"/>
    <w:rsid w:val="007857BD"/>
    <w:rsid w:val="007861B4"/>
    <w:rsid w:val="007A078A"/>
    <w:rsid w:val="007A2C21"/>
    <w:rsid w:val="007A7AF0"/>
    <w:rsid w:val="00802FED"/>
    <w:rsid w:val="00813EC6"/>
    <w:rsid w:val="00835617"/>
    <w:rsid w:val="0089650B"/>
    <w:rsid w:val="008A66D7"/>
    <w:rsid w:val="00916981"/>
    <w:rsid w:val="00926E7B"/>
    <w:rsid w:val="0093226E"/>
    <w:rsid w:val="0095246C"/>
    <w:rsid w:val="0095602D"/>
    <w:rsid w:val="0095774C"/>
    <w:rsid w:val="009755D5"/>
    <w:rsid w:val="00975656"/>
    <w:rsid w:val="00982078"/>
    <w:rsid w:val="009A395B"/>
    <w:rsid w:val="009A4DB3"/>
    <w:rsid w:val="009B71EA"/>
    <w:rsid w:val="009E3B04"/>
    <w:rsid w:val="009F490D"/>
    <w:rsid w:val="009F570B"/>
    <w:rsid w:val="00A21F98"/>
    <w:rsid w:val="00A23861"/>
    <w:rsid w:val="00A26B90"/>
    <w:rsid w:val="00A741CF"/>
    <w:rsid w:val="00AB509F"/>
    <w:rsid w:val="00AC6952"/>
    <w:rsid w:val="00AF2CA2"/>
    <w:rsid w:val="00AF6086"/>
    <w:rsid w:val="00B117C9"/>
    <w:rsid w:val="00B85186"/>
    <w:rsid w:val="00B95599"/>
    <w:rsid w:val="00BD70C5"/>
    <w:rsid w:val="00BE0B83"/>
    <w:rsid w:val="00C41508"/>
    <w:rsid w:val="00C607CC"/>
    <w:rsid w:val="00C77717"/>
    <w:rsid w:val="00C826D4"/>
    <w:rsid w:val="00C841AB"/>
    <w:rsid w:val="00C84A13"/>
    <w:rsid w:val="00C912BD"/>
    <w:rsid w:val="00CC22D4"/>
    <w:rsid w:val="00CC3E3D"/>
    <w:rsid w:val="00CD14C8"/>
    <w:rsid w:val="00CE0152"/>
    <w:rsid w:val="00D02E73"/>
    <w:rsid w:val="00D11FD6"/>
    <w:rsid w:val="00D34DA3"/>
    <w:rsid w:val="00D471B6"/>
    <w:rsid w:val="00D60234"/>
    <w:rsid w:val="00D75037"/>
    <w:rsid w:val="00D770A3"/>
    <w:rsid w:val="00D90013"/>
    <w:rsid w:val="00DC2BE1"/>
    <w:rsid w:val="00DD02A4"/>
    <w:rsid w:val="00DD3BCD"/>
    <w:rsid w:val="00DE37AA"/>
    <w:rsid w:val="00E1254A"/>
    <w:rsid w:val="00E41BEF"/>
    <w:rsid w:val="00E4579B"/>
    <w:rsid w:val="00E85F89"/>
    <w:rsid w:val="00EB2D6B"/>
    <w:rsid w:val="00EB54FD"/>
    <w:rsid w:val="00ED1261"/>
    <w:rsid w:val="00F01476"/>
    <w:rsid w:val="00F13B1F"/>
    <w:rsid w:val="00F564BD"/>
    <w:rsid w:val="00F65198"/>
    <w:rsid w:val="00F84050"/>
    <w:rsid w:val="00F966A2"/>
    <w:rsid w:val="00FB1D93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C4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next w:val="a4"/>
    <w:uiPriority w:val="1"/>
    <w:qFormat/>
    <w:rsid w:val="000C4C92"/>
    <w:pPr>
      <w:spacing w:after="0" w:line="240" w:lineRule="auto"/>
    </w:pPr>
  </w:style>
  <w:style w:type="table" w:styleId="a3">
    <w:name w:val="Table Grid"/>
    <w:basedOn w:val="a1"/>
    <w:uiPriority w:val="59"/>
    <w:rsid w:val="000C4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4C9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7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6C32"/>
  </w:style>
  <w:style w:type="paragraph" w:styleId="a7">
    <w:name w:val="footer"/>
    <w:basedOn w:val="a"/>
    <w:link w:val="a8"/>
    <w:uiPriority w:val="99"/>
    <w:unhideWhenUsed/>
    <w:rsid w:val="0067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6C32"/>
  </w:style>
  <w:style w:type="paragraph" w:styleId="a9">
    <w:name w:val="Balloon Text"/>
    <w:basedOn w:val="a"/>
    <w:link w:val="aa"/>
    <w:uiPriority w:val="99"/>
    <w:semiHidden/>
    <w:unhideWhenUsed/>
    <w:rsid w:val="0067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6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C4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next w:val="a4"/>
    <w:uiPriority w:val="1"/>
    <w:qFormat/>
    <w:rsid w:val="000C4C92"/>
    <w:pPr>
      <w:spacing w:after="0" w:line="240" w:lineRule="auto"/>
    </w:pPr>
  </w:style>
  <w:style w:type="table" w:styleId="a3">
    <w:name w:val="Table Grid"/>
    <w:basedOn w:val="a1"/>
    <w:uiPriority w:val="59"/>
    <w:rsid w:val="000C4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4C9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7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6C32"/>
  </w:style>
  <w:style w:type="paragraph" w:styleId="a7">
    <w:name w:val="footer"/>
    <w:basedOn w:val="a"/>
    <w:link w:val="a8"/>
    <w:uiPriority w:val="99"/>
    <w:unhideWhenUsed/>
    <w:rsid w:val="0067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6C32"/>
  </w:style>
  <w:style w:type="paragraph" w:styleId="a9">
    <w:name w:val="Balloon Text"/>
    <w:basedOn w:val="a"/>
    <w:link w:val="aa"/>
    <w:uiPriority w:val="99"/>
    <w:semiHidden/>
    <w:unhideWhenUsed/>
    <w:rsid w:val="0067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6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UserRegina</dc:creator>
  <cp:lastModifiedBy>UserRegina</cp:lastModifiedBy>
  <cp:revision>34</cp:revision>
  <cp:lastPrinted>2024-06-04T08:51:00Z</cp:lastPrinted>
  <dcterms:created xsi:type="dcterms:W3CDTF">2023-03-28T04:15:00Z</dcterms:created>
  <dcterms:modified xsi:type="dcterms:W3CDTF">2024-10-28T07:43:00Z</dcterms:modified>
</cp:coreProperties>
</file>