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6743" w14:textId="74AA65B3" w:rsidR="00DC7177" w:rsidRDefault="00DC7177" w:rsidP="00DC71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14:paraId="480C8414" w14:textId="53796A9E" w:rsidR="00DC7177" w:rsidRDefault="00DC7177" w:rsidP="00DC71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участников</w:t>
      </w:r>
    </w:p>
    <w:p w14:paraId="049A022A" w14:textId="13BEA6D1" w:rsidR="003D0EA1" w:rsidRDefault="00B53D20" w:rsidP="00AD3FC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3FC6">
        <w:rPr>
          <w:rFonts w:ascii="Times New Roman" w:hAnsi="Times New Roman" w:cs="Times New Roman"/>
          <w:sz w:val="28"/>
          <w:szCs w:val="28"/>
        </w:rPr>
        <w:t xml:space="preserve">Отзыв </w:t>
      </w:r>
      <w:r w:rsidR="00AD3FC6" w:rsidRPr="00AD3FC6">
        <w:rPr>
          <w:rFonts w:ascii="Times New Roman" w:hAnsi="Times New Roman" w:cs="Times New Roman"/>
          <w:sz w:val="28"/>
          <w:szCs w:val="28"/>
        </w:rPr>
        <w:t xml:space="preserve">родственников </w:t>
      </w:r>
      <w:r w:rsidRPr="00AD3FC6">
        <w:rPr>
          <w:rFonts w:ascii="Times New Roman" w:hAnsi="Times New Roman" w:cs="Times New Roman"/>
          <w:sz w:val="28"/>
          <w:szCs w:val="28"/>
        </w:rPr>
        <w:t>Кашавиной С.И.</w:t>
      </w:r>
      <w:r w:rsidR="00AD3FC6" w:rsidRPr="00AD3FC6">
        <w:rPr>
          <w:rFonts w:ascii="Times New Roman" w:hAnsi="Times New Roman" w:cs="Times New Roman"/>
          <w:sz w:val="28"/>
          <w:szCs w:val="28"/>
        </w:rPr>
        <w:t xml:space="preserve"> (75 лет)</w:t>
      </w:r>
      <w:r w:rsidRPr="00AD3FC6">
        <w:rPr>
          <w:rFonts w:ascii="Times New Roman" w:hAnsi="Times New Roman" w:cs="Times New Roman"/>
          <w:sz w:val="28"/>
          <w:szCs w:val="28"/>
        </w:rPr>
        <w:t xml:space="preserve">, к которым преподаватель Школы ухода выезжала на дом: </w:t>
      </w:r>
      <w:r w:rsidRPr="00AD3FC6">
        <w:rPr>
          <w:rFonts w:ascii="Times New Roman" w:hAnsi="Times New Roman" w:cs="Times New Roman"/>
          <w:i/>
          <w:iCs/>
          <w:sz w:val="28"/>
          <w:szCs w:val="28"/>
        </w:rPr>
        <w:t>«Мы от всего сердца говорим вам спасибо! Вы просто не представляете, как в один момент наша жизнь кардинальной перевернулась на 180 градусов, после того как мы забрали теперь уже прикованную к постели нашу маму домой. Мы вообще не были в курсе того, как мыть, переодевать, кормить… За первое время мы надорвали себе все спины. Но благодаря вашей школе, вашему чудесному преподавателю Екатерине Михайловне, техническим средствам реабилитации, о которых мы даже и не догадывались, у нас просто открылось второе дыхание! Мы стали менее раздражительны, уход за мамой теперь не в тягость, а радость! Низкий вам поклон!»</w:t>
      </w:r>
      <w:r w:rsidR="00AD3FC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A3662BA" w14:textId="43766372" w:rsidR="00AD3FC6" w:rsidRDefault="00AD3FC6" w:rsidP="00AD3FC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FD1D924" w14:textId="3E7A8145" w:rsidR="00AD3FC6" w:rsidRDefault="00FE5F6A" w:rsidP="00AD3FC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68904748"/>
      <w:r>
        <w:rPr>
          <w:rFonts w:ascii="Times New Roman" w:hAnsi="Times New Roman" w:cs="Times New Roman"/>
          <w:sz w:val="28"/>
          <w:szCs w:val="28"/>
        </w:rPr>
        <w:t xml:space="preserve">Отзыв Киселевой А.Т. (76 лет): </w:t>
      </w:r>
      <w:r w:rsidRPr="00603BA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A6B41" w:rsidRPr="00603BAD">
        <w:rPr>
          <w:rFonts w:ascii="Times New Roman" w:hAnsi="Times New Roman" w:cs="Times New Roman"/>
          <w:i/>
          <w:iCs/>
          <w:sz w:val="28"/>
          <w:szCs w:val="28"/>
        </w:rPr>
        <w:t>Я уже 4</w:t>
      </w:r>
      <w:r w:rsidR="00FA10C8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  <w:r w:rsidR="00AA6B41" w:rsidRPr="00603BAD">
        <w:rPr>
          <w:rFonts w:ascii="Times New Roman" w:hAnsi="Times New Roman" w:cs="Times New Roman"/>
          <w:i/>
          <w:iCs/>
          <w:sz w:val="28"/>
          <w:szCs w:val="28"/>
        </w:rPr>
        <w:t xml:space="preserve"> получаю услуги в центре «Ветеран» в отделении социального обслуживании на дому</w:t>
      </w:r>
      <w:r w:rsidR="00DF680D" w:rsidRPr="00603BAD">
        <w:rPr>
          <w:rFonts w:ascii="Times New Roman" w:hAnsi="Times New Roman" w:cs="Times New Roman"/>
          <w:i/>
          <w:iCs/>
          <w:sz w:val="28"/>
          <w:szCs w:val="28"/>
        </w:rPr>
        <w:t>. Ко мне приходит социальный работник 3 раза в неделю</w:t>
      </w:r>
      <w:r w:rsidR="00AA6B41" w:rsidRPr="00603BA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DF680D" w:rsidRPr="00603BAD">
        <w:rPr>
          <w:rFonts w:ascii="Times New Roman" w:hAnsi="Times New Roman" w:cs="Times New Roman"/>
          <w:i/>
          <w:iCs/>
          <w:sz w:val="28"/>
          <w:szCs w:val="28"/>
        </w:rPr>
        <w:t>Все остальное время за мной ухаживает дочь – я</w:t>
      </w:r>
      <w:r w:rsidR="00463E10" w:rsidRPr="00603BAD">
        <w:rPr>
          <w:rFonts w:ascii="Times New Roman" w:hAnsi="Times New Roman" w:cs="Times New Roman"/>
          <w:i/>
          <w:iCs/>
          <w:sz w:val="28"/>
          <w:szCs w:val="28"/>
        </w:rPr>
        <w:t xml:space="preserve">, к </w:t>
      </w:r>
      <w:r w:rsidR="00350E89" w:rsidRPr="00603BAD">
        <w:rPr>
          <w:rFonts w:ascii="Times New Roman" w:hAnsi="Times New Roman" w:cs="Times New Roman"/>
          <w:i/>
          <w:iCs/>
          <w:sz w:val="28"/>
          <w:szCs w:val="28"/>
        </w:rPr>
        <w:t>сожалению, имею трудности с самостоятельным передвижением: г</w:t>
      </w:r>
      <w:r w:rsidR="00DF680D" w:rsidRPr="00603BAD">
        <w:rPr>
          <w:rFonts w:ascii="Times New Roman" w:hAnsi="Times New Roman" w:cs="Times New Roman"/>
          <w:i/>
          <w:iCs/>
          <w:sz w:val="28"/>
          <w:szCs w:val="28"/>
        </w:rPr>
        <w:t>од назад у меня случился инсульт</w:t>
      </w:r>
      <w:r w:rsidR="00350E89" w:rsidRPr="00603BA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4B6929" w:rsidRPr="00603BAD">
        <w:rPr>
          <w:rFonts w:ascii="Times New Roman" w:hAnsi="Times New Roman" w:cs="Times New Roman"/>
          <w:i/>
          <w:iCs/>
          <w:sz w:val="28"/>
          <w:szCs w:val="28"/>
        </w:rPr>
        <w:t xml:space="preserve">Я стараюсь многие вещи делать сама, но </w:t>
      </w:r>
      <w:r w:rsidR="00603BAD" w:rsidRPr="00603BAD">
        <w:rPr>
          <w:rFonts w:ascii="Times New Roman" w:hAnsi="Times New Roman" w:cs="Times New Roman"/>
          <w:i/>
          <w:iCs/>
          <w:sz w:val="28"/>
          <w:szCs w:val="28"/>
        </w:rPr>
        <w:t xml:space="preserve">мне сложно пересесть с места на место. </w:t>
      </w:r>
      <w:r w:rsidR="00ED352D">
        <w:rPr>
          <w:rFonts w:ascii="Times New Roman" w:hAnsi="Times New Roman" w:cs="Times New Roman"/>
          <w:i/>
          <w:iCs/>
          <w:sz w:val="28"/>
          <w:szCs w:val="28"/>
        </w:rPr>
        <w:t xml:space="preserve">В декабре мы узнали от нашего социального работника, </w:t>
      </w:r>
      <w:r w:rsidR="0059289F">
        <w:rPr>
          <w:rFonts w:ascii="Times New Roman" w:hAnsi="Times New Roman" w:cs="Times New Roman"/>
          <w:i/>
          <w:iCs/>
          <w:sz w:val="28"/>
          <w:szCs w:val="28"/>
        </w:rPr>
        <w:t xml:space="preserve">что в центре «Ветеран» запустили новый проект «Я дома!..», который предполагает </w:t>
      </w:r>
      <w:r w:rsidR="00405BB9">
        <w:rPr>
          <w:rFonts w:ascii="Times New Roman" w:hAnsi="Times New Roman" w:cs="Times New Roman"/>
          <w:i/>
          <w:iCs/>
          <w:sz w:val="28"/>
          <w:szCs w:val="28"/>
        </w:rPr>
        <w:t xml:space="preserve">обучение людей, ухаживающих за своими родными, тому, как правильно это нужно делать. Дочь записалась на занятие. Она </w:t>
      </w:r>
      <w:r w:rsidR="00225812">
        <w:rPr>
          <w:rFonts w:ascii="Times New Roman" w:hAnsi="Times New Roman" w:cs="Times New Roman"/>
          <w:i/>
          <w:iCs/>
          <w:sz w:val="28"/>
          <w:szCs w:val="28"/>
        </w:rPr>
        <w:t xml:space="preserve">осталась под впечатлением: оказывается, есть специальные средства, которые помогают </w:t>
      </w:r>
      <w:r w:rsidR="00B31A8C">
        <w:rPr>
          <w:rFonts w:ascii="Times New Roman" w:hAnsi="Times New Roman" w:cs="Times New Roman"/>
          <w:i/>
          <w:iCs/>
          <w:sz w:val="28"/>
          <w:szCs w:val="28"/>
        </w:rPr>
        <w:t xml:space="preserve">передвигаться – это пояса для перемещения и поворотные диски. </w:t>
      </w:r>
      <w:r w:rsidR="00F84A7E">
        <w:rPr>
          <w:rFonts w:ascii="Times New Roman" w:hAnsi="Times New Roman" w:cs="Times New Roman"/>
          <w:i/>
          <w:iCs/>
          <w:sz w:val="28"/>
          <w:szCs w:val="28"/>
        </w:rPr>
        <w:t>На занятии все подробно рассказали</w:t>
      </w:r>
      <w:r w:rsidR="00137E4B">
        <w:rPr>
          <w:rFonts w:ascii="Times New Roman" w:hAnsi="Times New Roman" w:cs="Times New Roman"/>
          <w:i/>
          <w:iCs/>
          <w:sz w:val="28"/>
          <w:szCs w:val="28"/>
        </w:rPr>
        <w:t xml:space="preserve">, как этим пользоваться. А еще, что немаловажно, нам дали абсолютно </w:t>
      </w:r>
      <w:r w:rsidR="00C25F7F">
        <w:rPr>
          <w:rFonts w:ascii="Times New Roman" w:hAnsi="Times New Roman" w:cs="Times New Roman"/>
          <w:i/>
          <w:iCs/>
          <w:sz w:val="28"/>
          <w:szCs w:val="28"/>
        </w:rPr>
        <w:t xml:space="preserve">бесплатно </w:t>
      </w:r>
      <w:r w:rsidR="00137E4B">
        <w:rPr>
          <w:rFonts w:ascii="Times New Roman" w:hAnsi="Times New Roman" w:cs="Times New Roman"/>
          <w:i/>
          <w:iCs/>
          <w:sz w:val="28"/>
          <w:szCs w:val="28"/>
        </w:rPr>
        <w:t>в прокат</w:t>
      </w:r>
      <w:r w:rsidR="00C25F7F">
        <w:rPr>
          <w:rFonts w:ascii="Times New Roman" w:hAnsi="Times New Roman" w:cs="Times New Roman"/>
          <w:i/>
          <w:iCs/>
          <w:sz w:val="28"/>
          <w:szCs w:val="28"/>
        </w:rPr>
        <w:t xml:space="preserve"> эти самые средства. Большое спасибо директору центра «Ветеран» Вере Андрее</w:t>
      </w:r>
      <w:r w:rsidR="00B90398">
        <w:rPr>
          <w:rFonts w:ascii="Times New Roman" w:hAnsi="Times New Roman" w:cs="Times New Roman"/>
          <w:i/>
          <w:iCs/>
          <w:sz w:val="28"/>
          <w:szCs w:val="28"/>
        </w:rPr>
        <w:t>вне Пятницкой, преподавателю Школ</w:t>
      </w:r>
      <w:r w:rsidR="006B2B52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B90398">
        <w:rPr>
          <w:rFonts w:ascii="Times New Roman" w:hAnsi="Times New Roman" w:cs="Times New Roman"/>
          <w:i/>
          <w:iCs/>
          <w:sz w:val="28"/>
          <w:szCs w:val="28"/>
        </w:rPr>
        <w:t xml:space="preserve"> ухода Екатерине Михайловне Цыбаневой и всем-всем причастным за то, что вы </w:t>
      </w:r>
      <w:r w:rsidR="00FA10C8">
        <w:rPr>
          <w:rFonts w:ascii="Times New Roman" w:hAnsi="Times New Roman" w:cs="Times New Roman"/>
          <w:i/>
          <w:iCs/>
          <w:sz w:val="28"/>
          <w:szCs w:val="28"/>
        </w:rPr>
        <w:t xml:space="preserve">делаете такое нужное дело! </w:t>
      </w:r>
      <w:r w:rsidR="00522E56" w:rsidRPr="00FA10C8">
        <w:rPr>
          <w:rFonts w:ascii="Times New Roman" w:hAnsi="Times New Roman" w:cs="Times New Roman"/>
          <w:i/>
          <w:iCs/>
          <w:sz w:val="28"/>
          <w:szCs w:val="28"/>
        </w:rPr>
        <w:t>Вы настоящий пример того, как нужно работать</w:t>
      </w:r>
      <w:r w:rsidR="00FA10C8"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bookmarkEnd w:id="0"/>
    <w:p w14:paraId="130E4008" w14:textId="77777777" w:rsidR="00792029" w:rsidRDefault="00792029" w:rsidP="00AD3F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16C83F" w14:textId="4B4BF7CD" w:rsidR="006B2B52" w:rsidRPr="004B1238" w:rsidRDefault="004B1238" w:rsidP="00AD3FC6">
      <w:pPr>
        <w:jc w:val="both"/>
        <w:rPr>
          <w:rFonts w:ascii="Times New Roman" w:hAnsi="Times New Roman" w:cs="Times New Roman"/>
          <w:sz w:val="28"/>
          <w:szCs w:val="28"/>
        </w:rPr>
      </w:pPr>
      <w:r w:rsidRPr="004B1238">
        <w:rPr>
          <w:rFonts w:ascii="Times New Roman" w:hAnsi="Times New Roman" w:cs="Times New Roman"/>
          <w:sz w:val="28"/>
          <w:szCs w:val="28"/>
        </w:rPr>
        <w:t>Отзыв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791">
        <w:rPr>
          <w:rFonts w:ascii="Times New Roman" w:hAnsi="Times New Roman" w:cs="Times New Roman"/>
          <w:sz w:val="28"/>
          <w:szCs w:val="28"/>
        </w:rPr>
        <w:t xml:space="preserve">Немчаниновой Е.П. (86 лет): </w:t>
      </w:r>
      <w:r w:rsidR="00101791" w:rsidRPr="002A5B3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473457" w:rsidRPr="002A5B3C">
        <w:rPr>
          <w:rFonts w:ascii="Times New Roman" w:hAnsi="Times New Roman" w:cs="Times New Roman"/>
          <w:i/>
          <w:iCs/>
          <w:sz w:val="28"/>
          <w:szCs w:val="28"/>
        </w:rPr>
        <w:t>Не передать словами то, какую помощь вы нам оказали!</w:t>
      </w:r>
      <w:r w:rsidR="00792029" w:rsidRPr="002A5B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B5243" w:rsidRPr="002A5B3C">
        <w:rPr>
          <w:rFonts w:ascii="Times New Roman" w:hAnsi="Times New Roman" w:cs="Times New Roman"/>
          <w:i/>
          <w:iCs/>
          <w:sz w:val="28"/>
          <w:szCs w:val="28"/>
        </w:rPr>
        <w:t>Бабушку выписали из больницы</w:t>
      </w:r>
      <w:r w:rsidR="00FD71E1" w:rsidRPr="002A5B3C">
        <w:rPr>
          <w:rFonts w:ascii="Times New Roman" w:hAnsi="Times New Roman" w:cs="Times New Roman"/>
          <w:i/>
          <w:iCs/>
          <w:sz w:val="28"/>
          <w:szCs w:val="28"/>
        </w:rPr>
        <w:t xml:space="preserve">. Ее состояние было не из лучших. </w:t>
      </w:r>
      <w:r w:rsidR="003015B5" w:rsidRPr="002A5B3C">
        <w:rPr>
          <w:rFonts w:ascii="Times New Roman" w:hAnsi="Times New Roman" w:cs="Times New Roman"/>
          <w:i/>
          <w:iCs/>
          <w:sz w:val="28"/>
          <w:szCs w:val="28"/>
        </w:rPr>
        <w:t xml:space="preserve">На ее теле были, как мы думали, красные пятна, которые со временем начали превращаться в болячки. При выписке нам никто и ничего о них не сказал. Как раз в то же время мы </w:t>
      </w:r>
      <w:r w:rsidR="00A47801" w:rsidRPr="002A5B3C">
        <w:rPr>
          <w:rFonts w:ascii="Times New Roman" w:hAnsi="Times New Roman" w:cs="Times New Roman"/>
          <w:i/>
          <w:iCs/>
          <w:sz w:val="28"/>
          <w:szCs w:val="28"/>
        </w:rPr>
        <w:t>увидели в</w:t>
      </w:r>
      <w:r w:rsidR="003015B5" w:rsidRPr="002A5B3C">
        <w:rPr>
          <w:rFonts w:ascii="Times New Roman" w:hAnsi="Times New Roman" w:cs="Times New Roman"/>
          <w:i/>
          <w:iCs/>
          <w:sz w:val="28"/>
          <w:szCs w:val="28"/>
        </w:rPr>
        <w:t xml:space="preserve"> городском «</w:t>
      </w:r>
      <w:r w:rsidR="00485EBC" w:rsidRPr="002A5B3C">
        <w:rPr>
          <w:rFonts w:ascii="Times New Roman" w:hAnsi="Times New Roman" w:cs="Times New Roman"/>
          <w:i/>
          <w:iCs/>
          <w:sz w:val="28"/>
          <w:szCs w:val="28"/>
        </w:rPr>
        <w:t>Подслушано</w:t>
      </w:r>
      <w:r w:rsidR="003015B5" w:rsidRPr="002A5B3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485EBC" w:rsidRPr="002A5B3C">
        <w:rPr>
          <w:rFonts w:ascii="Times New Roman" w:hAnsi="Times New Roman" w:cs="Times New Roman"/>
          <w:i/>
          <w:iCs/>
          <w:sz w:val="28"/>
          <w:szCs w:val="28"/>
        </w:rPr>
        <w:t xml:space="preserve"> рекламу нашего КЦСОН «Ветеран» о том, что они набирают группы людей для обучения в школе ухода. Наша семья, конечно же, сразу приняла решение </w:t>
      </w:r>
      <w:r w:rsidR="00485EBC" w:rsidRPr="002A5B3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обратиться </w:t>
      </w:r>
      <w:r w:rsidR="007A1491" w:rsidRPr="002A5B3C">
        <w:rPr>
          <w:rFonts w:ascii="Times New Roman" w:hAnsi="Times New Roman" w:cs="Times New Roman"/>
          <w:i/>
          <w:iCs/>
          <w:sz w:val="28"/>
          <w:szCs w:val="28"/>
        </w:rPr>
        <w:t xml:space="preserve">туда. </w:t>
      </w:r>
      <w:r w:rsidR="00A47801" w:rsidRPr="002A5B3C">
        <w:rPr>
          <w:rFonts w:ascii="Times New Roman" w:hAnsi="Times New Roman" w:cs="Times New Roman"/>
          <w:i/>
          <w:iCs/>
          <w:sz w:val="28"/>
          <w:szCs w:val="28"/>
        </w:rPr>
        <w:t>На занятии нам показали презентацию про пролежни, и мы поняли, что это наш случай! В конце урока мы подошли к преподавателю, объяснили нашу ситуацию</w:t>
      </w:r>
      <w:r w:rsidR="009F64D7" w:rsidRPr="002A5B3C">
        <w:rPr>
          <w:rFonts w:ascii="Times New Roman" w:hAnsi="Times New Roman" w:cs="Times New Roman"/>
          <w:i/>
          <w:iCs/>
          <w:sz w:val="28"/>
          <w:szCs w:val="28"/>
        </w:rPr>
        <w:t xml:space="preserve">. Екатерина Михайловна предположила, что у нашей бабушки пролежни и сказала, что нужен очный осмотр. В этот же день после работы Екатерина </w:t>
      </w:r>
      <w:r w:rsidR="002A5B3C" w:rsidRPr="002A5B3C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9F64D7" w:rsidRPr="002A5B3C">
        <w:rPr>
          <w:rFonts w:ascii="Times New Roman" w:hAnsi="Times New Roman" w:cs="Times New Roman"/>
          <w:i/>
          <w:iCs/>
          <w:sz w:val="28"/>
          <w:szCs w:val="28"/>
        </w:rPr>
        <w:t xml:space="preserve">риехала к нам домой, осмотрела бабушку, </w:t>
      </w:r>
      <w:r w:rsidR="000A2531" w:rsidRPr="002A5B3C">
        <w:rPr>
          <w:rFonts w:ascii="Times New Roman" w:hAnsi="Times New Roman" w:cs="Times New Roman"/>
          <w:i/>
          <w:iCs/>
          <w:sz w:val="28"/>
          <w:szCs w:val="28"/>
        </w:rPr>
        <w:t xml:space="preserve">сказала нам, как ухаживать за пролежнями и как соблюдать личную гигиену. Еще нам предложили воспользоваться противопролежневым матрасом, </w:t>
      </w:r>
      <w:r w:rsidR="001329EF" w:rsidRPr="002A5B3C">
        <w:rPr>
          <w:rFonts w:ascii="Times New Roman" w:hAnsi="Times New Roman" w:cs="Times New Roman"/>
          <w:i/>
          <w:iCs/>
          <w:sz w:val="28"/>
          <w:szCs w:val="28"/>
        </w:rPr>
        <w:t>совершенно</w:t>
      </w:r>
      <w:r w:rsidR="000A2531" w:rsidRPr="002A5B3C">
        <w:rPr>
          <w:rFonts w:ascii="Times New Roman" w:hAnsi="Times New Roman" w:cs="Times New Roman"/>
          <w:i/>
          <w:iCs/>
          <w:sz w:val="28"/>
          <w:szCs w:val="28"/>
        </w:rPr>
        <w:t xml:space="preserve"> бесплатно взять на </w:t>
      </w:r>
      <w:r w:rsidR="001329EF" w:rsidRPr="002A5B3C">
        <w:rPr>
          <w:rFonts w:ascii="Times New Roman" w:hAnsi="Times New Roman" w:cs="Times New Roman"/>
          <w:i/>
          <w:iCs/>
          <w:sz w:val="28"/>
          <w:szCs w:val="28"/>
        </w:rPr>
        <w:t xml:space="preserve">нужный нам срок. Конечно же мы согласились. Вещь эта достаточно дорогая и, чтобы ее купить, потребовалось бы определенное время. </w:t>
      </w:r>
      <w:r w:rsidR="00597405" w:rsidRPr="002A5B3C">
        <w:rPr>
          <w:rFonts w:ascii="Times New Roman" w:hAnsi="Times New Roman" w:cs="Times New Roman"/>
          <w:i/>
          <w:iCs/>
          <w:sz w:val="28"/>
          <w:szCs w:val="28"/>
        </w:rPr>
        <w:t>Выражаем благодарность КЦСОН «Ветеран»! Бабушке стало намного лучше. Пролежни практически зажили</w:t>
      </w:r>
      <w:r w:rsidR="00DA0E75" w:rsidRPr="002A5B3C"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sectPr w:rsidR="006B2B52" w:rsidRPr="004B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BE"/>
    <w:rsid w:val="000A2531"/>
    <w:rsid w:val="00101791"/>
    <w:rsid w:val="001329EF"/>
    <w:rsid w:val="00137E4B"/>
    <w:rsid w:val="00225812"/>
    <w:rsid w:val="002A5B3C"/>
    <w:rsid w:val="003015B5"/>
    <w:rsid w:val="00350E89"/>
    <w:rsid w:val="003D0EA1"/>
    <w:rsid w:val="00405BB9"/>
    <w:rsid w:val="00463E10"/>
    <w:rsid w:val="00473457"/>
    <w:rsid w:val="00485EBC"/>
    <w:rsid w:val="004B1238"/>
    <w:rsid w:val="004B6929"/>
    <w:rsid w:val="00510FBE"/>
    <w:rsid w:val="00522E56"/>
    <w:rsid w:val="0059289F"/>
    <w:rsid w:val="00597405"/>
    <w:rsid w:val="00603BAD"/>
    <w:rsid w:val="006B2B52"/>
    <w:rsid w:val="00792029"/>
    <w:rsid w:val="007A1491"/>
    <w:rsid w:val="008B5243"/>
    <w:rsid w:val="009F64D7"/>
    <w:rsid w:val="00A47801"/>
    <w:rsid w:val="00AA6B41"/>
    <w:rsid w:val="00AD3FC6"/>
    <w:rsid w:val="00B31A8C"/>
    <w:rsid w:val="00B53D20"/>
    <w:rsid w:val="00B90398"/>
    <w:rsid w:val="00C25F7F"/>
    <w:rsid w:val="00DA0E75"/>
    <w:rsid w:val="00DC7177"/>
    <w:rsid w:val="00DF680D"/>
    <w:rsid w:val="00ED352D"/>
    <w:rsid w:val="00F84A7E"/>
    <w:rsid w:val="00FA10C8"/>
    <w:rsid w:val="00FD71E1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E456"/>
  <w15:chartTrackingRefBased/>
  <w15:docId w15:val="{7491F9B5-24CD-4145-BAE0-418D03DE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79010590848</dc:creator>
  <cp:keywords/>
  <dc:description/>
  <cp:lastModifiedBy>79010590848</cp:lastModifiedBy>
  <cp:revision>3</cp:revision>
  <dcterms:created xsi:type="dcterms:W3CDTF">2024-06-10T06:00:00Z</dcterms:created>
  <dcterms:modified xsi:type="dcterms:W3CDTF">2024-06-10T07:24:00Z</dcterms:modified>
</cp:coreProperties>
</file>